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E584" w14:textId="11C60D7A" w:rsidR="00095092" w:rsidRPr="001F615B" w:rsidRDefault="00811DCB" w:rsidP="00095092">
      <w:pPr>
        <w:ind w:right="600"/>
        <w:jc w:val="center"/>
        <w:rPr>
          <w:rFonts w:ascii="Arial" w:hAnsi="Arial" w:cs="Arial"/>
          <w:b/>
          <w:smallCaps/>
        </w:rPr>
      </w:pPr>
      <w:r w:rsidRPr="001F615B">
        <w:rPr>
          <w:rFonts w:ascii="Arial" w:hAnsi="Arial" w:cs="Arial"/>
          <w:b/>
          <w:smallCaps/>
          <w:sz w:val="18"/>
        </w:rPr>
        <w:t>JEOLOJİ MÜHENDİSLİĞİ BÖLÜMÜ 20</w:t>
      </w:r>
      <w:r w:rsidR="002D5B1A">
        <w:rPr>
          <w:rFonts w:ascii="Arial" w:hAnsi="Arial" w:cs="Arial"/>
          <w:b/>
          <w:smallCaps/>
          <w:sz w:val="18"/>
        </w:rPr>
        <w:t>2</w:t>
      </w:r>
      <w:r w:rsidR="000D08F1">
        <w:rPr>
          <w:rFonts w:ascii="Arial" w:hAnsi="Arial" w:cs="Arial"/>
          <w:b/>
          <w:smallCaps/>
          <w:sz w:val="18"/>
        </w:rPr>
        <w:t>5</w:t>
      </w:r>
      <w:r w:rsidR="00201D32">
        <w:rPr>
          <w:rFonts w:ascii="Arial" w:hAnsi="Arial" w:cs="Arial"/>
          <w:b/>
          <w:smallCaps/>
          <w:sz w:val="18"/>
        </w:rPr>
        <w:t>-202</w:t>
      </w:r>
      <w:r w:rsidR="000D08F1">
        <w:rPr>
          <w:rFonts w:ascii="Arial" w:hAnsi="Arial" w:cs="Arial"/>
          <w:b/>
          <w:smallCaps/>
          <w:sz w:val="18"/>
        </w:rPr>
        <w:t>6</w:t>
      </w:r>
      <w:r w:rsidR="00150BF3" w:rsidRPr="001F615B">
        <w:rPr>
          <w:rFonts w:ascii="Arial" w:hAnsi="Arial" w:cs="Arial"/>
          <w:b/>
          <w:smallCaps/>
          <w:sz w:val="18"/>
        </w:rPr>
        <w:t xml:space="preserve"> GÜZ</w:t>
      </w:r>
      <w:r w:rsidRPr="001F615B">
        <w:rPr>
          <w:rFonts w:ascii="Arial" w:hAnsi="Arial" w:cs="Arial"/>
          <w:b/>
          <w:smallCaps/>
          <w:sz w:val="18"/>
        </w:rPr>
        <w:t xml:space="preserve"> YARIYILI DERS PROGRAMI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Look w:val="01E0" w:firstRow="1" w:lastRow="1" w:firstColumn="1" w:lastColumn="1" w:noHBand="0" w:noVBand="0"/>
      </w:tblPr>
      <w:tblGrid>
        <w:gridCol w:w="1006"/>
        <w:gridCol w:w="850"/>
        <w:gridCol w:w="425"/>
        <w:gridCol w:w="1715"/>
        <w:gridCol w:w="756"/>
        <w:gridCol w:w="1791"/>
        <w:gridCol w:w="917"/>
        <w:gridCol w:w="1809"/>
        <w:gridCol w:w="992"/>
        <w:gridCol w:w="1984"/>
        <w:gridCol w:w="966"/>
        <w:gridCol w:w="1282"/>
      </w:tblGrid>
      <w:tr w:rsidR="00EF76CE" w:rsidRPr="001F615B" w14:paraId="606D9C67" w14:textId="77777777" w:rsidTr="00DA6D40">
        <w:trPr>
          <w:trHeight w:val="209"/>
          <w:jc w:val="center"/>
        </w:trPr>
        <w:tc>
          <w:tcPr>
            <w:tcW w:w="1006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14:paraId="2CB8DD49" w14:textId="77777777" w:rsidR="00CA4D30" w:rsidRPr="001F615B" w:rsidRDefault="00CA4D30" w:rsidP="003D4A3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1F615B">
              <w:rPr>
                <w:rFonts w:ascii="Arial" w:hAnsi="Arial" w:cs="Arial"/>
                <w:b/>
                <w:sz w:val="12"/>
                <w:szCs w:val="18"/>
              </w:rPr>
              <w:t>Gün</w:t>
            </w:r>
          </w:p>
        </w:tc>
        <w:tc>
          <w:tcPr>
            <w:tcW w:w="1275" w:type="dxa"/>
            <w:gridSpan w:val="2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4B0DF550" w14:textId="77777777" w:rsidR="00CA4D30" w:rsidRPr="001F615B" w:rsidRDefault="00CA4D30" w:rsidP="003D4A3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1F615B">
              <w:rPr>
                <w:rFonts w:ascii="Arial" w:hAnsi="Arial" w:cs="Arial"/>
                <w:b/>
                <w:sz w:val="12"/>
                <w:szCs w:val="18"/>
              </w:rPr>
              <w:t>Ders Saatleri</w:t>
            </w:r>
          </w:p>
        </w:tc>
        <w:tc>
          <w:tcPr>
            <w:tcW w:w="1715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7188D5F3" w14:textId="77777777" w:rsidR="00CA4D30" w:rsidRPr="001F615B" w:rsidRDefault="00CA4D30" w:rsidP="00550336">
            <w:pPr>
              <w:numPr>
                <w:ilvl w:val="0"/>
                <w:numId w:val="8"/>
              </w:numPr>
              <w:tabs>
                <w:tab w:val="left" w:pos="474"/>
              </w:tabs>
              <w:ind w:hanging="530"/>
              <w:jc w:val="center"/>
              <w:rPr>
                <w:rFonts w:ascii="Arial" w:hAnsi="Arial" w:cs="Arial"/>
                <w:b/>
                <w:sz w:val="12"/>
                <w:szCs w:val="28"/>
              </w:rPr>
            </w:pPr>
            <w:r w:rsidRPr="001F615B">
              <w:rPr>
                <w:rFonts w:ascii="Arial" w:hAnsi="Arial" w:cs="Arial"/>
                <w:b/>
                <w:sz w:val="12"/>
                <w:szCs w:val="28"/>
              </w:rPr>
              <w:t>SINIF</w:t>
            </w:r>
          </w:p>
        </w:tc>
        <w:tc>
          <w:tcPr>
            <w:tcW w:w="756" w:type="dxa"/>
            <w:tcBorders>
              <w:top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2984CDF4" w14:textId="77777777" w:rsidR="00CA4D30" w:rsidRPr="001F615B" w:rsidRDefault="00543003" w:rsidP="00C65EE4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8"/>
              </w:rPr>
              <w:t>SINIF</w:t>
            </w:r>
          </w:p>
        </w:tc>
        <w:tc>
          <w:tcPr>
            <w:tcW w:w="1791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66DDDB16" w14:textId="77777777" w:rsidR="00CA4D30" w:rsidRPr="001F615B" w:rsidRDefault="00CA4D30" w:rsidP="000756CE">
            <w:pPr>
              <w:numPr>
                <w:ilvl w:val="0"/>
                <w:numId w:val="8"/>
              </w:numPr>
              <w:tabs>
                <w:tab w:val="left" w:pos="538"/>
              </w:tabs>
              <w:jc w:val="center"/>
              <w:rPr>
                <w:rFonts w:ascii="Arial" w:hAnsi="Arial" w:cs="Arial"/>
                <w:b/>
                <w:sz w:val="12"/>
                <w:szCs w:val="28"/>
              </w:rPr>
            </w:pPr>
            <w:r w:rsidRPr="001F615B">
              <w:rPr>
                <w:rFonts w:ascii="Arial" w:hAnsi="Arial" w:cs="Arial"/>
                <w:b/>
                <w:sz w:val="12"/>
                <w:szCs w:val="28"/>
              </w:rPr>
              <w:t>SINIF</w:t>
            </w:r>
          </w:p>
        </w:tc>
        <w:tc>
          <w:tcPr>
            <w:tcW w:w="917" w:type="dxa"/>
            <w:tcBorders>
              <w:top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682AC5D6" w14:textId="77777777" w:rsidR="00CA4D30" w:rsidRPr="001F615B" w:rsidRDefault="00543003" w:rsidP="003D4A3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8"/>
              </w:rPr>
              <w:t>SINIF</w:t>
            </w:r>
          </w:p>
        </w:tc>
        <w:tc>
          <w:tcPr>
            <w:tcW w:w="180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F4A3B2" w14:textId="77777777" w:rsidR="00CA4D30" w:rsidRPr="001F615B" w:rsidRDefault="00CA4D30" w:rsidP="00F14CC0">
            <w:pPr>
              <w:tabs>
                <w:tab w:val="left" w:pos="459"/>
                <w:tab w:val="left" w:pos="601"/>
              </w:tabs>
              <w:ind w:left="459"/>
              <w:rPr>
                <w:rFonts w:ascii="Arial" w:hAnsi="Arial" w:cs="Arial"/>
                <w:b/>
                <w:sz w:val="12"/>
                <w:szCs w:val="16"/>
              </w:rPr>
            </w:pPr>
            <w:r w:rsidRPr="001F615B">
              <w:rPr>
                <w:rFonts w:ascii="Arial" w:hAnsi="Arial" w:cs="Arial"/>
                <w:b/>
                <w:sz w:val="12"/>
                <w:szCs w:val="28"/>
              </w:rPr>
              <w:t>3. SINIF</w:t>
            </w:r>
          </w:p>
        </w:tc>
        <w:tc>
          <w:tcPr>
            <w:tcW w:w="992" w:type="dxa"/>
            <w:tcBorders>
              <w:top w:val="double" w:sz="18" w:space="0" w:color="auto"/>
              <w:left w:val="sing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0338AE4C" w14:textId="77777777" w:rsidR="00CA4D30" w:rsidRPr="001F615B" w:rsidRDefault="00543003" w:rsidP="003D4A3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8"/>
              </w:rPr>
              <w:t>SINIF</w:t>
            </w:r>
          </w:p>
        </w:tc>
        <w:tc>
          <w:tcPr>
            <w:tcW w:w="1984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308349CA" w14:textId="77777777" w:rsidR="00CA4D30" w:rsidRPr="001F615B" w:rsidRDefault="00CA4D30" w:rsidP="00BC52E9">
            <w:pPr>
              <w:jc w:val="center"/>
              <w:rPr>
                <w:rFonts w:ascii="Arial" w:hAnsi="Arial" w:cs="Arial"/>
                <w:b/>
                <w:sz w:val="12"/>
                <w:szCs w:val="16"/>
              </w:rPr>
            </w:pPr>
            <w:r w:rsidRPr="001F615B">
              <w:rPr>
                <w:rFonts w:ascii="Arial" w:hAnsi="Arial" w:cs="Arial"/>
                <w:b/>
                <w:sz w:val="12"/>
                <w:szCs w:val="28"/>
              </w:rPr>
              <w:t>4. SINIF</w:t>
            </w:r>
          </w:p>
        </w:tc>
        <w:tc>
          <w:tcPr>
            <w:tcW w:w="966" w:type="dxa"/>
            <w:tcBorders>
              <w:top w:val="double" w:sz="18" w:space="0" w:color="auto"/>
              <w:left w:val="single" w:sz="6" w:space="0" w:color="auto"/>
              <w:bottom w:val="doub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37B29C5C" w14:textId="77777777" w:rsidR="00CA4D30" w:rsidRPr="001F615B" w:rsidRDefault="00543003" w:rsidP="003D4A3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8"/>
              </w:rPr>
              <w:t>SINIF</w:t>
            </w:r>
          </w:p>
        </w:tc>
        <w:tc>
          <w:tcPr>
            <w:tcW w:w="1282" w:type="dxa"/>
            <w:tcBorders>
              <w:top w:val="double" w:sz="18" w:space="0" w:color="auto"/>
              <w:left w:val="single" w:sz="6" w:space="0" w:color="auto"/>
              <w:bottom w:val="double" w:sz="18" w:space="0" w:color="auto"/>
              <w:right w:val="double" w:sz="18" w:space="0" w:color="auto"/>
            </w:tcBorders>
            <w:shd w:val="clear" w:color="auto" w:fill="A6A6A6" w:themeFill="background1" w:themeFillShade="A6"/>
            <w:vAlign w:val="center"/>
          </w:tcPr>
          <w:p w14:paraId="5A2534F6" w14:textId="77777777" w:rsidR="00CA4D30" w:rsidRPr="001F615B" w:rsidRDefault="00CA4D30" w:rsidP="003D4A3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1F615B">
              <w:rPr>
                <w:rFonts w:ascii="Arial" w:hAnsi="Arial" w:cs="Arial"/>
                <w:b/>
                <w:sz w:val="12"/>
                <w:szCs w:val="28"/>
              </w:rPr>
              <w:t>BİTİRME</w:t>
            </w:r>
          </w:p>
        </w:tc>
      </w:tr>
      <w:tr w:rsidR="00265464" w:rsidRPr="001F615B" w14:paraId="459D5FC4" w14:textId="77777777" w:rsidTr="00DA6D40">
        <w:trPr>
          <w:trHeight w:val="24"/>
          <w:jc w:val="center"/>
        </w:trPr>
        <w:tc>
          <w:tcPr>
            <w:tcW w:w="1006" w:type="dxa"/>
            <w:vMerge w:val="restart"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68160FDB" w14:textId="77777777" w:rsidR="00265464" w:rsidRPr="001F615B" w:rsidRDefault="00265464" w:rsidP="00F507BF">
            <w:pPr>
              <w:ind w:left="113" w:right="113"/>
              <w:jc w:val="center"/>
              <w:rPr>
                <w:rFonts w:ascii="Arial" w:hAnsi="Arial" w:cs="Arial"/>
                <w:b/>
                <w:sz w:val="12"/>
              </w:rPr>
            </w:pPr>
            <w:r w:rsidRPr="001F615B">
              <w:rPr>
                <w:rFonts w:ascii="Arial" w:hAnsi="Arial" w:cs="Arial"/>
                <w:b/>
                <w:sz w:val="12"/>
              </w:rPr>
              <w:t>PAZARTESİ</w:t>
            </w: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16B28BD" w14:textId="77777777" w:rsidR="00265464" w:rsidRPr="001F615B" w:rsidRDefault="00265464" w:rsidP="004C08EA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08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06AEE0" w14:textId="77777777" w:rsidR="00265464" w:rsidRPr="001F615B" w:rsidRDefault="00265464" w:rsidP="004C08EA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66FCDDF" w14:textId="77777777" w:rsidR="00265464" w:rsidRPr="0071304C" w:rsidRDefault="00265464" w:rsidP="00C5660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A39BFA7" w14:textId="77777777" w:rsidR="00265464" w:rsidRPr="0071304C" w:rsidRDefault="00265464" w:rsidP="00320C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47A22C4" w14:textId="77777777" w:rsidR="00265464" w:rsidRPr="0071304C" w:rsidRDefault="00265464" w:rsidP="00F9784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947C6A" w14:textId="77777777" w:rsidR="00265464" w:rsidRPr="0071304C" w:rsidRDefault="00265464" w:rsidP="005522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775C5B9" w14:textId="77777777" w:rsidR="00265464" w:rsidRPr="0071304C" w:rsidRDefault="00265464" w:rsidP="00EF5BA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C2F3487" w14:textId="77777777" w:rsidR="00265464" w:rsidRPr="0071304C" w:rsidRDefault="00265464" w:rsidP="00EF5BA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9FF15A8" w14:textId="77777777" w:rsidR="00265464" w:rsidRPr="0071304C" w:rsidRDefault="00265464" w:rsidP="00C5660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9EE9631" w14:textId="77777777" w:rsidR="00265464" w:rsidRPr="0071304C" w:rsidRDefault="00265464" w:rsidP="009D7D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1048635" w14:textId="77777777" w:rsidR="00265464" w:rsidRPr="001F615B" w:rsidRDefault="00265464" w:rsidP="00D94B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7BBE7F31" w14:textId="77777777" w:rsidTr="00834ED6">
        <w:trPr>
          <w:trHeight w:val="13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416FCB1A" w14:textId="77777777" w:rsidR="00D93E66" w:rsidRPr="001F615B" w:rsidRDefault="00D93E66" w:rsidP="00D93E66">
            <w:pPr>
              <w:ind w:left="113" w:right="113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8CF89AC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E17489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04078BA" w14:textId="051F6F10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GENEL KİMYA (T)</w:t>
            </w: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4641996" w14:textId="21F4620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62A4">
              <w:rPr>
                <w:rFonts w:ascii="Arial" w:hAnsi="Arial" w:cs="Arial"/>
                <w:sz w:val="12"/>
                <w:szCs w:val="12"/>
              </w:rPr>
              <w:t>K8106</w:t>
            </w: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F367B2A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81FE328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A5A5AC2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SEÇMELİ DERS 2(T)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758AD99" w14:textId="3CB801F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B75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008C0CB" w14:textId="0FB19B80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AD8E91E" w14:textId="3E122244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73CE4F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3470AB47" w14:textId="77777777" w:rsidTr="0083043B">
        <w:trPr>
          <w:trHeight w:val="12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6227A7A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3C187F2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288F86D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4BAF3933" w14:textId="3761564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GENEL KİMYA (T)</w:t>
            </w:r>
          </w:p>
        </w:tc>
        <w:tc>
          <w:tcPr>
            <w:tcW w:w="756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</w:tcPr>
          <w:p w14:paraId="1C323DEF" w14:textId="2C3789F5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62A4">
              <w:rPr>
                <w:rFonts w:ascii="Arial" w:hAnsi="Arial" w:cs="Arial"/>
                <w:sz w:val="12"/>
                <w:szCs w:val="12"/>
              </w:rPr>
              <w:t>K8106</w:t>
            </w: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4E7EBC96" w14:textId="52C7FA15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F159A42" w14:textId="717FE6D9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</w:tcBorders>
            <w:shd w:val="pct5" w:color="auto" w:fill="auto"/>
            <w:vAlign w:val="center"/>
          </w:tcPr>
          <w:p w14:paraId="2ACBD907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SEÇMELİ DERS 2(T)</w:t>
            </w:r>
          </w:p>
        </w:tc>
        <w:tc>
          <w:tcPr>
            <w:tcW w:w="992" w:type="dxa"/>
            <w:tcBorders>
              <w:top w:val="single" w:sz="4" w:space="0" w:color="auto"/>
              <w:right w:val="double" w:sz="18" w:space="0" w:color="auto"/>
            </w:tcBorders>
            <w:shd w:val="pct5" w:color="auto" w:fill="auto"/>
          </w:tcPr>
          <w:p w14:paraId="6951AF8B" w14:textId="7A3010AE" w:rsidR="00D93E66" w:rsidRPr="0071304C" w:rsidRDefault="00D93E66" w:rsidP="00D93E66">
            <w:pPr>
              <w:jc w:val="center"/>
            </w:pPr>
            <w:r w:rsidRPr="00C10B75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DC844B4" w14:textId="763E033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700AC19" w14:textId="62B288FB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FD6F48D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0638F7C6" w14:textId="77777777" w:rsidTr="0083043B">
        <w:trPr>
          <w:trHeight w:val="8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1678567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B75AC9D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-12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6BE7F7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2AEBBE8" w14:textId="69B43D44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GENEL KİMYA (T)</w:t>
            </w: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46B9091" w14:textId="429F3B8F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62A4">
              <w:rPr>
                <w:rFonts w:ascii="Arial" w:hAnsi="Arial" w:cs="Arial"/>
                <w:sz w:val="12"/>
                <w:szCs w:val="12"/>
              </w:rPr>
              <w:t>K8106</w:t>
            </w: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D95E9FD" w14:textId="7A1E261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B3E442F" w14:textId="5CD1DD28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ECA9E89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SEÇMELİ DERS 2(T)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2E30B0FB" w14:textId="20FCED02" w:rsidR="00D93E66" w:rsidRPr="0071304C" w:rsidRDefault="00D93E66" w:rsidP="00D93E66">
            <w:pPr>
              <w:jc w:val="center"/>
            </w:pPr>
            <w:r w:rsidRPr="00C10B75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D026467" w14:textId="6C63DFD9" w:rsidR="00D93E66" w:rsidRPr="0071304C" w:rsidRDefault="00D93E66" w:rsidP="00D93E6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FD28760" w14:textId="440E1C63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AA06469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A4DA7" w:rsidRPr="001F615B" w14:paraId="5EEB5A51" w14:textId="77777777" w:rsidTr="00DA6D40">
        <w:trPr>
          <w:trHeight w:val="8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286226C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EE36B9D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</w:t>
            </w:r>
            <w:r>
              <w:rPr>
                <w:rFonts w:ascii="Arial" w:hAnsi="Arial" w:cs="Arial"/>
                <w:sz w:val="14"/>
                <w:szCs w:val="16"/>
              </w:rPr>
              <w:t>2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-1</w:t>
            </w:r>
            <w:r>
              <w:rPr>
                <w:rFonts w:ascii="Arial" w:hAnsi="Arial" w:cs="Arial"/>
                <w:sz w:val="14"/>
                <w:szCs w:val="16"/>
              </w:rPr>
              <w:t>3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5A452D4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>
              <w:rPr>
                <w:rFonts w:ascii="Arial" w:hAnsi="Arial" w:cs="Arial"/>
                <w:sz w:val="12"/>
                <w:szCs w:val="14"/>
              </w:rPr>
              <w:t>5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C0A8554" w14:textId="6F0EE64E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AA9BA29" w14:textId="38494CAA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C579E25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85AD6F9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FF5C6A7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2D2D759" w14:textId="77777777" w:rsidR="003A4DA7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D9C53A2" w14:textId="77777777" w:rsidR="003A4DA7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1417A0A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F3CC23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93E66" w:rsidRPr="001F615B" w14:paraId="6D5397B0" w14:textId="77777777" w:rsidTr="00CB6317">
        <w:trPr>
          <w:trHeight w:val="11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5F4BC28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8E2FF22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13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7628275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6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933AACD" w14:textId="08454F43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E2C74AE" w14:textId="7B2652D9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A851AF1" w14:textId="1C11CF28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TEKNİK SEÇMELİ 1 (T)</w:t>
            </w: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676052" w14:textId="7244EBD3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BE722A6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MET. KAY. PET.(T)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D2913B2" w14:textId="51B5E1EF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E561E4" w14:textId="710F8DB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9E93395" w14:textId="4E8F788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26CA71C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0BEB965D" w14:textId="77777777" w:rsidTr="00CB6317">
        <w:trPr>
          <w:trHeight w:val="150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AEF35D2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5F08EF0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8A831E6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7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78F44E8" w14:textId="6F293D5A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E5357F6" w14:textId="65FE7DB4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E6276D8" w14:textId="5917E3A1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TEKNİK SEÇMELİ 1 (T)</w:t>
            </w: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2762DB1" w14:textId="04847993" w:rsidR="00D93E66" w:rsidRDefault="00D93E66" w:rsidP="00D93E66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AC37E06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MET. KAY. PET.(T)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8C671CB" w14:textId="49A9770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083966" w14:textId="61F811F4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68EE5A3" w14:textId="7CBC6192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30C5A29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A4DA7" w:rsidRPr="001F615B" w14:paraId="10621D8B" w14:textId="77777777" w:rsidTr="00DA6D40">
        <w:trPr>
          <w:trHeight w:val="15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7F41B7E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ACF99F7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952642F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8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8DA358A" w14:textId="20ECC54C" w:rsidR="003A4DA7" w:rsidRPr="00DE474D" w:rsidRDefault="003A4DA7" w:rsidP="003A4DA7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644E080" w14:textId="5CDCE291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656185" w14:textId="216A22C2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B5B0F0B" w14:textId="3AB1E3D2" w:rsidR="003A4DA7" w:rsidRDefault="003A4DA7" w:rsidP="003A4DA7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F5D1022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MET. KAY. PET.(U)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040BAD9" w14:textId="0547FBEC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E4CF026" w14:textId="609D87CF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8A5A910" w14:textId="2086AEA8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6539AB0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A4DA7" w:rsidRPr="001F615B" w14:paraId="7E44E7C6" w14:textId="77777777" w:rsidTr="00DA6D40">
        <w:trPr>
          <w:trHeight w:val="158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F141B8A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1713FE4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AD07F6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1917450E" w14:textId="289AC54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CC0F803" w14:textId="3659A850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01F76156" w14:textId="7FC43FB8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A5DD658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4CF4A6FE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MET. KAY. PET.(U)</w:t>
            </w:r>
          </w:p>
        </w:tc>
        <w:tc>
          <w:tcPr>
            <w:tcW w:w="992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0B73182" w14:textId="35983EF0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EF33193" w14:textId="166FF488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2C1BD15" w14:textId="69E72950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D7F78AA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A4DA7" w:rsidRPr="001F615B" w14:paraId="35738918" w14:textId="77777777" w:rsidTr="00DA6D40">
        <w:trPr>
          <w:trHeight w:val="151"/>
          <w:jc w:val="center"/>
        </w:trPr>
        <w:tc>
          <w:tcPr>
            <w:tcW w:w="1006" w:type="dxa"/>
            <w:vMerge w:val="restart"/>
            <w:tcBorders>
              <w:top w:val="dashDotStroked" w:sz="24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347C9BDB" w14:textId="77777777" w:rsidR="003A4DA7" w:rsidRPr="001F615B" w:rsidRDefault="003A4DA7" w:rsidP="003A4DA7">
            <w:pPr>
              <w:ind w:left="113" w:right="113"/>
              <w:jc w:val="center"/>
              <w:rPr>
                <w:rFonts w:ascii="Arial" w:hAnsi="Arial" w:cs="Arial"/>
                <w:b/>
                <w:sz w:val="12"/>
              </w:rPr>
            </w:pPr>
            <w:r w:rsidRPr="001F615B">
              <w:rPr>
                <w:rFonts w:ascii="Arial" w:hAnsi="Arial" w:cs="Arial"/>
                <w:b/>
                <w:sz w:val="12"/>
              </w:rPr>
              <w:t>SALI</w:t>
            </w:r>
          </w:p>
        </w:tc>
        <w:tc>
          <w:tcPr>
            <w:tcW w:w="85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B73DD07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08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6F31F6D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715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8094FD3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848001B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dashDotStroked" w:sz="24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D38FD54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dashDotStroked" w:sz="24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E5B3A1B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CD11FAA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DB867FE" w14:textId="77777777" w:rsidR="003A4DA7" w:rsidRPr="0071304C" w:rsidRDefault="003A4DA7" w:rsidP="003A4DA7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DotStroked" w:sz="24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67A4DB2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D037804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91FD677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01CC2E7F" w14:textId="77777777" w:rsidTr="005933E3">
        <w:trPr>
          <w:trHeight w:val="9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C5F2CD8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A482D1D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DF798CA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EAD3C66" w14:textId="732EBC40" w:rsidR="00D93E66" w:rsidRPr="00DE474D" w:rsidRDefault="00D93E66" w:rsidP="00D93E66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6F2E5AE" w14:textId="4FE73024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F6208C4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STRATİGRAFİ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EF74F1F" w14:textId="514F6546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0A34549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JEOKİMYA(T)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32A5C016" w14:textId="3B1742D0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70D19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BC6D92C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68623E8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31C5A97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3BFD0A4F" w14:textId="77777777" w:rsidTr="00495073">
        <w:trPr>
          <w:trHeight w:val="16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120773C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58AFC03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FF2C6F2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FC7132B" w14:textId="01EA02ED" w:rsidR="00D93E66" w:rsidRPr="00D0000A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3374FFC" w14:textId="62F8E805" w:rsidR="00D93E66" w:rsidRPr="00D0000A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0437A9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STRATİGRAFİ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8D82250" w14:textId="6DED12D5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6A941AF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JEOKİMYA(T)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649C29F" w14:textId="066AF85D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70D19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6BC24E7" w14:textId="11211B5C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AE09546" w14:textId="04D5977C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4CB72B9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158FBA16" w14:textId="77777777" w:rsidTr="00495073">
        <w:trPr>
          <w:trHeight w:val="13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5815023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CEC4DF1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-12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7700E1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06961A0" w14:textId="6887693C" w:rsidR="00D93E66" w:rsidRPr="00D0000A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5D2FF35" w14:textId="097F0249" w:rsidR="00D93E66" w:rsidRPr="00D0000A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A95640E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STRATİGRAFİ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02C31B8" w14:textId="3AF85E81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A7C485E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JEOKİMYA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CF126E7" w14:textId="50C6B03F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70D19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A6E1D00" w14:textId="6B124900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D5B3B81" w14:textId="3E234B73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00687AD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A4DA7" w:rsidRPr="001F615B" w14:paraId="5925FD51" w14:textId="77777777" w:rsidTr="00DA6D40">
        <w:trPr>
          <w:trHeight w:val="200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5E2A759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33AE229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</w:t>
            </w:r>
            <w:r>
              <w:rPr>
                <w:rFonts w:ascii="Arial" w:hAnsi="Arial" w:cs="Arial"/>
                <w:sz w:val="14"/>
                <w:szCs w:val="16"/>
              </w:rPr>
              <w:t>2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-1</w:t>
            </w:r>
            <w:r>
              <w:rPr>
                <w:rFonts w:ascii="Arial" w:hAnsi="Arial" w:cs="Arial"/>
                <w:sz w:val="14"/>
                <w:szCs w:val="16"/>
              </w:rPr>
              <w:t>3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5030494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>
              <w:rPr>
                <w:rFonts w:ascii="Arial" w:hAnsi="Arial" w:cs="Arial"/>
                <w:sz w:val="12"/>
                <w:szCs w:val="14"/>
              </w:rPr>
              <w:t>5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FD378C1" w14:textId="55A381EF" w:rsidR="003A4DA7" w:rsidRPr="00D0000A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ECC7FE4" w14:textId="48376BA5" w:rsidR="003A4DA7" w:rsidRPr="00DA6D40" w:rsidRDefault="003A4DA7" w:rsidP="003A4D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65350BB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54CD600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FBA7D17" w14:textId="1FAFCDAC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ZEMİN MEKANİGİ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5DB2F3" w14:textId="04FCA9ED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5A6D4B6" w14:textId="1B287BF4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C3B526A" w14:textId="25A28BC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D56F92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5C04EC5D" w14:textId="77777777" w:rsidTr="00380BCD">
        <w:trPr>
          <w:trHeight w:val="10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173FEFE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A0A25B2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13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2550C2E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3C13DEB" w14:textId="1577C4FA" w:rsidR="00D93E66" w:rsidRPr="003A4DA7" w:rsidRDefault="00D93E66" w:rsidP="00D93E66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77127ED" w14:textId="2DDD14E8" w:rsidR="00D93E66" w:rsidRPr="003A4DA7" w:rsidRDefault="00D93E66" w:rsidP="00D93E66">
            <w:pPr>
              <w:jc w:val="center"/>
              <w:rPr>
                <w:color w:val="FF0000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B159AD7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SEDİMANTOLOJİ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6E231F4" w14:textId="654E4EB5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A31D42" w14:textId="3671FDE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ZEMİN MEKANİGİ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  <w:vAlign w:val="center"/>
          </w:tcPr>
          <w:p w14:paraId="42A6289F" w14:textId="6C0F8C03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B7125B6" w14:textId="62F185F3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EC0C209" w14:textId="3787771E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3E0A41F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296AA946" w14:textId="77777777" w:rsidTr="00380BCD">
        <w:trPr>
          <w:trHeight w:val="12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3EC80FB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31CE4D0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82F247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7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8956B27" w14:textId="720812BE" w:rsidR="00D93E66" w:rsidRPr="003A4DA7" w:rsidRDefault="00D93E66" w:rsidP="00D93E66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73C9D72" w14:textId="2ECC633E" w:rsidR="00D93E66" w:rsidRPr="003A4DA7" w:rsidRDefault="00D93E66" w:rsidP="00D93E66">
            <w:pPr>
              <w:jc w:val="center"/>
              <w:rPr>
                <w:color w:val="FF0000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70F5EE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SEDİMANTOLOJİ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7978B4C" w14:textId="082E596A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7A24D" w14:textId="4E264628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ZEMİN MEKANİGİ (U)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  <w:vAlign w:val="center"/>
          </w:tcPr>
          <w:p w14:paraId="24AA2696" w14:textId="2B7B41A8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E970E54" w14:textId="07FAF964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740D6B14" w14:textId="66ACA320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D1D1CE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D93E66" w:rsidRPr="001F615B" w14:paraId="0861B876" w14:textId="77777777" w:rsidTr="00380BCD">
        <w:trPr>
          <w:trHeight w:val="127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BECA94F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1283575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97A9CA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8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596D84" w14:textId="0C27208C" w:rsidR="00D93E66" w:rsidRPr="003A4DA7" w:rsidRDefault="00D93E66" w:rsidP="00D93E66">
            <w:pPr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CB5791" w14:textId="3AC3FF55" w:rsidR="00D93E66" w:rsidRPr="003A4DA7" w:rsidRDefault="00D93E66" w:rsidP="00D93E66">
            <w:pPr>
              <w:jc w:val="center"/>
              <w:rPr>
                <w:color w:val="FF0000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3EB1DC1" w14:textId="77777777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SEDİMANTOLOJİ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DE16B46" w14:textId="7528DAF2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DD476D" w14:textId="2D5E5210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ZEMİN MEKANİGİ (U)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  <w:vAlign w:val="center"/>
          </w:tcPr>
          <w:p w14:paraId="530A091F" w14:textId="32929988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30CD303" w14:textId="64842B1A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E07F161" w14:textId="423E20FC" w:rsidR="00D93E66" w:rsidRPr="0071304C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1C40787" w14:textId="77777777" w:rsidR="00D93E66" w:rsidRPr="001F615B" w:rsidRDefault="00D93E66" w:rsidP="00D93E6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A4DA7" w:rsidRPr="001F615B" w14:paraId="44EE5181" w14:textId="77777777" w:rsidTr="00317CA5">
        <w:trPr>
          <w:trHeight w:val="47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7EE486E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B5D7B53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511769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5DFC0583" w14:textId="421ABB14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86C61C9" w14:textId="541844F8" w:rsidR="003A4DA7" w:rsidRDefault="003A4DA7" w:rsidP="003A4DA7"/>
        </w:tc>
        <w:tc>
          <w:tcPr>
            <w:tcW w:w="1791" w:type="dxa"/>
            <w:tcBorders>
              <w:left w:val="double" w:sz="18" w:space="0" w:color="auto"/>
              <w:bottom w:val="dashDotStroked" w:sz="2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0F024C6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7BFA814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0E9FF38A" w14:textId="0983722A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94EBABE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C5EDB0C" w14:textId="39107E96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E0634E5" w14:textId="17E4C2CE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2837B7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3A4DA7" w:rsidRPr="001F615B" w14:paraId="42532230" w14:textId="77777777" w:rsidTr="00B20196">
        <w:trPr>
          <w:trHeight w:val="92"/>
          <w:jc w:val="center"/>
        </w:trPr>
        <w:tc>
          <w:tcPr>
            <w:tcW w:w="1006" w:type="dxa"/>
            <w:vMerge w:val="restart"/>
            <w:tcBorders>
              <w:top w:val="dashDotStroked" w:sz="24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05B99C9B" w14:textId="77777777" w:rsidR="003A4DA7" w:rsidRPr="001F615B" w:rsidRDefault="003A4DA7" w:rsidP="003A4DA7">
            <w:pPr>
              <w:ind w:left="113" w:right="113"/>
              <w:jc w:val="center"/>
              <w:rPr>
                <w:rFonts w:ascii="Arial" w:hAnsi="Arial" w:cs="Arial"/>
                <w:b/>
                <w:sz w:val="12"/>
              </w:rPr>
            </w:pPr>
            <w:r w:rsidRPr="001F615B">
              <w:rPr>
                <w:rFonts w:ascii="Arial" w:hAnsi="Arial" w:cs="Arial"/>
                <w:b/>
                <w:sz w:val="12"/>
              </w:rPr>
              <w:t>ÇARŞAMBA</w:t>
            </w:r>
          </w:p>
        </w:tc>
        <w:tc>
          <w:tcPr>
            <w:tcW w:w="85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CB99883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08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71CA7E4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715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161A88C" w14:textId="7478C9EE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A8BF113" w14:textId="1687D811" w:rsidR="003A4DA7" w:rsidRDefault="003A4DA7" w:rsidP="003A4DA7"/>
        </w:tc>
        <w:tc>
          <w:tcPr>
            <w:tcW w:w="1791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5AC6D85" w14:textId="1B645A8F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2F27ED4" w14:textId="7F4595D4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BF859FD" w14:textId="08D39E33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1A129FC" w14:textId="315E98D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DotStroked" w:sz="24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ED471AD" w14:textId="58CB4B43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719DE79" w14:textId="77777777" w:rsidR="003A4DA7" w:rsidRPr="0071304C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78C60F" w14:textId="77777777" w:rsidR="003A4DA7" w:rsidRPr="001F615B" w:rsidRDefault="003A4DA7" w:rsidP="003A4DA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5F9E7B65" w14:textId="77777777" w:rsidTr="00205AFB">
        <w:trPr>
          <w:trHeight w:val="154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A536521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C5B66B9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80A8D7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7DA0D94" w14:textId="4BE8F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347DFEE" w14:textId="58E7B3C8" w:rsidR="00B375EE" w:rsidRDefault="00B375EE" w:rsidP="00B375EE">
            <w:pPr>
              <w:jc w:val="center"/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76655FE" w14:textId="378A8300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FDFBBF" w14:textId="0A2138BE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9AF8C5A" w14:textId="3968C14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EA83AD9" w14:textId="151A2FB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6E69516" w14:textId="03BAE94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6F24962" w14:textId="3D767031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7F5E6A7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2E4B7454" w14:textId="77777777" w:rsidTr="0060270B">
        <w:trPr>
          <w:trHeight w:val="6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DF0ACA7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51C7023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F06D703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473884D" w14:textId="1B310A5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GENEL JEOLOJİ I (T)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40AF43" w14:textId="4365BC7D" w:rsidR="00B375EE" w:rsidRDefault="00B375EE" w:rsidP="00B375EE">
            <w:pPr>
              <w:jc w:val="center"/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F908D81" w14:textId="5659AE1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MÜHENDİSLİK MEKAN. (T)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7918AEC" w14:textId="4977DDF4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58B395B" w14:textId="152AE663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92425B0" w14:textId="28A587DA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AC68B4E" w14:textId="398FFB7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DDB1C48" w14:textId="3494550F" w:rsidR="00B375EE" w:rsidRPr="00F30131" w:rsidRDefault="00B375EE" w:rsidP="00B375EE">
            <w:pPr>
              <w:jc w:val="center"/>
              <w:rPr>
                <w:color w:val="D9D9D9" w:themeColor="background1" w:themeShade="D9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D8D40B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4C9D93A8" w14:textId="77777777" w:rsidTr="0060270B">
        <w:trPr>
          <w:trHeight w:val="14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FBA7530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F2E6E88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-12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35324CF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7B7E506" w14:textId="30FCD2F0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GENEL JEOLOJİ I (T)</w:t>
            </w: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4DA107E" w14:textId="6E351E9F" w:rsidR="00B375EE" w:rsidRDefault="00B375EE" w:rsidP="00B375EE">
            <w:pPr>
              <w:jc w:val="center"/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CB7682D" w14:textId="168AA55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MÜHENDİSLİK MEKAN. (T)</w:t>
            </w: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32434E0" w14:textId="5FF4FFCC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F0D6DDC" w14:textId="29D517F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513C6DC2" w14:textId="24FBAB0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64B8757" w14:textId="6745513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A93E29B" w14:textId="63AFB87C" w:rsidR="00B375EE" w:rsidRPr="00F30131" w:rsidRDefault="00B375EE" w:rsidP="00B375EE">
            <w:pPr>
              <w:jc w:val="center"/>
              <w:rPr>
                <w:color w:val="D9D9D9" w:themeColor="background1" w:themeShade="D9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6693185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05DDA982" w14:textId="77777777" w:rsidTr="0060270B">
        <w:trPr>
          <w:trHeight w:val="14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43673CA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804EB77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</w:t>
            </w:r>
            <w:r>
              <w:rPr>
                <w:rFonts w:ascii="Arial" w:hAnsi="Arial" w:cs="Arial"/>
                <w:sz w:val="14"/>
                <w:szCs w:val="16"/>
              </w:rPr>
              <w:t>2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-1</w:t>
            </w:r>
            <w:r>
              <w:rPr>
                <w:rFonts w:ascii="Arial" w:hAnsi="Arial" w:cs="Arial"/>
                <w:sz w:val="14"/>
                <w:szCs w:val="16"/>
              </w:rPr>
              <w:t>3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FCA2153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>
              <w:rPr>
                <w:rFonts w:ascii="Arial" w:hAnsi="Arial" w:cs="Arial"/>
                <w:sz w:val="12"/>
                <w:szCs w:val="14"/>
              </w:rPr>
              <w:t>5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86D58FA" w14:textId="06E4A703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GENEL JEOLOJİ I (U)</w:t>
            </w: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5FB30FB" w14:textId="0CE7CB46" w:rsidR="00B375EE" w:rsidRPr="00194C11" w:rsidRDefault="00B375EE" w:rsidP="00B375EE">
            <w:pPr>
              <w:jc w:val="center"/>
              <w:rPr>
                <w:sz w:val="12"/>
                <w:szCs w:val="12"/>
              </w:rPr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092F5EE" w14:textId="55061A1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MÜHENDİSLİK MEKAN. (T)</w:t>
            </w: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F1A91D" w14:textId="66249EA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4DA7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1F1AEE6" w14:textId="6F053AD1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FCFA6F1" w14:textId="0B7DBDB0" w:rsidR="00B375EE" w:rsidRPr="00E306A4" w:rsidRDefault="00B375EE" w:rsidP="00B375EE">
            <w:pPr>
              <w:jc w:val="center"/>
              <w:rPr>
                <w:rFonts w:ascii="Arial" w:hAnsi="Arial" w:cs="Arial"/>
                <w:color w:val="F2F2F2" w:themeColor="background1" w:themeShade="F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C4428EB" w14:textId="0A2AE96E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DE29025" w14:textId="4329960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7C0ADF1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23C10B4E" w14:textId="77777777" w:rsidTr="001D4B81">
        <w:trPr>
          <w:trHeight w:val="13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3BC811F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1B25223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13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105D452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6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57AF0BD4" w14:textId="670088DA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7165AD23" w14:textId="436A7B14" w:rsidR="00B375EE" w:rsidRPr="00E306A4" w:rsidRDefault="00B375EE" w:rsidP="00B375EE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91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64B01D4F" w14:textId="5F2DCFDB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PALEONTOLOJİ (T)</w:t>
            </w:r>
          </w:p>
        </w:tc>
        <w:tc>
          <w:tcPr>
            <w:tcW w:w="91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53615ACE" w14:textId="7B8BDEC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8E57B62" w14:textId="5C47DFDB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6BB43AD" w14:textId="254B7EB0" w:rsidR="00B375EE" w:rsidRPr="00E306A4" w:rsidRDefault="00B375EE" w:rsidP="00B375EE">
            <w:pPr>
              <w:jc w:val="center"/>
              <w:rPr>
                <w:rFonts w:ascii="Arial" w:hAnsi="Arial" w:cs="Arial"/>
                <w:color w:val="F2F2F2" w:themeColor="background1" w:themeShade="F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9204554" w14:textId="54E0E104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6105632" w14:textId="6949F24A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C79C39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5C594B6D" w14:textId="77777777" w:rsidTr="001D4B81">
        <w:trPr>
          <w:trHeight w:val="13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FDB6596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ED4F273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A660024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7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620412B" w14:textId="7BA07BFA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E70CB2A" w14:textId="1A8F0431" w:rsidR="00B375EE" w:rsidRPr="00E306A4" w:rsidRDefault="00B375EE" w:rsidP="00B375EE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82EDB1C" w14:textId="3FEE201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PALEONTOLOJİ (T)</w:t>
            </w: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8987447" w14:textId="2D518A7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B1769F" w14:textId="409C20BF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2209FC2" w14:textId="6DB26887" w:rsidR="00B375EE" w:rsidRPr="00E306A4" w:rsidRDefault="00B375EE" w:rsidP="00B375EE">
            <w:pPr>
              <w:jc w:val="center"/>
              <w:rPr>
                <w:rFonts w:ascii="Arial" w:hAnsi="Arial" w:cs="Arial"/>
                <w:color w:val="F2F2F2" w:themeColor="background1" w:themeShade="F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89DA1D3" w14:textId="77FC9BF1" w:rsidR="00B375EE" w:rsidRPr="0071304C" w:rsidRDefault="00B375EE" w:rsidP="00B375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2561F60" w14:textId="52253204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CFE8C4D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1BAE79B5" w14:textId="77777777" w:rsidTr="001D4B81">
        <w:trPr>
          <w:trHeight w:val="156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8AF6C30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CD6543E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56A8A18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8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3407DB4" w14:textId="3B28476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JEOL. MÜH. GİRİŞ (T)</w:t>
            </w: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C234B10" w14:textId="62F6E29E" w:rsidR="00B375EE" w:rsidRPr="00E306A4" w:rsidRDefault="00B375EE" w:rsidP="00B375EE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1039B80" w14:textId="1DB693BB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PALEONTOLOJİ (U)</w:t>
            </w: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2714C8D" w14:textId="004E258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F9288E6" w14:textId="5AC218F7" w:rsidR="00B375EE" w:rsidRPr="0071304C" w:rsidRDefault="00B375EE" w:rsidP="00B375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ÜSD 1 AFETLER VE AFET YÖNETİMİ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9ACAED" w14:textId="119DA24C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467CB2D" w14:textId="1C4DF9BB" w:rsidR="00B375EE" w:rsidRPr="0071304C" w:rsidRDefault="00B375EE" w:rsidP="00B375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CEA5876" w14:textId="30F75A3F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5507BEA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46A85E66" w14:textId="77777777" w:rsidTr="002576CC">
        <w:trPr>
          <w:trHeight w:val="123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F7FC2FD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3681A29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BC05DDA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5DDD4E8F" w14:textId="70BF77B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JEOL. MÜH. GİRİŞ (T)</w:t>
            </w:r>
          </w:p>
        </w:tc>
        <w:tc>
          <w:tcPr>
            <w:tcW w:w="756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</w:tcPr>
          <w:p w14:paraId="0E1BA00A" w14:textId="2DAD31D4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54D75C2D" w14:textId="5101A506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PALEONTOLOJİ (U)</w:t>
            </w:r>
          </w:p>
        </w:tc>
        <w:tc>
          <w:tcPr>
            <w:tcW w:w="917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F7FB31" w14:textId="4724A4E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186C86A2" w14:textId="46CCBAC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ÜSD 1 AFETLER VE AFET YÖNETİMİ (T)</w:t>
            </w:r>
          </w:p>
        </w:tc>
        <w:tc>
          <w:tcPr>
            <w:tcW w:w="992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675A3AF" w14:textId="607A023F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A153835" w14:textId="3BD1556F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B1A159B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2BBB8AC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1D784B25" w14:textId="77777777" w:rsidTr="00DA6D40">
        <w:trPr>
          <w:trHeight w:val="20"/>
          <w:jc w:val="center"/>
        </w:trPr>
        <w:tc>
          <w:tcPr>
            <w:tcW w:w="1006" w:type="dxa"/>
            <w:vMerge w:val="restart"/>
            <w:tcBorders>
              <w:top w:val="dashDotStroked" w:sz="24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443A4692" w14:textId="77777777" w:rsidR="00B375EE" w:rsidRPr="001F615B" w:rsidRDefault="00B375EE" w:rsidP="00B375EE">
            <w:pPr>
              <w:ind w:left="113" w:right="113"/>
              <w:jc w:val="center"/>
              <w:rPr>
                <w:rFonts w:ascii="Arial" w:hAnsi="Arial" w:cs="Arial"/>
                <w:b/>
                <w:sz w:val="12"/>
              </w:rPr>
            </w:pPr>
            <w:r w:rsidRPr="001F615B">
              <w:rPr>
                <w:rFonts w:ascii="Arial" w:hAnsi="Arial" w:cs="Arial"/>
                <w:b/>
                <w:sz w:val="12"/>
              </w:rPr>
              <w:t>PERŞEMBE</w:t>
            </w:r>
          </w:p>
        </w:tc>
        <w:tc>
          <w:tcPr>
            <w:tcW w:w="85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AB22EE0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08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0BD0710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715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EC4D9CA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0E3E04C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top w:val="dashDotStroked" w:sz="24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12062C8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OPTİK MİNERALOJİ (T)</w:t>
            </w:r>
          </w:p>
        </w:tc>
        <w:tc>
          <w:tcPr>
            <w:tcW w:w="917" w:type="dxa"/>
            <w:tcBorders>
              <w:top w:val="dashDotStroked" w:sz="24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27A5BB7" w14:textId="10046F8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top w:val="dashDotStroked" w:sz="24" w:space="0" w:color="auto"/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B1D3E3D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ashDotStroked" w:sz="24" w:space="0" w:color="auto"/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E9A44B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DotStroked" w:sz="24" w:space="0" w:color="auto"/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3D50AE15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dashDotStroked" w:sz="24" w:space="0" w:color="auto"/>
              <w:left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B33377D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ashDotStroked" w:sz="24" w:space="0" w:color="auto"/>
              <w:left w:val="single" w:sz="2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6E4AAC6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5E326BDB" w14:textId="77777777" w:rsidTr="0020284E">
        <w:trPr>
          <w:trHeight w:val="70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AE77C6C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D9CF4A2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961A392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1CD0523" w14:textId="58024C05" w:rsidR="00B375EE" w:rsidRPr="003A4DA7" w:rsidRDefault="00B375EE" w:rsidP="00B375EE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14AD52D" w14:textId="75847C1D" w:rsidR="00B375EE" w:rsidRPr="003A4DA7" w:rsidRDefault="00B375EE" w:rsidP="00B375EE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EE0E170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OPTİK MİNERALOJİ (T)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435411C" w14:textId="153747F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A0F8FBA" w14:textId="5D1E1096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JEOL.HARİTALAR(U)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1209856A" w14:textId="653EBB8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4662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124FDD22" w14:textId="186AC14A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2" w:space="0" w:color="auto"/>
            </w:tcBorders>
            <w:shd w:val="pct5" w:color="auto" w:fill="auto"/>
          </w:tcPr>
          <w:p w14:paraId="1CE3243A" w14:textId="7672426A" w:rsidR="00B375EE" w:rsidRPr="00DE787D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F1901C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61217232" w14:textId="77777777" w:rsidTr="004A51C6">
        <w:trPr>
          <w:trHeight w:val="117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F60A572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9B7EE0A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033D77E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FDEB8CA" w14:textId="49AEB395" w:rsidR="00B375EE" w:rsidRPr="003A4DA7" w:rsidRDefault="00B375EE" w:rsidP="00B375EE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E640A2E" w14:textId="56C11E27" w:rsidR="00B375EE" w:rsidRPr="003A4DA7" w:rsidRDefault="00B375EE" w:rsidP="00B375EE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EE756A9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OPTİK MİNERALOJİ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BF463F8" w14:textId="04D091DF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9ABDB04" w14:textId="656F2CCC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JEOL.HARİTALAR(T)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20FDEB97" w14:textId="32AC52FA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4662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4843D01A" w14:textId="77CFB1A8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pct5" w:color="auto" w:fill="auto"/>
          </w:tcPr>
          <w:p w14:paraId="6C9363E3" w14:textId="5285F332" w:rsidR="00B375EE" w:rsidRPr="00DE787D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D6BF1A0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1762753A" w14:textId="77777777" w:rsidTr="004A51C6">
        <w:trPr>
          <w:trHeight w:val="161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B26D7BB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C2F0C87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-12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40090F4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4C5A880" w14:textId="0ED99836" w:rsidR="00B375EE" w:rsidRPr="003A4DA7" w:rsidRDefault="00B375EE" w:rsidP="00B375EE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DDDF164" w14:textId="4E2C26CE" w:rsidR="00B375EE" w:rsidRPr="003A4DA7" w:rsidRDefault="00B375EE" w:rsidP="00B375EE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8280B0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OPTİK MİNERALOJİ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78FC76B" w14:textId="5078C1E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1E2016E" w14:textId="751673EF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JEOL.HARİTALAR(T)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565D9D38" w14:textId="17F8181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4662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60655964" w14:textId="19782083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pct5" w:color="auto" w:fill="auto"/>
          </w:tcPr>
          <w:p w14:paraId="2B233F53" w14:textId="75DF7AD4" w:rsidR="00B375EE" w:rsidRPr="00DE787D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2411F82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0A2F1AE9" w14:textId="77777777" w:rsidTr="00DA6D40">
        <w:trPr>
          <w:trHeight w:val="161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737F1FD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84B3F10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</w:t>
            </w:r>
            <w:r>
              <w:rPr>
                <w:rFonts w:ascii="Arial" w:hAnsi="Arial" w:cs="Arial"/>
                <w:sz w:val="14"/>
                <w:szCs w:val="16"/>
              </w:rPr>
              <w:t>2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-1</w:t>
            </w:r>
            <w:r>
              <w:rPr>
                <w:rFonts w:ascii="Arial" w:hAnsi="Arial" w:cs="Arial"/>
                <w:sz w:val="14"/>
                <w:szCs w:val="16"/>
              </w:rPr>
              <w:t>3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9BF45F1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>
              <w:rPr>
                <w:rFonts w:ascii="Arial" w:hAnsi="Arial" w:cs="Arial"/>
                <w:sz w:val="12"/>
                <w:szCs w:val="14"/>
              </w:rPr>
              <w:t>5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9EB1594" w14:textId="64D8A5E4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AA79F51" w14:textId="6A9CB2A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97A404" w14:textId="0F0ED10B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YAPISAL JEOLOJİ (T</w:t>
            </w:r>
            <w:r w:rsidRPr="0071304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37C1321" w14:textId="43B35CA3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F6C57C" w14:textId="235707EE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B03007B" w14:textId="235BD711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3D36781A" w14:textId="07C547B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pct5" w:color="auto" w:fill="auto"/>
          </w:tcPr>
          <w:p w14:paraId="6DAA5C61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BA6D466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44F21207" w14:textId="77777777" w:rsidTr="00DA6D40">
        <w:trPr>
          <w:trHeight w:val="6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C28058E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669F92B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13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A88C5A2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6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0C12979E" w14:textId="3F7CCE1F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404F51FA" w14:textId="4CB10E4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E08CBE5" w14:textId="4676578E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YAPISAL JEOLOJİ (T</w:t>
            </w:r>
            <w:r w:rsidRPr="0071304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7282F57E" w14:textId="52F5A903" w:rsidR="00B375EE" w:rsidRDefault="00B375EE" w:rsidP="00B375EE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510D2CB" w14:textId="5CD80C4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1737E81" w14:textId="15566106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C8DCA7" w14:textId="53294A28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2C5B894" w14:textId="3084010E" w:rsidR="00B375EE" w:rsidRDefault="00B375EE" w:rsidP="00B375EE">
            <w:pPr>
              <w:jc w:val="center"/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46CB4C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7790C9A0" w14:textId="77777777" w:rsidTr="00DA6D40">
        <w:trPr>
          <w:trHeight w:val="13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5AA7435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738CAAD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8C43C3E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7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B47F7DB" w14:textId="383FB948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2FC6487" w14:textId="31FC546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7A94BF6" w14:textId="4509C42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YAPISAL JEOLOJİ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</w:tcPr>
          <w:p w14:paraId="44D3E9B1" w14:textId="3561C317" w:rsidR="00B375EE" w:rsidRDefault="00B375EE" w:rsidP="00B375EE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0B91687" w14:textId="675CD3D1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7A1E9C0" w14:textId="2DD4DF5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9120C7" w14:textId="38EB6D60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A32459" w14:textId="720EB2BA" w:rsidR="00B375EE" w:rsidRDefault="00B375EE" w:rsidP="00B375EE">
            <w:pPr>
              <w:jc w:val="center"/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0B62AB2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70214A4E" w14:textId="77777777" w:rsidTr="00F4095D">
        <w:trPr>
          <w:trHeight w:val="40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893EC99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DE86B98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8748108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8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886EF71" w14:textId="3156634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B9C8C3B" w14:textId="7FB3D74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FBC8688" w14:textId="22B685F3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YAPISAL JEOLOJİ (U)</w:t>
            </w:r>
          </w:p>
        </w:tc>
        <w:tc>
          <w:tcPr>
            <w:tcW w:w="917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E81D3BD" w14:textId="02860B8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809" w:type="dxa"/>
            <w:tcBorders>
              <w:left w:val="doub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5A4ECAE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3187BCC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D51F781" w14:textId="51F622C6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right w:val="single" w:sz="6" w:space="0" w:color="auto"/>
            </w:tcBorders>
            <w:shd w:val="pct5" w:color="auto" w:fill="auto"/>
          </w:tcPr>
          <w:p w14:paraId="4C910B1F" w14:textId="3ACFD39E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3647675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1DA06908" w14:textId="77777777" w:rsidTr="001E25A4">
        <w:trPr>
          <w:trHeight w:val="69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82C9071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0AE0D80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048C828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dashDotStroked" w:sz="24" w:space="0" w:color="auto"/>
            </w:tcBorders>
            <w:shd w:val="pct5" w:color="auto" w:fill="auto"/>
            <w:vAlign w:val="center"/>
          </w:tcPr>
          <w:p w14:paraId="63338CA8" w14:textId="588C5BC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BA7F8F9" w14:textId="5A2BACA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dashDotStroked" w:sz="2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6075089" w14:textId="4822E948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1A956B5" w14:textId="4771C19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left w:val="double" w:sz="18" w:space="0" w:color="auto"/>
              <w:bottom w:val="dashDotStroked" w:sz="2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8704DC6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7646D9C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18" w:space="0" w:color="auto"/>
              <w:bottom w:val="dashDotStroked" w:sz="24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2CDDADA" w14:textId="38AF9A7F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left w:val="single" w:sz="2" w:space="0" w:color="auto"/>
              <w:bottom w:val="dashDotStroked" w:sz="24" w:space="0" w:color="auto"/>
              <w:right w:val="single" w:sz="6" w:space="0" w:color="auto"/>
            </w:tcBorders>
            <w:shd w:val="pct5" w:color="auto" w:fill="auto"/>
          </w:tcPr>
          <w:p w14:paraId="5E51CD96" w14:textId="6AA0DF9E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dashDotStroked" w:sz="2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348DF05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340C235C" w14:textId="77777777" w:rsidTr="00DA6D40">
        <w:trPr>
          <w:trHeight w:val="67"/>
          <w:jc w:val="center"/>
        </w:trPr>
        <w:tc>
          <w:tcPr>
            <w:tcW w:w="1006" w:type="dxa"/>
            <w:vMerge w:val="restart"/>
            <w:tcBorders>
              <w:top w:val="dashDotStroked" w:sz="24" w:space="0" w:color="auto"/>
              <w:left w:val="double" w:sz="18" w:space="0" w:color="auto"/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14:paraId="2DEA23D0" w14:textId="77777777" w:rsidR="00B375EE" w:rsidRPr="001F615B" w:rsidRDefault="00B375EE" w:rsidP="00B375EE">
            <w:pPr>
              <w:ind w:left="113" w:right="113"/>
              <w:jc w:val="center"/>
              <w:rPr>
                <w:rFonts w:ascii="Arial" w:hAnsi="Arial" w:cs="Arial"/>
                <w:b/>
                <w:sz w:val="12"/>
              </w:rPr>
            </w:pPr>
            <w:r w:rsidRPr="001F615B">
              <w:rPr>
                <w:rFonts w:ascii="Arial" w:hAnsi="Arial" w:cs="Arial"/>
                <w:b/>
                <w:sz w:val="12"/>
              </w:rPr>
              <w:t>CUMA</w:t>
            </w:r>
          </w:p>
        </w:tc>
        <w:tc>
          <w:tcPr>
            <w:tcW w:w="85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A6CAD1F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08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63A277A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715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009230E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992783F" w14:textId="0B65EA9D" w:rsidR="00B375EE" w:rsidRDefault="00B375EE" w:rsidP="00B375EE"/>
        </w:tc>
        <w:tc>
          <w:tcPr>
            <w:tcW w:w="1791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31BF085" w14:textId="7032C69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1E6C128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dashDotStroked" w:sz="2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C8D0721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ashDotStroked" w:sz="2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9576788" w14:textId="77777777" w:rsidR="00B375EE" w:rsidRPr="0071304C" w:rsidRDefault="00B375EE" w:rsidP="00B375E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ashDotStroked" w:sz="24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92BD800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20A3AC4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D7D1E9C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0D4A3C3A" w14:textId="77777777" w:rsidTr="003D6012">
        <w:trPr>
          <w:trHeight w:val="128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0B54E59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68B8293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09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1D1DDD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50F86AC" w14:textId="4CBE0F5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MİNERALOJİ 1 (T)</w:t>
            </w: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FAE30BB" w14:textId="4BA0977A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4662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8902AE9" w14:textId="66F8B95C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DCAF03B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D6EDB21" w14:textId="0562D31E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SEÇMELİ DERS 1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D956B6" w14:textId="56FC9B9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C105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CE02FCC" w14:textId="4419B14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96A157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0B866BE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399D27A6" w14:textId="77777777" w:rsidTr="003D6012">
        <w:trPr>
          <w:trHeight w:val="52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3F52F32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0207EDD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9AF94C4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FEAEAAE" w14:textId="0E44F90A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MİNERALOJİ 1 (T)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723A205A" w14:textId="6AE009E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4662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AF80260" w14:textId="6EEBF508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77FE315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377E09" w14:textId="3B49D388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SEÇMELİ DERS 1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BEAFE34" w14:textId="213AD2F2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C105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126F00E" w14:textId="28B3210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DD3F06D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6BB46EF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B375EE" w:rsidRPr="001F615B" w14:paraId="701AF923" w14:textId="77777777" w:rsidTr="003D6012">
        <w:trPr>
          <w:trHeight w:val="16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D06E990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D3B267B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11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-12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11402F7A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66A1949" w14:textId="32F6C14C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MİNERALOJİ 1 (U)</w:t>
            </w: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0F58E7AE" w14:textId="2FE88995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4662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BCAFBD" w14:textId="6D242259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1AEC1F9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8543EE7" w14:textId="1A44D3A3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>SEÇMELİ DERS 1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2FE0EC5" w14:textId="68BB5BFD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C105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7894FCA" w14:textId="7B06C568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9C6E961" w14:textId="77777777" w:rsidR="00B375EE" w:rsidRPr="0071304C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EF3F56B" w14:textId="77777777" w:rsidR="00B375EE" w:rsidRPr="001F615B" w:rsidRDefault="00B375EE" w:rsidP="00B375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4095D" w:rsidRPr="001F615B" w14:paraId="28BECA6C" w14:textId="77777777" w:rsidTr="00AB149D">
        <w:trPr>
          <w:trHeight w:val="169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5D4A9E0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A85E172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</w:t>
            </w:r>
            <w:r>
              <w:rPr>
                <w:rFonts w:ascii="Arial" w:hAnsi="Arial" w:cs="Arial"/>
                <w:sz w:val="14"/>
                <w:szCs w:val="16"/>
              </w:rPr>
              <w:t>2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30</w:t>
            </w:r>
            <w:r w:rsidRPr="001F615B">
              <w:rPr>
                <w:rFonts w:ascii="Arial" w:hAnsi="Arial" w:cs="Arial"/>
                <w:sz w:val="14"/>
                <w:szCs w:val="16"/>
              </w:rPr>
              <w:t>-1</w:t>
            </w:r>
            <w:r>
              <w:rPr>
                <w:rFonts w:ascii="Arial" w:hAnsi="Arial" w:cs="Arial"/>
                <w:sz w:val="14"/>
                <w:szCs w:val="16"/>
              </w:rPr>
              <w:t>3</w:t>
            </w:r>
            <w:r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D26C1E8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>
              <w:rPr>
                <w:rFonts w:ascii="Arial" w:hAnsi="Arial" w:cs="Arial"/>
                <w:sz w:val="12"/>
                <w:szCs w:val="14"/>
              </w:rPr>
              <w:t>5</w:t>
            </w:r>
          </w:p>
        </w:tc>
        <w:tc>
          <w:tcPr>
            <w:tcW w:w="1715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2E9C5E9" w14:textId="1635C40A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4D5A534F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D3AEB79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sing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78683867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148B124" w14:textId="19A72970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 xml:space="preserve">JEOFİZİK (T)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CC0974E" w14:textId="3CED680F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1AD6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3797463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572C6EA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F45EDC1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4095D" w:rsidRPr="001F615B" w14:paraId="5455C436" w14:textId="77777777" w:rsidTr="005C2094">
        <w:trPr>
          <w:trHeight w:val="183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A686BC0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2FA6869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13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25</w:t>
            </w:r>
            <w:r w:rsidRPr="001F615B">
              <w:rPr>
                <w:rFonts w:ascii="Arial" w:hAnsi="Arial" w:cs="Arial"/>
                <w:sz w:val="14"/>
                <w:szCs w:val="16"/>
              </w:rPr>
              <w:t>-14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B845ECE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6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5035FCCC" w14:textId="73BFE761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422FF09B" w14:textId="563B93A2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442E43A0" w14:textId="0723AF8A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3DE51862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E5377A" w14:textId="7ABDCE0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 xml:space="preserve">JEOFİZİK (T)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2C8E0EED" w14:textId="5E95E6CA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1AD6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0DF5823" w14:textId="3E830B56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3451FD6" w14:textId="2C406C2F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DE34EE0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4095D" w:rsidRPr="001F615B" w14:paraId="55E22DAC" w14:textId="77777777" w:rsidTr="005C2094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955277A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2D867AF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14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20</w:t>
            </w:r>
            <w:r w:rsidRPr="001F615B">
              <w:rPr>
                <w:rFonts w:ascii="Arial" w:hAnsi="Arial" w:cs="Arial"/>
                <w:sz w:val="14"/>
                <w:szCs w:val="16"/>
              </w:rPr>
              <w:t>-15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05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530E81DC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7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6E98B43A" w14:textId="241C7198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73471711" w14:textId="589198E2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094CED14" w14:textId="7F11FA13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672FBC27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D522499" w14:textId="37C3C42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304C">
              <w:rPr>
                <w:rFonts w:ascii="Arial" w:hAnsi="Arial" w:cs="Arial"/>
                <w:sz w:val="12"/>
                <w:szCs w:val="12"/>
              </w:rPr>
              <w:t xml:space="preserve">JEOFİZİK (U)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4352C1CC" w14:textId="6C48CDCE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1AD6">
              <w:rPr>
                <w:rFonts w:ascii="Arial" w:hAnsi="Arial" w:cs="Arial"/>
                <w:color w:val="000000" w:themeColor="text1"/>
                <w:sz w:val="12"/>
                <w:szCs w:val="12"/>
              </w:rPr>
              <w:t>A003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8E17C22" w14:textId="4B75061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641A10" w14:textId="4456A7ED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448BF5D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4095D" w:rsidRPr="001F615B" w14:paraId="38D9B76B" w14:textId="77777777" w:rsidTr="005C2094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0FF05FC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29580F8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15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C817D91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8</w:t>
            </w:r>
          </w:p>
        </w:tc>
        <w:tc>
          <w:tcPr>
            <w:tcW w:w="1715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7EBAE47C" w14:textId="05740F72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62DC6DD1" w14:textId="73E0784D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</w:tcBorders>
            <w:shd w:val="pct5" w:color="auto" w:fill="auto"/>
            <w:vAlign w:val="center"/>
          </w:tcPr>
          <w:p w14:paraId="3D6DE609" w14:textId="6FB3ACE6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right w:val="double" w:sz="18" w:space="0" w:color="auto"/>
            </w:tcBorders>
            <w:shd w:val="pct5" w:color="auto" w:fill="auto"/>
            <w:vAlign w:val="center"/>
          </w:tcPr>
          <w:p w14:paraId="3C1EAB74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FA46637" w14:textId="6175F1D3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ÜSD 1 BİLİM TARİHİ (T)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18" w:space="0" w:color="auto"/>
            </w:tcBorders>
            <w:shd w:val="pct5" w:color="auto" w:fill="auto"/>
          </w:tcPr>
          <w:p w14:paraId="60F24D74" w14:textId="5B7A6415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A92568C" w14:textId="78EE09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B0F18EA" w14:textId="637775C6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D3BC3F7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  <w:tr w:rsidR="00F4095D" w:rsidRPr="001F615B" w14:paraId="53ECB6A5" w14:textId="77777777" w:rsidTr="00DA6D40">
        <w:trPr>
          <w:trHeight w:val="55"/>
          <w:jc w:val="center"/>
        </w:trPr>
        <w:tc>
          <w:tcPr>
            <w:tcW w:w="1006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35E51CD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18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474D55B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F615B">
              <w:rPr>
                <w:rFonts w:ascii="Arial" w:hAnsi="Arial" w:cs="Arial"/>
                <w:sz w:val="14"/>
                <w:szCs w:val="16"/>
              </w:rPr>
              <w:t>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10</w:t>
            </w:r>
            <w:r w:rsidRPr="001F615B">
              <w:rPr>
                <w:rFonts w:ascii="Arial" w:hAnsi="Arial" w:cs="Arial"/>
                <w:sz w:val="14"/>
                <w:szCs w:val="16"/>
              </w:rPr>
              <w:t>-16</w:t>
            </w:r>
            <w:r w:rsidRPr="001F615B">
              <w:rPr>
                <w:rFonts w:ascii="Arial" w:hAnsi="Arial" w:cs="Arial"/>
                <w:sz w:val="14"/>
                <w:szCs w:val="16"/>
                <w:vertAlign w:val="superscript"/>
              </w:rPr>
              <w:t>55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3129BA28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1F615B">
              <w:rPr>
                <w:rFonts w:ascii="Arial" w:hAnsi="Arial" w:cs="Arial"/>
                <w:sz w:val="12"/>
                <w:szCs w:val="14"/>
              </w:rPr>
              <w:t>9</w:t>
            </w:r>
          </w:p>
        </w:tc>
        <w:tc>
          <w:tcPr>
            <w:tcW w:w="1715" w:type="dxa"/>
            <w:tcBorders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28D76FEB" w14:textId="0B11126A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BED469C" w14:textId="50814A6D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1" w:type="dxa"/>
            <w:tcBorders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08BAD060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7" w:type="dxa"/>
            <w:tcBorders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01D8B68A" w14:textId="77777777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pct5" w:color="auto" w:fill="auto"/>
            <w:vAlign w:val="center"/>
          </w:tcPr>
          <w:p w14:paraId="71DF806E" w14:textId="1A034411" w:rsidR="00F4095D" w:rsidRPr="0071304C" w:rsidRDefault="00F4095D" w:rsidP="00F4095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ÜSD 1 BİLİM TARİHİ (T)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264EF3ED" w14:textId="015E569E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A004</w:t>
            </w:r>
          </w:p>
        </w:tc>
        <w:tc>
          <w:tcPr>
            <w:tcW w:w="1984" w:type="dxa"/>
            <w:tcBorders>
              <w:top w:val="single" w:sz="6" w:space="0" w:color="auto"/>
              <w:left w:val="double" w:sz="18" w:space="0" w:color="auto"/>
              <w:bottom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DF08E29" w14:textId="09D36C8B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double" w:sz="18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08A842C" w14:textId="05B66536" w:rsidR="00F4095D" w:rsidRPr="0071304C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double" w:sz="18" w:space="0" w:color="auto"/>
              <w:right w:val="double" w:sz="18" w:space="0" w:color="auto"/>
            </w:tcBorders>
            <w:shd w:val="pct5" w:color="auto" w:fill="auto"/>
            <w:vAlign w:val="center"/>
          </w:tcPr>
          <w:p w14:paraId="6CFD7E8C" w14:textId="77777777" w:rsidR="00F4095D" w:rsidRPr="001F615B" w:rsidRDefault="00F4095D" w:rsidP="00F409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615B">
              <w:rPr>
                <w:rFonts w:ascii="Arial" w:hAnsi="Arial" w:cs="Arial"/>
                <w:sz w:val="12"/>
                <w:szCs w:val="12"/>
              </w:rPr>
              <w:t>BİTİRME ÖDEVİ</w:t>
            </w:r>
          </w:p>
        </w:tc>
      </w:tr>
    </w:tbl>
    <w:p w14:paraId="7876273D" w14:textId="77777777" w:rsidR="0060270B" w:rsidRDefault="0060270B" w:rsidP="004744A5">
      <w:pPr>
        <w:ind w:left="284" w:right="600"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255AE588" w14:textId="77777777" w:rsidR="0060270B" w:rsidRDefault="0060270B" w:rsidP="004744A5">
      <w:pPr>
        <w:ind w:left="284" w:right="600"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4DFA5D47" w14:textId="77777777" w:rsidR="003A0DD7" w:rsidRDefault="003A0DD7" w:rsidP="004744A5">
      <w:pPr>
        <w:ind w:left="284" w:right="600"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3B27C676" w14:textId="0EEDA5B2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b/>
          <w:sz w:val="12"/>
          <w:szCs w:val="12"/>
          <w:u w:val="single"/>
        </w:rPr>
        <w:lastRenderedPageBreak/>
        <w:t>2. SINIF SEÇMELİ DERSLERİ</w:t>
      </w:r>
      <w:r w:rsidRPr="00EF76CE">
        <w:rPr>
          <w:rFonts w:ascii="Arial" w:hAnsi="Arial" w:cs="Arial"/>
          <w:sz w:val="12"/>
          <w:szCs w:val="12"/>
        </w:rPr>
        <w:t>:</w:t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</w:p>
    <w:p w14:paraId="7FF573A1" w14:textId="64D42112" w:rsidR="002664BD" w:rsidRPr="00EF76CE" w:rsidRDefault="002664BD" w:rsidP="004744A5">
      <w:pPr>
        <w:ind w:left="284" w:right="600"/>
        <w:jc w:val="both"/>
        <w:rPr>
          <w:rFonts w:ascii="Arial" w:hAnsi="Arial" w:cs="Arial"/>
          <w:b/>
          <w:sz w:val="12"/>
          <w:szCs w:val="12"/>
          <w:u w:val="single"/>
        </w:rPr>
      </w:pPr>
      <w:r w:rsidRPr="00EF76CE">
        <w:rPr>
          <w:rFonts w:ascii="Arial" w:hAnsi="Arial" w:cs="Arial"/>
          <w:sz w:val="12"/>
          <w:szCs w:val="12"/>
        </w:rPr>
        <w:t>TEKNİK SEÇMELİ DERS 1</w:t>
      </w:r>
      <w:r w:rsidR="004144C5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>: Doğal Afet</w:t>
      </w:r>
      <w:r w:rsidR="001061B6">
        <w:rPr>
          <w:rFonts w:ascii="Arial" w:hAnsi="Arial" w:cs="Arial"/>
          <w:sz w:val="12"/>
          <w:szCs w:val="12"/>
        </w:rPr>
        <w:t>ler</w:t>
      </w:r>
      <w:r w:rsidRPr="00EF76CE">
        <w:rPr>
          <w:rFonts w:ascii="Arial" w:hAnsi="Arial" w:cs="Arial"/>
          <w:sz w:val="12"/>
          <w:szCs w:val="12"/>
        </w:rPr>
        <w:t xml:space="preserve"> ve İ</w:t>
      </w:r>
      <w:r w:rsidR="000E6E1B">
        <w:rPr>
          <w:rFonts w:ascii="Arial" w:hAnsi="Arial" w:cs="Arial"/>
          <w:sz w:val="12"/>
          <w:szCs w:val="12"/>
        </w:rPr>
        <w:t xml:space="preserve">nsan </w:t>
      </w:r>
      <w:r w:rsidR="00CB064C" w:rsidRPr="00EF76CE">
        <w:rPr>
          <w:rFonts w:ascii="Arial" w:hAnsi="Arial" w:cs="Arial"/>
          <w:sz w:val="12"/>
          <w:szCs w:val="12"/>
        </w:rPr>
        <w:t>(</w:t>
      </w:r>
      <w:r w:rsidR="00CB064C">
        <w:rPr>
          <w:rFonts w:ascii="Arial" w:hAnsi="Arial" w:cs="Arial"/>
          <w:sz w:val="12"/>
          <w:szCs w:val="12"/>
        </w:rPr>
        <w:t>Dr. Öğr. Üyesi Zafer AKPINAR</w:t>
      </w:r>
      <w:r w:rsidR="00CB064C" w:rsidRPr="00EF76CE">
        <w:rPr>
          <w:rFonts w:ascii="Arial" w:hAnsi="Arial" w:cs="Arial"/>
          <w:sz w:val="12"/>
          <w:szCs w:val="12"/>
        </w:rPr>
        <w:t>)</w:t>
      </w:r>
      <w:r w:rsidR="00CB064C" w:rsidRPr="00EF76CE">
        <w:rPr>
          <w:rFonts w:ascii="Arial" w:hAnsi="Arial" w:cs="Arial"/>
          <w:sz w:val="12"/>
          <w:szCs w:val="12"/>
        </w:rPr>
        <w:tab/>
      </w:r>
    </w:p>
    <w:p w14:paraId="0661F4BB" w14:textId="77777777" w:rsidR="002664BD" w:rsidRPr="00EF76CE" w:rsidRDefault="002664BD" w:rsidP="004744A5">
      <w:pPr>
        <w:ind w:left="284" w:right="600"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76F66C8B" w14:textId="77777777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b/>
          <w:sz w:val="12"/>
          <w:szCs w:val="12"/>
          <w:u w:val="single"/>
        </w:rPr>
        <w:t>3. SINIF SEÇMELİ DERSLERİ</w:t>
      </w:r>
      <w:r w:rsidRPr="00EF76CE">
        <w:rPr>
          <w:rFonts w:ascii="Arial" w:hAnsi="Arial" w:cs="Arial"/>
          <w:sz w:val="12"/>
          <w:szCs w:val="12"/>
        </w:rPr>
        <w:t>:</w:t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</w:p>
    <w:p w14:paraId="66AEFCB1" w14:textId="21AD1180" w:rsidR="001061B6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>SEÇMELİ DERS 1</w:t>
      </w:r>
      <w:r w:rsidR="004144C5">
        <w:rPr>
          <w:rFonts w:ascii="Arial" w:hAnsi="Arial" w:cs="Arial"/>
          <w:sz w:val="12"/>
          <w:szCs w:val="12"/>
        </w:rPr>
        <w:tab/>
      </w:r>
      <w:r w:rsidR="004744A5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 xml:space="preserve">: </w:t>
      </w:r>
      <w:r w:rsidR="0015597C">
        <w:rPr>
          <w:rFonts w:ascii="Arial" w:hAnsi="Arial" w:cs="Arial"/>
          <w:sz w:val="12"/>
          <w:szCs w:val="12"/>
        </w:rPr>
        <w:t>Coğrafi Bilgi Sistemleri</w:t>
      </w:r>
      <w:r w:rsidR="00122A8E">
        <w:rPr>
          <w:rFonts w:ascii="Arial" w:hAnsi="Arial" w:cs="Arial"/>
          <w:sz w:val="12"/>
          <w:szCs w:val="12"/>
        </w:rPr>
        <w:t xml:space="preserve"> (</w:t>
      </w:r>
      <w:r w:rsidR="0015597C">
        <w:rPr>
          <w:rFonts w:ascii="Arial" w:hAnsi="Arial" w:cs="Arial"/>
          <w:sz w:val="12"/>
          <w:szCs w:val="12"/>
        </w:rPr>
        <w:t>Prof. Dr. Şener CERYAN</w:t>
      </w:r>
      <w:r w:rsidR="003F6F4F" w:rsidRPr="00EF76CE">
        <w:rPr>
          <w:rFonts w:ascii="Arial" w:hAnsi="Arial" w:cs="Arial"/>
          <w:sz w:val="12"/>
          <w:szCs w:val="12"/>
        </w:rPr>
        <w:t>)</w:t>
      </w:r>
    </w:p>
    <w:p w14:paraId="6220F73A" w14:textId="5F3A0E56" w:rsidR="002664BD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>SEÇMELİ DERS 2</w:t>
      </w:r>
      <w:r w:rsidR="004144C5">
        <w:rPr>
          <w:rFonts w:ascii="Arial" w:hAnsi="Arial" w:cs="Arial"/>
          <w:sz w:val="12"/>
          <w:szCs w:val="12"/>
        </w:rPr>
        <w:tab/>
      </w:r>
      <w:r w:rsidR="004744A5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 xml:space="preserve">: </w:t>
      </w:r>
      <w:r w:rsidR="003C6E44">
        <w:rPr>
          <w:rFonts w:ascii="Arial" w:hAnsi="Arial" w:cs="Arial"/>
          <w:sz w:val="12"/>
          <w:szCs w:val="12"/>
        </w:rPr>
        <w:t xml:space="preserve">Magmatik </w:t>
      </w:r>
      <w:proofErr w:type="spellStart"/>
      <w:r w:rsidR="003C6E44">
        <w:rPr>
          <w:rFonts w:ascii="Arial" w:hAnsi="Arial" w:cs="Arial"/>
          <w:sz w:val="12"/>
          <w:szCs w:val="12"/>
        </w:rPr>
        <w:t>Petrojenez</w:t>
      </w:r>
      <w:proofErr w:type="spellEnd"/>
      <w:r w:rsidR="004F4120">
        <w:rPr>
          <w:rFonts w:ascii="Arial" w:hAnsi="Arial" w:cs="Arial"/>
          <w:sz w:val="12"/>
          <w:szCs w:val="12"/>
        </w:rPr>
        <w:t xml:space="preserve"> (</w:t>
      </w:r>
      <w:r w:rsidR="003C6E44">
        <w:rPr>
          <w:rFonts w:ascii="Arial" w:hAnsi="Arial" w:cs="Arial"/>
          <w:sz w:val="12"/>
          <w:szCs w:val="12"/>
        </w:rPr>
        <w:t>Prof. Dr. Zafer ASLAN</w:t>
      </w:r>
      <w:r w:rsidRPr="00EF76CE">
        <w:rPr>
          <w:rFonts w:ascii="Arial" w:hAnsi="Arial" w:cs="Arial"/>
          <w:sz w:val="12"/>
          <w:szCs w:val="12"/>
        </w:rPr>
        <w:t>)</w:t>
      </w:r>
      <w:r w:rsidRPr="00EF76CE">
        <w:rPr>
          <w:rFonts w:ascii="Arial" w:hAnsi="Arial" w:cs="Arial"/>
          <w:sz w:val="12"/>
          <w:szCs w:val="12"/>
        </w:rPr>
        <w:tab/>
      </w:r>
    </w:p>
    <w:p w14:paraId="25B95F9D" w14:textId="4BF88215" w:rsidR="009831B4" w:rsidRPr="00EF76CE" w:rsidRDefault="009831B4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ÜSD 1                                           </w:t>
      </w:r>
      <w:r w:rsidR="002156B2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: </w:t>
      </w:r>
      <w:r w:rsidR="000335B5">
        <w:rPr>
          <w:rFonts w:ascii="Arial" w:hAnsi="Arial" w:cs="Arial"/>
          <w:sz w:val="12"/>
          <w:szCs w:val="12"/>
        </w:rPr>
        <w:t xml:space="preserve">Bilim Tarihi </w:t>
      </w:r>
      <w:r w:rsidR="000335B5" w:rsidRPr="00EF76CE">
        <w:rPr>
          <w:rFonts w:ascii="Arial" w:hAnsi="Arial" w:cs="Arial"/>
          <w:sz w:val="12"/>
          <w:szCs w:val="12"/>
        </w:rPr>
        <w:t>(</w:t>
      </w:r>
      <w:r w:rsidR="000335B5">
        <w:rPr>
          <w:rFonts w:ascii="Arial" w:hAnsi="Arial" w:cs="Arial"/>
          <w:sz w:val="12"/>
          <w:szCs w:val="12"/>
        </w:rPr>
        <w:t>Dr. Öğr. Üyesi Gökhan BÜYÜKKAHRAMAN</w:t>
      </w:r>
      <w:r w:rsidR="000335B5" w:rsidRPr="00EF76CE">
        <w:rPr>
          <w:rFonts w:ascii="Arial" w:hAnsi="Arial" w:cs="Arial"/>
          <w:sz w:val="12"/>
          <w:szCs w:val="12"/>
        </w:rPr>
        <w:t>)</w:t>
      </w:r>
      <w:r w:rsidR="00110E18">
        <w:rPr>
          <w:rFonts w:ascii="Arial" w:hAnsi="Arial" w:cs="Arial"/>
          <w:sz w:val="12"/>
          <w:szCs w:val="12"/>
        </w:rPr>
        <w:t xml:space="preserve"> – Afetler ve Afet Yönetimi (</w:t>
      </w:r>
      <w:r w:rsidR="000D08F1">
        <w:rPr>
          <w:rFonts w:ascii="Arial" w:hAnsi="Arial" w:cs="Arial"/>
          <w:sz w:val="12"/>
          <w:szCs w:val="12"/>
        </w:rPr>
        <w:t>Dr. Öğr. Üyesi</w:t>
      </w:r>
      <w:r w:rsidR="00110E18">
        <w:rPr>
          <w:rFonts w:ascii="Arial" w:hAnsi="Arial" w:cs="Arial"/>
          <w:sz w:val="12"/>
          <w:szCs w:val="12"/>
        </w:rPr>
        <w:t xml:space="preserve"> Samet BERBER)</w:t>
      </w:r>
    </w:p>
    <w:p w14:paraId="5395C0F5" w14:textId="77777777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ab/>
      </w:r>
    </w:p>
    <w:p w14:paraId="33185650" w14:textId="77777777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b/>
          <w:sz w:val="12"/>
          <w:szCs w:val="12"/>
          <w:u w:val="single"/>
        </w:rPr>
        <w:t>4. SINIF SEÇMELİ DERSLERİ</w:t>
      </w:r>
      <w:r w:rsidRPr="00EF76CE">
        <w:rPr>
          <w:rFonts w:ascii="Arial" w:hAnsi="Arial" w:cs="Arial"/>
          <w:sz w:val="12"/>
          <w:szCs w:val="12"/>
        </w:rPr>
        <w:t>:</w:t>
      </w:r>
    </w:p>
    <w:p w14:paraId="47B416B3" w14:textId="2E693FCF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>SOSYAL SEÇMELİ DERS 1</w:t>
      </w:r>
      <w:r w:rsidR="004144C5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>: Mühendislik Etiği (</w:t>
      </w:r>
      <w:r w:rsidR="0031508F">
        <w:rPr>
          <w:rFonts w:ascii="Arial" w:hAnsi="Arial" w:cs="Arial"/>
          <w:sz w:val="12"/>
          <w:szCs w:val="12"/>
        </w:rPr>
        <w:t xml:space="preserve">Dr. Öğr. Üyesi </w:t>
      </w:r>
      <w:r w:rsidR="000335B5">
        <w:rPr>
          <w:rFonts w:ascii="Arial" w:hAnsi="Arial" w:cs="Arial"/>
          <w:sz w:val="12"/>
          <w:szCs w:val="12"/>
        </w:rPr>
        <w:t>Zafer AKPINAR</w:t>
      </w:r>
      <w:r w:rsidRPr="00EF76CE">
        <w:rPr>
          <w:rFonts w:ascii="Arial" w:hAnsi="Arial" w:cs="Arial"/>
          <w:sz w:val="12"/>
          <w:szCs w:val="12"/>
        </w:rPr>
        <w:t>)</w:t>
      </w:r>
      <w:r w:rsidRPr="00EF76CE">
        <w:rPr>
          <w:rFonts w:ascii="Arial" w:hAnsi="Arial" w:cs="Arial"/>
          <w:sz w:val="12"/>
          <w:szCs w:val="12"/>
        </w:rPr>
        <w:tab/>
      </w:r>
    </w:p>
    <w:p w14:paraId="62D7B07C" w14:textId="7861A11D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 xml:space="preserve">(2010) SEÇMELİ DERS </w:t>
      </w:r>
      <w:r w:rsidR="00E94C44">
        <w:rPr>
          <w:rFonts w:ascii="Arial" w:hAnsi="Arial" w:cs="Arial"/>
          <w:sz w:val="12"/>
          <w:szCs w:val="12"/>
        </w:rPr>
        <w:t>3</w:t>
      </w:r>
      <w:r w:rsidR="004144C5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 xml:space="preserve">: </w:t>
      </w:r>
      <w:r w:rsidR="002D5B1A">
        <w:rPr>
          <w:rFonts w:ascii="Arial" w:hAnsi="Arial" w:cs="Arial"/>
          <w:sz w:val="12"/>
          <w:szCs w:val="12"/>
        </w:rPr>
        <w:t>Karbonat Sedimantolojisi</w:t>
      </w:r>
      <w:r w:rsidR="002156B2">
        <w:rPr>
          <w:rFonts w:ascii="Arial" w:hAnsi="Arial" w:cs="Arial"/>
          <w:sz w:val="12"/>
          <w:szCs w:val="12"/>
        </w:rPr>
        <w:t xml:space="preserve"> (</w:t>
      </w:r>
      <w:r w:rsidR="000335B5">
        <w:rPr>
          <w:rFonts w:ascii="Arial" w:hAnsi="Arial" w:cs="Arial"/>
          <w:sz w:val="12"/>
          <w:szCs w:val="12"/>
        </w:rPr>
        <w:t>Prof. Dr. İbrahim TÜRKMEN</w:t>
      </w:r>
      <w:r w:rsidR="002156B2" w:rsidRPr="00EF76CE">
        <w:rPr>
          <w:rFonts w:ascii="Arial" w:hAnsi="Arial" w:cs="Arial"/>
          <w:sz w:val="12"/>
          <w:szCs w:val="12"/>
        </w:rPr>
        <w:t>)</w:t>
      </w:r>
    </w:p>
    <w:p w14:paraId="079A6EA0" w14:textId="10BA554C" w:rsidR="002664BD" w:rsidRPr="00EF76CE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 xml:space="preserve">(2010) SEÇMELİ DERS </w:t>
      </w:r>
      <w:r w:rsidR="00E94C44">
        <w:rPr>
          <w:rFonts w:ascii="Arial" w:hAnsi="Arial" w:cs="Arial"/>
          <w:sz w:val="12"/>
          <w:szCs w:val="12"/>
        </w:rPr>
        <w:t>4</w:t>
      </w:r>
      <w:r w:rsidR="004144C5">
        <w:rPr>
          <w:rFonts w:ascii="Arial" w:hAnsi="Arial" w:cs="Arial"/>
          <w:sz w:val="12"/>
          <w:szCs w:val="12"/>
        </w:rPr>
        <w:tab/>
      </w:r>
      <w:r w:rsidR="007F35AB">
        <w:rPr>
          <w:rFonts w:ascii="Arial" w:hAnsi="Arial" w:cs="Arial"/>
          <w:sz w:val="12"/>
          <w:szCs w:val="12"/>
        </w:rPr>
        <w:t xml:space="preserve">: </w:t>
      </w:r>
      <w:r w:rsidR="002D5B1A">
        <w:rPr>
          <w:rFonts w:ascii="Arial" w:hAnsi="Arial" w:cs="Arial"/>
          <w:sz w:val="12"/>
          <w:szCs w:val="12"/>
        </w:rPr>
        <w:t>Doğal Afetler</w:t>
      </w:r>
      <w:r w:rsidR="00276AB2">
        <w:rPr>
          <w:rFonts w:ascii="Arial" w:hAnsi="Arial" w:cs="Arial"/>
          <w:sz w:val="12"/>
          <w:szCs w:val="12"/>
        </w:rPr>
        <w:t xml:space="preserve"> </w:t>
      </w:r>
      <w:r w:rsidR="004F4120">
        <w:rPr>
          <w:rFonts w:ascii="Arial" w:hAnsi="Arial" w:cs="Arial"/>
          <w:sz w:val="12"/>
          <w:szCs w:val="12"/>
        </w:rPr>
        <w:t>(</w:t>
      </w:r>
      <w:r w:rsidR="00110E18">
        <w:rPr>
          <w:rFonts w:ascii="Arial" w:hAnsi="Arial" w:cs="Arial"/>
          <w:sz w:val="12"/>
          <w:szCs w:val="12"/>
        </w:rPr>
        <w:t>Dr. Öğr. Üyesi Ayşe Özdoğan DÖLÇEK</w:t>
      </w:r>
      <w:r w:rsidRPr="00EF76CE">
        <w:rPr>
          <w:rFonts w:ascii="Arial" w:hAnsi="Arial" w:cs="Arial"/>
          <w:sz w:val="12"/>
          <w:szCs w:val="12"/>
        </w:rPr>
        <w:t>)</w:t>
      </w:r>
    </w:p>
    <w:p w14:paraId="4A92A0FA" w14:textId="7A2C0ED5" w:rsidR="004F4120" w:rsidRDefault="002664BD" w:rsidP="004744A5">
      <w:pPr>
        <w:ind w:left="284" w:right="600"/>
        <w:jc w:val="both"/>
        <w:rPr>
          <w:rFonts w:ascii="Arial" w:hAnsi="Arial" w:cs="Arial"/>
          <w:sz w:val="12"/>
          <w:szCs w:val="12"/>
        </w:rPr>
      </w:pPr>
      <w:r w:rsidRPr="00EF76CE">
        <w:rPr>
          <w:rFonts w:ascii="Arial" w:hAnsi="Arial" w:cs="Arial"/>
          <w:sz w:val="12"/>
          <w:szCs w:val="12"/>
        </w:rPr>
        <w:t xml:space="preserve">(2010) SEÇMELİ DERS </w:t>
      </w:r>
      <w:r w:rsidR="00E94C44">
        <w:rPr>
          <w:rFonts w:ascii="Arial" w:hAnsi="Arial" w:cs="Arial"/>
          <w:sz w:val="12"/>
          <w:szCs w:val="12"/>
        </w:rPr>
        <w:t>5</w:t>
      </w:r>
      <w:r w:rsidR="004144C5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 xml:space="preserve">: </w:t>
      </w:r>
      <w:r w:rsidR="002156B2">
        <w:rPr>
          <w:rFonts w:ascii="Arial" w:hAnsi="Arial" w:cs="Arial"/>
          <w:sz w:val="12"/>
          <w:szCs w:val="12"/>
        </w:rPr>
        <w:t>Süs Taşları</w:t>
      </w:r>
      <w:r w:rsidRPr="00EF76CE">
        <w:rPr>
          <w:rFonts w:ascii="Arial" w:hAnsi="Arial" w:cs="Arial"/>
          <w:sz w:val="12"/>
          <w:szCs w:val="12"/>
        </w:rPr>
        <w:t xml:space="preserve"> (</w:t>
      </w:r>
      <w:r w:rsidR="002156B2">
        <w:rPr>
          <w:rFonts w:ascii="Arial" w:hAnsi="Arial" w:cs="Arial"/>
          <w:sz w:val="12"/>
          <w:szCs w:val="12"/>
        </w:rPr>
        <w:t>Prof. Dr. Zafer ASLAN</w:t>
      </w:r>
      <w:r w:rsidRPr="00EF76CE">
        <w:rPr>
          <w:rFonts w:ascii="Arial" w:hAnsi="Arial" w:cs="Arial"/>
          <w:sz w:val="12"/>
          <w:szCs w:val="12"/>
        </w:rPr>
        <w:t>)</w:t>
      </w:r>
    </w:p>
    <w:p w14:paraId="76368124" w14:textId="71038FC6" w:rsidR="002664BD" w:rsidRPr="0063477F" w:rsidRDefault="002664BD" w:rsidP="0063477F">
      <w:pPr>
        <w:ind w:left="284" w:right="600"/>
        <w:jc w:val="both"/>
        <w:rPr>
          <w:rFonts w:ascii="Arial" w:hAnsi="Arial" w:cs="Arial"/>
          <w:sz w:val="16"/>
          <w:szCs w:val="12"/>
        </w:rPr>
      </w:pPr>
      <w:r w:rsidRPr="00EF76CE">
        <w:rPr>
          <w:rFonts w:ascii="Arial" w:hAnsi="Arial" w:cs="Arial"/>
          <w:sz w:val="12"/>
          <w:szCs w:val="12"/>
        </w:rPr>
        <w:t xml:space="preserve">(2010) SEÇMELİ DERS </w:t>
      </w:r>
      <w:r w:rsidR="00E94C44">
        <w:rPr>
          <w:rFonts w:ascii="Arial" w:hAnsi="Arial" w:cs="Arial"/>
          <w:sz w:val="12"/>
          <w:szCs w:val="12"/>
        </w:rPr>
        <w:t>6</w:t>
      </w:r>
      <w:r w:rsidR="004144C5">
        <w:rPr>
          <w:rFonts w:ascii="Arial" w:hAnsi="Arial" w:cs="Arial"/>
          <w:sz w:val="12"/>
          <w:szCs w:val="12"/>
        </w:rPr>
        <w:tab/>
      </w:r>
      <w:r w:rsidRPr="00EF76CE">
        <w:rPr>
          <w:rFonts w:ascii="Arial" w:hAnsi="Arial" w:cs="Arial"/>
          <w:sz w:val="12"/>
          <w:szCs w:val="12"/>
        </w:rPr>
        <w:t xml:space="preserve">: </w:t>
      </w:r>
      <w:r w:rsidR="002128EE">
        <w:rPr>
          <w:rFonts w:ascii="Arial" w:hAnsi="Arial" w:cs="Arial"/>
          <w:sz w:val="12"/>
          <w:szCs w:val="12"/>
        </w:rPr>
        <w:t>Kömür Jeolojisi (Doç.</w:t>
      </w:r>
      <w:r w:rsidR="001061B6">
        <w:rPr>
          <w:rFonts w:ascii="Arial" w:hAnsi="Arial" w:cs="Arial"/>
          <w:sz w:val="12"/>
          <w:szCs w:val="12"/>
        </w:rPr>
        <w:t xml:space="preserve"> Dr. </w:t>
      </w:r>
      <w:r w:rsidR="002128EE">
        <w:rPr>
          <w:rFonts w:ascii="Arial" w:hAnsi="Arial" w:cs="Arial"/>
          <w:sz w:val="12"/>
          <w:szCs w:val="12"/>
        </w:rPr>
        <w:t>Muharrem AKGÜL</w:t>
      </w:r>
      <w:r w:rsidR="00DE787D">
        <w:rPr>
          <w:rFonts w:ascii="Arial" w:hAnsi="Arial" w:cs="Arial"/>
          <w:sz w:val="12"/>
          <w:szCs w:val="12"/>
        </w:rPr>
        <w:t>)</w:t>
      </w:r>
      <w:r w:rsidR="0063477F">
        <w:rPr>
          <w:rFonts w:ascii="Arial" w:hAnsi="Arial" w:cs="Arial"/>
          <w:sz w:val="12"/>
          <w:szCs w:val="12"/>
        </w:rPr>
        <w:t xml:space="preserve"> </w:t>
      </w:r>
      <w:r w:rsidR="00D021C5">
        <w:rPr>
          <w:rFonts w:ascii="Arial" w:hAnsi="Arial" w:cs="Arial"/>
          <w:sz w:val="12"/>
          <w:szCs w:val="12"/>
        </w:rPr>
        <w:t xml:space="preserve">         </w:t>
      </w:r>
      <w:r w:rsidR="0063477F"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0D08F1">
        <w:rPr>
          <w:rFonts w:ascii="Arial" w:hAnsi="Arial" w:cs="Arial"/>
          <w:b/>
          <w:sz w:val="16"/>
          <w:szCs w:val="12"/>
        </w:rPr>
        <w:t>Dr. Öğr. Üyesi Gökhan BÜYÜKKAHRAMAN</w:t>
      </w:r>
    </w:p>
    <w:p w14:paraId="2405389E" w14:textId="3289EFDD" w:rsidR="00D33B6B" w:rsidRDefault="002664BD" w:rsidP="000D08F1">
      <w:pPr>
        <w:ind w:left="11893" w:right="600" w:firstLine="851"/>
        <w:rPr>
          <w:rFonts w:ascii="Century Gothic" w:hAnsi="Century Gothic"/>
          <w:sz w:val="12"/>
          <w:szCs w:val="12"/>
        </w:rPr>
      </w:pPr>
      <w:r w:rsidRPr="001F615B">
        <w:rPr>
          <w:rFonts w:ascii="Arial" w:hAnsi="Arial" w:cs="Arial"/>
          <w:b/>
          <w:sz w:val="16"/>
          <w:szCs w:val="12"/>
        </w:rPr>
        <w:t>Bölüm Başkan</w:t>
      </w:r>
      <w:r w:rsidR="000D08F1">
        <w:rPr>
          <w:rFonts w:ascii="Arial" w:hAnsi="Arial" w:cs="Arial"/>
          <w:b/>
          <w:sz w:val="16"/>
          <w:szCs w:val="12"/>
        </w:rPr>
        <w:t xml:space="preserve"> V.</w:t>
      </w:r>
    </w:p>
    <w:sectPr w:rsidR="00D33B6B" w:rsidSect="00CD3492">
      <w:pgSz w:w="16838" w:h="11906" w:orient="landscape"/>
      <w:pgMar w:top="284" w:right="395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6940"/>
    <w:multiLevelType w:val="hybridMultilevel"/>
    <w:tmpl w:val="009A80AE"/>
    <w:lvl w:ilvl="0" w:tplc="26887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A2BAD"/>
    <w:multiLevelType w:val="hybridMultilevel"/>
    <w:tmpl w:val="2D58EBA2"/>
    <w:lvl w:ilvl="0" w:tplc="77128D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B570F"/>
    <w:multiLevelType w:val="hybridMultilevel"/>
    <w:tmpl w:val="C604110C"/>
    <w:lvl w:ilvl="0" w:tplc="97F28FD8">
      <w:start w:val="2010"/>
      <w:numFmt w:val="decimal"/>
      <w:lvlText w:val="(%1"/>
      <w:lvlJc w:val="left"/>
      <w:pPr>
        <w:ind w:left="780" w:hanging="420"/>
      </w:pPr>
      <w:rPr>
        <w:rFonts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B58A7"/>
    <w:multiLevelType w:val="hybridMultilevel"/>
    <w:tmpl w:val="C67ADE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A1FEE"/>
    <w:multiLevelType w:val="hybridMultilevel"/>
    <w:tmpl w:val="9A16B7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96345"/>
    <w:multiLevelType w:val="hybridMultilevel"/>
    <w:tmpl w:val="B7ACF860"/>
    <w:lvl w:ilvl="0" w:tplc="0AC0DE4C">
      <w:start w:val="201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4F2D3129"/>
    <w:multiLevelType w:val="hybridMultilevel"/>
    <w:tmpl w:val="67327210"/>
    <w:lvl w:ilvl="0" w:tplc="D78466DC">
      <w:start w:val="2010"/>
      <w:numFmt w:val="decimal"/>
      <w:lvlText w:val="(%1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B79F5"/>
    <w:multiLevelType w:val="hybridMultilevel"/>
    <w:tmpl w:val="AFB66746"/>
    <w:lvl w:ilvl="0" w:tplc="B0B80B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A5147"/>
    <w:multiLevelType w:val="hybridMultilevel"/>
    <w:tmpl w:val="FA0E6DEE"/>
    <w:lvl w:ilvl="0" w:tplc="189206E6">
      <w:start w:val="2010"/>
      <w:numFmt w:val="decimal"/>
      <w:lvlText w:val="(%1"/>
      <w:lvlJc w:val="left"/>
      <w:pPr>
        <w:ind w:left="454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55335BE0"/>
    <w:multiLevelType w:val="hybridMultilevel"/>
    <w:tmpl w:val="16C4B2B6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D60C6"/>
    <w:multiLevelType w:val="hybridMultilevel"/>
    <w:tmpl w:val="11AC30B2"/>
    <w:lvl w:ilvl="0" w:tplc="4872BCC2">
      <w:start w:val="2010"/>
      <w:numFmt w:val="decimal"/>
      <w:lvlText w:val="(%1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74767"/>
    <w:multiLevelType w:val="hybridMultilevel"/>
    <w:tmpl w:val="60B8EF5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C4421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B569D"/>
    <w:multiLevelType w:val="hybridMultilevel"/>
    <w:tmpl w:val="6A66320A"/>
    <w:lvl w:ilvl="0" w:tplc="27B83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24F53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9772A"/>
    <w:multiLevelType w:val="hybridMultilevel"/>
    <w:tmpl w:val="108AF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364026">
    <w:abstractNumId w:val="0"/>
  </w:num>
  <w:num w:numId="2" w16cid:durableId="714082232">
    <w:abstractNumId w:val="13"/>
  </w:num>
  <w:num w:numId="3" w16cid:durableId="1214074891">
    <w:abstractNumId w:val="7"/>
  </w:num>
  <w:num w:numId="4" w16cid:durableId="1964267812">
    <w:abstractNumId w:val="4"/>
  </w:num>
  <w:num w:numId="5" w16cid:durableId="2050832886">
    <w:abstractNumId w:val="1"/>
  </w:num>
  <w:num w:numId="6" w16cid:durableId="1921788724">
    <w:abstractNumId w:val="3"/>
  </w:num>
  <w:num w:numId="7" w16cid:durableId="2039156977">
    <w:abstractNumId w:val="9"/>
  </w:num>
  <w:num w:numId="8" w16cid:durableId="1633053615">
    <w:abstractNumId w:val="14"/>
  </w:num>
  <w:num w:numId="9" w16cid:durableId="394204782">
    <w:abstractNumId w:val="15"/>
  </w:num>
  <w:num w:numId="10" w16cid:durableId="833185674">
    <w:abstractNumId w:val="11"/>
  </w:num>
  <w:num w:numId="11" w16cid:durableId="1245841256">
    <w:abstractNumId w:val="6"/>
  </w:num>
  <w:num w:numId="12" w16cid:durableId="900291827">
    <w:abstractNumId w:val="5"/>
  </w:num>
  <w:num w:numId="13" w16cid:durableId="1671834099">
    <w:abstractNumId w:val="8"/>
  </w:num>
  <w:num w:numId="14" w16cid:durableId="1694384438">
    <w:abstractNumId w:val="10"/>
  </w:num>
  <w:num w:numId="15" w16cid:durableId="1642953455">
    <w:abstractNumId w:val="2"/>
  </w:num>
  <w:num w:numId="16" w16cid:durableId="1393964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0E"/>
    <w:rsid w:val="00003708"/>
    <w:rsid w:val="00004214"/>
    <w:rsid w:val="0000723C"/>
    <w:rsid w:val="0001113E"/>
    <w:rsid w:val="00013421"/>
    <w:rsid w:val="000140E3"/>
    <w:rsid w:val="00015C4D"/>
    <w:rsid w:val="00024C13"/>
    <w:rsid w:val="00024FF1"/>
    <w:rsid w:val="00026927"/>
    <w:rsid w:val="000271DD"/>
    <w:rsid w:val="00027834"/>
    <w:rsid w:val="00030680"/>
    <w:rsid w:val="000306C2"/>
    <w:rsid w:val="0003070D"/>
    <w:rsid w:val="00032275"/>
    <w:rsid w:val="000335B5"/>
    <w:rsid w:val="000356EF"/>
    <w:rsid w:val="0003582E"/>
    <w:rsid w:val="0003668F"/>
    <w:rsid w:val="000408B5"/>
    <w:rsid w:val="00042219"/>
    <w:rsid w:val="00044CE8"/>
    <w:rsid w:val="00045945"/>
    <w:rsid w:val="00047516"/>
    <w:rsid w:val="00050217"/>
    <w:rsid w:val="00050A9C"/>
    <w:rsid w:val="00051287"/>
    <w:rsid w:val="00051CE8"/>
    <w:rsid w:val="0005364B"/>
    <w:rsid w:val="00054FC3"/>
    <w:rsid w:val="00056DDE"/>
    <w:rsid w:val="00057602"/>
    <w:rsid w:val="00060D7D"/>
    <w:rsid w:val="0006153B"/>
    <w:rsid w:val="00061D54"/>
    <w:rsid w:val="00061EF0"/>
    <w:rsid w:val="00062684"/>
    <w:rsid w:val="00063E4F"/>
    <w:rsid w:val="0006614A"/>
    <w:rsid w:val="00066866"/>
    <w:rsid w:val="000668A3"/>
    <w:rsid w:val="00066D66"/>
    <w:rsid w:val="00067256"/>
    <w:rsid w:val="0007091B"/>
    <w:rsid w:val="00070B5E"/>
    <w:rsid w:val="00071A83"/>
    <w:rsid w:val="00072B14"/>
    <w:rsid w:val="000756CE"/>
    <w:rsid w:val="0007669D"/>
    <w:rsid w:val="000771F9"/>
    <w:rsid w:val="00077E2B"/>
    <w:rsid w:val="00077E92"/>
    <w:rsid w:val="0008023F"/>
    <w:rsid w:val="00081AC2"/>
    <w:rsid w:val="0008317D"/>
    <w:rsid w:val="00083478"/>
    <w:rsid w:val="0008563B"/>
    <w:rsid w:val="00085F81"/>
    <w:rsid w:val="00090DE2"/>
    <w:rsid w:val="00091113"/>
    <w:rsid w:val="0009132D"/>
    <w:rsid w:val="000927E2"/>
    <w:rsid w:val="00094E11"/>
    <w:rsid w:val="00095092"/>
    <w:rsid w:val="00095315"/>
    <w:rsid w:val="000970CB"/>
    <w:rsid w:val="00097366"/>
    <w:rsid w:val="000A30C4"/>
    <w:rsid w:val="000A45D1"/>
    <w:rsid w:val="000B3A87"/>
    <w:rsid w:val="000B4D92"/>
    <w:rsid w:val="000B59AE"/>
    <w:rsid w:val="000B635B"/>
    <w:rsid w:val="000B72DF"/>
    <w:rsid w:val="000C5933"/>
    <w:rsid w:val="000C6543"/>
    <w:rsid w:val="000C6901"/>
    <w:rsid w:val="000D08F1"/>
    <w:rsid w:val="000D0D73"/>
    <w:rsid w:val="000D1809"/>
    <w:rsid w:val="000D21E2"/>
    <w:rsid w:val="000D2B6A"/>
    <w:rsid w:val="000D3D28"/>
    <w:rsid w:val="000D5854"/>
    <w:rsid w:val="000D5A35"/>
    <w:rsid w:val="000D5F58"/>
    <w:rsid w:val="000D6A7A"/>
    <w:rsid w:val="000E1CE2"/>
    <w:rsid w:val="000E2B1E"/>
    <w:rsid w:val="000E40D6"/>
    <w:rsid w:val="000E6AFF"/>
    <w:rsid w:val="000E6E1B"/>
    <w:rsid w:val="000F0051"/>
    <w:rsid w:val="000F09CD"/>
    <w:rsid w:val="000F1EA1"/>
    <w:rsid w:val="000F348A"/>
    <w:rsid w:val="000F34C6"/>
    <w:rsid w:val="000F5133"/>
    <w:rsid w:val="00104323"/>
    <w:rsid w:val="001061B6"/>
    <w:rsid w:val="00106311"/>
    <w:rsid w:val="001073E0"/>
    <w:rsid w:val="00110E18"/>
    <w:rsid w:val="001129AC"/>
    <w:rsid w:val="00113C17"/>
    <w:rsid w:val="00113FA5"/>
    <w:rsid w:val="001149BB"/>
    <w:rsid w:val="001160B2"/>
    <w:rsid w:val="00122A8E"/>
    <w:rsid w:val="001243ED"/>
    <w:rsid w:val="00125E70"/>
    <w:rsid w:val="00126C61"/>
    <w:rsid w:val="00130B0B"/>
    <w:rsid w:val="00134B1F"/>
    <w:rsid w:val="0013752D"/>
    <w:rsid w:val="00137B72"/>
    <w:rsid w:val="001415B6"/>
    <w:rsid w:val="00142092"/>
    <w:rsid w:val="00143FA5"/>
    <w:rsid w:val="001449A7"/>
    <w:rsid w:val="00144A5F"/>
    <w:rsid w:val="001465BC"/>
    <w:rsid w:val="00147DD4"/>
    <w:rsid w:val="00150BF3"/>
    <w:rsid w:val="0015285E"/>
    <w:rsid w:val="001539E0"/>
    <w:rsid w:val="0015597C"/>
    <w:rsid w:val="001638E5"/>
    <w:rsid w:val="00163DB5"/>
    <w:rsid w:val="00163F62"/>
    <w:rsid w:val="0016535A"/>
    <w:rsid w:val="00167B35"/>
    <w:rsid w:val="00167EF2"/>
    <w:rsid w:val="00170007"/>
    <w:rsid w:val="00170566"/>
    <w:rsid w:val="00171B4D"/>
    <w:rsid w:val="00172BB9"/>
    <w:rsid w:val="00180780"/>
    <w:rsid w:val="001809B9"/>
    <w:rsid w:val="00181857"/>
    <w:rsid w:val="001818FB"/>
    <w:rsid w:val="00181FAB"/>
    <w:rsid w:val="00183D8C"/>
    <w:rsid w:val="00193A4A"/>
    <w:rsid w:val="00194C11"/>
    <w:rsid w:val="00195065"/>
    <w:rsid w:val="001950AA"/>
    <w:rsid w:val="001A13AE"/>
    <w:rsid w:val="001A3E92"/>
    <w:rsid w:val="001A4397"/>
    <w:rsid w:val="001A44AB"/>
    <w:rsid w:val="001A4D69"/>
    <w:rsid w:val="001A63E9"/>
    <w:rsid w:val="001B0472"/>
    <w:rsid w:val="001B28B2"/>
    <w:rsid w:val="001B330E"/>
    <w:rsid w:val="001B4D54"/>
    <w:rsid w:val="001B52A2"/>
    <w:rsid w:val="001B64DF"/>
    <w:rsid w:val="001B7315"/>
    <w:rsid w:val="001C05D1"/>
    <w:rsid w:val="001C2D12"/>
    <w:rsid w:val="001C4CDB"/>
    <w:rsid w:val="001D157D"/>
    <w:rsid w:val="001D3622"/>
    <w:rsid w:val="001D3D50"/>
    <w:rsid w:val="001D45CA"/>
    <w:rsid w:val="001D55F5"/>
    <w:rsid w:val="001D7690"/>
    <w:rsid w:val="001E2EA5"/>
    <w:rsid w:val="001E44A9"/>
    <w:rsid w:val="001E68FF"/>
    <w:rsid w:val="001E71AF"/>
    <w:rsid w:val="001F1E71"/>
    <w:rsid w:val="001F2A01"/>
    <w:rsid w:val="001F58D5"/>
    <w:rsid w:val="001F615B"/>
    <w:rsid w:val="001F624E"/>
    <w:rsid w:val="001F6491"/>
    <w:rsid w:val="002010DA"/>
    <w:rsid w:val="00201D32"/>
    <w:rsid w:val="00204836"/>
    <w:rsid w:val="0021004D"/>
    <w:rsid w:val="002108CB"/>
    <w:rsid w:val="002128EE"/>
    <w:rsid w:val="00214301"/>
    <w:rsid w:val="002156B2"/>
    <w:rsid w:val="002211AA"/>
    <w:rsid w:val="00221B26"/>
    <w:rsid w:val="00222628"/>
    <w:rsid w:val="00225589"/>
    <w:rsid w:val="00226802"/>
    <w:rsid w:val="002306D4"/>
    <w:rsid w:val="00230F31"/>
    <w:rsid w:val="002327AE"/>
    <w:rsid w:val="002341E1"/>
    <w:rsid w:val="00235773"/>
    <w:rsid w:val="00242FCE"/>
    <w:rsid w:val="00243EF9"/>
    <w:rsid w:val="0024451A"/>
    <w:rsid w:val="00246181"/>
    <w:rsid w:val="00246913"/>
    <w:rsid w:val="002511EC"/>
    <w:rsid w:val="00255CD0"/>
    <w:rsid w:val="00265464"/>
    <w:rsid w:val="0026568B"/>
    <w:rsid w:val="002664BD"/>
    <w:rsid w:val="00270FDC"/>
    <w:rsid w:val="00271F7F"/>
    <w:rsid w:val="00273AD8"/>
    <w:rsid w:val="00274974"/>
    <w:rsid w:val="00276AB2"/>
    <w:rsid w:val="00277E31"/>
    <w:rsid w:val="00280943"/>
    <w:rsid w:val="00280BAC"/>
    <w:rsid w:val="00282EB4"/>
    <w:rsid w:val="00284814"/>
    <w:rsid w:val="00285133"/>
    <w:rsid w:val="00286A34"/>
    <w:rsid w:val="00286EFA"/>
    <w:rsid w:val="00287667"/>
    <w:rsid w:val="002976D3"/>
    <w:rsid w:val="00297E5B"/>
    <w:rsid w:val="00297FE4"/>
    <w:rsid w:val="002A04C9"/>
    <w:rsid w:val="002A1BC0"/>
    <w:rsid w:val="002B024D"/>
    <w:rsid w:val="002C34B9"/>
    <w:rsid w:val="002C3893"/>
    <w:rsid w:val="002C7241"/>
    <w:rsid w:val="002D14FE"/>
    <w:rsid w:val="002D198D"/>
    <w:rsid w:val="002D200C"/>
    <w:rsid w:val="002D23F8"/>
    <w:rsid w:val="002D3600"/>
    <w:rsid w:val="002D38D3"/>
    <w:rsid w:val="002D5B1A"/>
    <w:rsid w:val="002E3437"/>
    <w:rsid w:val="002E5F74"/>
    <w:rsid w:val="002E7317"/>
    <w:rsid w:val="002F1890"/>
    <w:rsid w:val="002F3A4D"/>
    <w:rsid w:val="002F3AB5"/>
    <w:rsid w:val="002F720F"/>
    <w:rsid w:val="00301BB8"/>
    <w:rsid w:val="0030401C"/>
    <w:rsid w:val="00304CD2"/>
    <w:rsid w:val="00304FFE"/>
    <w:rsid w:val="00305DC9"/>
    <w:rsid w:val="003063B5"/>
    <w:rsid w:val="003070E7"/>
    <w:rsid w:val="00307C56"/>
    <w:rsid w:val="003133B0"/>
    <w:rsid w:val="0031508F"/>
    <w:rsid w:val="00320C53"/>
    <w:rsid w:val="003266D8"/>
    <w:rsid w:val="00326E2E"/>
    <w:rsid w:val="00327ED4"/>
    <w:rsid w:val="0033193E"/>
    <w:rsid w:val="00331EE2"/>
    <w:rsid w:val="003351F6"/>
    <w:rsid w:val="0033529B"/>
    <w:rsid w:val="003375F7"/>
    <w:rsid w:val="003378D8"/>
    <w:rsid w:val="0034015F"/>
    <w:rsid w:val="00343104"/>
    <w:rsid w:val="00343239"/>
    <w:rsid w:val="0034665F"/>
    <w:rsid w:val="00346CCE"/>
    <w:rsid w:val="003509E6"/>
    <w:rsid w:val="003539F4"/>
    <w:rsid w:val="003541EF"/>
    <w:rsid w:val="00355178"/>
    <w:rsid w:val="00356EA8"/>
    <w:rsid w:val="003644EB"/>
    <w:rsid w:val="0036613A"/>
    <w:rsid w:val="00370974"/>
    <w:rsid w:val="0037159F"/>
    <w:rsid w:val="00373857"/>
    <w:rsid w:val="00373CD5"/>
    <w:rsid w:val="0037440E"/>
    <w:rsid w:val="00381149"/>
    <w:rsid w:val="00382E70"/>
    <w:rsid w:val="00383BC4"/>
    <w:rsid w:val="0038558D"/>
    <w:rsid w:val="00385DA3"/>
    <w:rsid w:val="0038629B"/>
    <w:rsid w:val="0038634A"/>
    <w:rsid w:val="00387349"/>
    <w:rsid w:val="003875D1"/>
    <w:rsid w:val="00387C3E"/>
    <w:rsid w:val="00387F77"/>
    <w:rsid w:val="00390435"/>
    <w:rsid w:val="00392AA4"/>
    <w:rsid w:val="00394FFC"/>
    <w:rsid w:val="00395832"/>
    <w:rsid w:val="0039677F"/>
    <w:rsid w:val="003975AC"/>
    <w:rsid w:val="00397C94"/>
    <w:rsid w:val="003A02F7"/>
    <w:rsid w:val="003A0B75"/>
    <w:rsid w:val="003A0DD7"/>
    <w:rsid w:val="003A0F44"/>
    <w:rsid w:val="003A2D45"/>
    <w:rsid w:val="003A2F3E"/>
    <w:rsid w:val="003A4DA7"/>
    <w:rsid w:val="003A585D"/>
    <w:rsid w:val="003A6C95"/>
    <w:rsid w:val="003A7BE3"/>
    <w:rsid w:val="003B0315"/>
    <w:rsid w:val="003B08D5"/>
    <w:rsid w:val="003B08E1"/>
    <w:rsid w:val="003B17F0"/>
    <w:rsid w:val="003B1CBA"/>
    <w:rsid w:val="003B22B1"/>
    <w:rsid w:val="003B3388"/>
    <w:rsid w:val="003B60A8"/>
    <w:rsid w:val="003B74FA"/>
    <w:rsid w:val="003C6E44"/>
    <w:rsid w:val="003D3593"/>
    <w:rsid w:val="003D4A3C"/>
    <w:rsid w:val="003D6205"/>
    <w:rsid w:val="003E5FA3"/>
    <w:rsid w:val="003F00C0"/>
    <w:rsid w:val="003F43F9"/>
    <w:rsid w:val="003F57E5"/>
    <w:rsid w:val="003F58AF"/>
    <w:rsid w:val="003F6F4F"/>
    <w:rsid w:val="003F7C3A"/>
    <w:rsid w:val="00401482"/>
    <w:rsid w:val="004058E3"/>
    <w:rsid w:val="004071FA"/>
    <w:rsid w:val="00410CA6"/>
    <w:rsid w:val="004119D6"/>
    <w:rsid w:val="004144C5"/>
    <w:rsid w:val="00414A2A"/>
    <w:rsid w:val="00416E37"/>
    <w:rsid w:val="00417DC1"/>
    <w:rsid w:val="0042055F"/>
    <w:rsid w:val="00420C6A"/>
    <w:rsid w:val="004212D9"/>
    <w:rsid w:val="00422172"/>
    <w:rsid w:val="00427133"/>
    <w:rsid w:val="00435F2F"/>
    <w:rsid w:val="00440C14"/>
    <w:rsid w:val="00441C85"/>
    <w:rsid w:val="00442C00"/>
    <w:rsid w:val="00446905"/>
    <w:rsid w:val="00447F3C"/>
    <w:rsid w:val="004521CC"/>
    <w:rsid w:val="004569F0"/>
    <w:rsid w:val="00457156"/>
    <w:rsid w:val="00463286"/>
    <w:rsid w:val="004666C6"/>
    <w:rsid w:val="00471837"/>
    <w:rsid w:val="00471EB0"/>
    <w:rsid w:val="00471EC2"/>
    <w:rsid w:val="004728F3"/>
    <w:rsid w:val="004744A5"/>
    <w:rsid w:val="00474AE9"/>
    <w:rsid w:val="00475F81"/>
    <w:rsid w:val="004766BC"/>
    <w:rsid w:val="00476785"/>
    <w:rsid w:val="00480B26"/>
    <w:rsid w:val="00491024"/>
    <w:rsid w:val="0049247A"/>
    <w:rsid w:val="004929DC"/>
    <w:rsid w:val="004938DD"/>
    <w:rsid w:val="0049596A"/>
    <w:rsid w:val="00495DC0"/>
    <w:rsid w:val="004A0941"/>
    <w:rsid w:val="004A1A8D"/>
    <w:rsid w:val="004A3358"/>
    <w:rsid w:val="004A584C"/>
    <w:rsid w:val="004A6BA7"/>
    <w:rsid w:val="004A7AC9"/>
    <w:rsid w:val="004B1333"/>
    <w:rsid w:val="004B6507"/>
    <w:rsid w:val="004B7C15"/>
    <w:rsid w:val="004C08E9"/>
    <w:rsid w:val="004C08EA"/>
    <w:rsid w:val="004C3A9F"/>
    <w:rsid w:val="004C3ED5"/>
    <w:rsid w:val="004C5962"/>
    <w:rsid w:val="004C64B1"/>
    <w:rsid w:val="004D1384"/>
    <w:rsid w:val="004E3C03"/>
    <w:rsid w:val="004E54DD"/>
    <w:rsid w:val="004F0E3F"/>
    <w:rsid w:val="004F0EC1"/>
    <w:rsid w:val="004F2615"/>
    <w:rsid w:val="004F4120"/>
    <w:rsid w:val="004F4B3F"/>
    <w:rsid w:val="004F6672"/>
    <w:rsid w:val="00500D24"/>
    <w:rsid w:val="00501936"/>
    <w:rsid w:val="00502C05"/>
    <w:rsid w:val="00505495"/>
    <w:rsid w:val="00516BF7"/>
    <w:rsid w:val="00522905"/>
    <w:rsid w:val="00530F9F"/>
    <w:rsid w:val="00542802"/>
    <w:rsid w:val="00543003"/>
    <w:rsid w:val="00544A4C"/>
    <w:rsid w:val="00546010"/>
    <w:rsid w:val="00546F30"/>
    <w:rsid w:val="00547C80"/>
    <w:rsid w:val="00550336"/>
    <w:rsid w:val="005522C1"/>
    <w:rsid w:val="00553393"/>
    <w:rsid w:val="00553DEC"/>
    <w:rsid w:val="005559F3"/>
    <w:rsid w:val="00556F85"/>
    <w:rsid w:val="005603D8"/>
    <w:rsid w:val="00565363"/>
    <w:rsid w:val="005662BC"/>
    <w:rsid w:val="00566F3C"/>
    <w:rsid w:val="005720DD"/>
    <w:rsid w:val="0057604B"/>
    <w:rsid w:val="0057748C"/>
    <w:rsid w:val="00582077"/>
    <w:rsid w:val="00582422"/>
    <w:rsid w:val="00583191"/>
    <w:rsid w:val="0058440E"/>
    <w:rsid w:val="00586A44"/>
    <w:rsid w:val="00587669"/>
    <w:rsid w:val="00595382"/>
    <w:rsid w:val="005960C4"/>
    <w:rsid w:val="0059684D"/>
    <w:rsid w:val="00597428"/>
    <w:rsid w:val="005A1FE9"/>
    <w:rsid w:val="005A2362"/>
    <w:rsid w:val="005A3D4C"/>
    <w:rsid w:val="005A5A3D"/>
    <w:rsid w:val="005B250E"/>
    <w:rsid w:val="005B2EDD"/>
    <w:rsid w:val="005B56E7"/>
    <w:rsid w:val="005B6A61"/>
    <w:rsid w:val="005C0325"/>
    <w:rsid w:val="005C1CC4"/>
    <w:rsid w:val="005C2E41"/>
    <w:rsid w:val="005C57E9"/>
    <w:rsid w:val="005D0F78"/>
    <w:rsid w:val="005D2C4E"/>
    <w:rsid w:val="005D3A22"/>
    <w:rsid w:val="005D4D68"/>
    <w:rsid w:val="005D5014"/>
    <w:rsid w:val="005D7D9E"/>
    <w:rsid w:val="005E291F"/>
    <w:rsid w:val="005E6EAA"/>
    <w:rsid w:val="005E70E1"/>
    <w:rsid w:val="005E79F5"/>
    <w:rsid w:val="005F01DA"/>
    <w:rsid w:val="005F0BB4"/>
    <w:rsid w:val="005F2465"/>
    <w:rsid w:val="005F3B22"/>
    <w:rsid w:val="005F582E"/>
    <w:rsid w:val="00600B99"/>
    <w:rsid w:val="0060270B"/>
    <w:rsid w:val="006032D2"/>
    <w:rsid w:val="00607785"/>
    <w:rsid w:val="00607B62"/>
    <w:rsid w:val="00614352"/>
    <w:rsid w:val="00615534"/>
    <w:rsid w:val="0062493C"/>
    <w:rsid w:val="006260AE"/>
    <w:rsid w:val="00627F6B"/>
    <w:rsid w:val="00632129"/>
    <w:rsid w:val="00633619"/>
    <w:rsid w:val="0063477F"/>
    <w:rsid w:val="006358FB"/>
    <w:rsid w:val="00640A65"/>
    <w:rsid w:val="00640F8E"/>
    <w:rsid w:val="006425A1"/>
    <w:rsid w:val="00647ACB"/>
    <w:rsid w:val="00651632"/>
    <w:rsid w:val="006542E7"/>
    <w:rsid w:val="00655C2B"/>
    <w:rsid w:val="00657A48"/>
    <w:rsid w:val="006628D9"/>
    <w:rsid w:val="006640E1"/>
    <w:rsid w:val="0066736D"/>
    <w:rsid w:val="00667C7C"/>
    <w:rsid w:val="0067010E"/>
    <w:rsid w:val="006706E6"/>
    <w:rsid w:val="00670D92"/>
    <w:rsid w:val="00670E34"/>
    <w:rsid w:val="00671DEF"/>
    <w:rsid w:val="006735E5"/>
    <w:rsid w:val="00674D07"/>
    <w:rsid w:val="00676FA9"/>
    <w:rsid w:val="00677BCB"/>
    <w:rsid w:val="00681325"/>
    <w:rsid w:val="00681C89"/>
    <w:rsid w:val="00685005"/>
    <w:rsid w:val="00690CFA"/>
    <w:rsid w:val="006921F3"/>
    <w:rsid w:val="00695E39"/>
    <w:rsid w:val="00696F6A"/>
    <w:rsid w:val="006977EB"/>
    <w:rsid w:val="006A4066"/>
    <w:rsid w:val="006A65AB"/>
    <w:rsid w:val="006A7416"/>
    <w:rsid w:val="006B002D"/>
    <w:rsid w:val="006B0484"/>
    <w:rsid w:val="006B68D3"/>
    <w:rsid w:val="006B7F4B"/>
    <w:rsid w:val="006C272A"/>
    <w:rsid w:val="006C305E"/>
    <w:rsid w:val="006C5E0B"/>
    <w:rsid w:val="006D1908"/>
    <w:rsid w:val="006D2CA9"/>
    <w:rsid w:val="006E219D"/>
    <w:rsid w:val="006E71C8"/>
    <w:rsid w:val="006F1A38"/>
    <w:rsid w:val="006F2ABD"/>
    <w:rsid w:val="006F6A95"/>
    <w:rsid w:val="006F7652"/>
    <w:rsid w:val="00702F83"/>
    <w:rsid w:val="0070554A"/>
    <w:rsid w:val="0070757D"/>
    <w:rsid w:val="0071081D"/>
    <w:rsid w:val="007111F2"/>
    <w:rsid w:val="0071304C"/>
    <w:rsid w:val="0071387B"/>
    <w:rsid w:val="00714AAC"/>
    <w:rsid w:val="007177F7"/>
    <w:rsid w:val="00717B66"/>
    <w:rsid w:val="007208F5"/>
    <w:rsid w:val="00726416"/>
    <w:rsid w:val="00730CA3"/>
    <w:rsid w:val="00731504"/>
    <w:rsid w:val="00731A7E"/>
    <w:rsid w:val="00734063"/>
    <w:rsid w:val="007353CE"/>
    <w:rsid w:val="00735B45"/>
    <w:rsid w:val="00736206"/>
    <w:rsid w:val="00737605"/>
    <w:rsid w:val="00743AED"/>
    <w:rsid w:val="0074516F"/>
    <w:rsid w:val="007455D7"/>
    <w:rsid w:val="00745DF4"/>
    <w:rsid w:val="00750F30"/>
    <w:rsid w:val="00751F42"/>
    <w:rsid w:val="007537F1"/>
    <w:rsid w:val="00762B96"/>
    <w:rsid w:val="00765BC1"/>
    <w:rsid w:val="00767211"/>
    <w:rsid w:val="00767F1D"/>
    <w:rsid w:val="00771EFB"/>
    <w:rsid w:val="00772392"/>
    <w:rsid w:val="0077453B"/>
    <w:rsid w:val="00774854"/>
    <w:rsid w:val="007751FF"/>
    <w:rsid w:val="007755EC"/>
    <w:rsid w:val="0077777E"/>
    <w:rsid w:val="00782B0F"/>
    <w:rsid w:val="007857BE"/>
    <w:rsid w:val="0078676E"/>
    <w:rsid w:val="007875C8"/>
    <w:rsid w:val="00791E94"/>
    <w:rsid w:val="00793791"/>
    <w:rsid w:val="007A062C"/>
    <w:rsid w:val="007A0C01"/>
    <w:rsid w:val="007A231C"/>
    <w:rsid w:val="007A29CB"/>
    <w:rsid w:val="007A56E1"/>
    <w:rsid w:val="007A748D"/>
    <w:rsid w:val="007A7875"/>
    <w:rsid w:val="007B3614"/>
    <w:rsid w:val="007B3C53"/>
    <w:rsid w:val="007B4287"/>
    <w:rsid w:val="007B4373"/>
    <w:rsid w:val="007B4B3D"/>
    <w:rsid w:val="007B50E6"/>
    <w:rsid w:val="007B5EA6"/>
    <w:rsid w:val="007B5EEE"/>
    <w:rsid w:val="007B67DA"/>
    <w:rsid w:val="007B6F38"/>
    <w:rsid w:val="007B7F91"/>
    <w:rsid w:val="007C1AA6"/>
    <w:rsid w:val="007C1EBF"/>
    <w:rsid w:val="007D0BFF"/>
    <w:rsid w:val="007D1800"/>
    <w:rsid w:val="007D6896"/>
    <w:rsid w:val="007D7115"/>
    <w:rsid w:val="007D7625"/>
    <w:rsid w:val="007D7D8A"/>
    <w:rsid w:val="007D7F91"/>
    <w:rsid w:val="007E29C7"/>
    <w:rsid w:val="007E31ED"/>
    <w:rsid w:val="007E6A02"/>
    <w:rsid w:val="007F014E"/>
    <w:rsid w:val="007F2DB7"/>
    <w:rsid w:val="007F35AB"/>
    <w:rsid w:val="007F6502"/>
    <w:rsid w:val="007F6521"/>
    <w:rsid w:val="007F6B30"/>
    <w:rsid w:val="008020EB"/>
    <w:rsid w:val="00802382"/>
    <w:rsid w:val="008027EF"/>
    <w:rsid w:val="00804258"/>
    <w:rsid w:val="00810692"/>
    <w:rsid w:val="0081123E"/>
    <w:rsid w:val="00811B90"/>
    <w:rsid w:val="00811DCB"/>
    <w:rsid w:val="00815B78"/>
    <w:rsid w:val="00820BDB"/>
    <w:rsid w:val="00822724"/>
    <w:rsid w:val="008317D0"/>
    <w:rsid w:val="0083456F"/>
    <w:rsid w:val="00834A85"/>
    <w:rsid w:val="00835416"/>
    <w:rsid w:val="00837574"/>
    <w:rsid w:val="00837E6E"/>
    <w:rsid w:val="008441E6"/>
    <w:rsid w:val="008464CB"/>
    <w:rsid w:val="00846C7D"/>
    <w:rsid w:val="008518CD"/>
    <w:rsid w:val="00853D2E"/>
    <w:rsid w:val="00862A46"/>
    <w:rsid w:val="00862C30"/>
    <w:rsid w:val="0086337A"/>
    <w:rsid w:val="00863393"/>
    <w:rsid w:val="008635A8"/>
    <w:rsid w:val="00864EEE"/>
    <w:rsid w:val="00867E97"/>
    <w:rsid w:val="008734B8"/>
    <w:rsid w:val="00875C1F"/>
    <w:rsid w:val="00877306"/>
    <w:rsid w:val="008806C7"/>
    <w:rsid w:val="00881DEF"/>
    <w:rsid w:val="00882698"/>
    <w:rsid w:val="008829DF"/>
    <w:rsid w:val="0088449C"/>
    <w:rsid w:val="00890BA9"/>
    <w:rsid w:val="00894DB3"/>
    <w:rsid w:val="00896268"/>
    <w:rsid w:val="008A0E08"/>
    <w:rsid w:val="008A4955"/>
    <w:rsid w:val="008A5261"/>
    <w:rsid w:val="008A69C9"/>
    <w:rsid w:val="008B3358"/>
    <w:rsid w:val="008B3A48"/>
    <w:rsid w:val="008B40E6"/>
    <w:rsid w:val="008B57A6"/>
    <w:rsid w:val="008B596A"/>
    <w:rsid w:val="008C67D9"/>
    <w:rsid w:val="008C6CE2"/>
    <w:rsid w:val="008C74F2"/>
    <w:rsid w:val="008D00AA"/>
    <w:rsid w:val="008D08E1"/>
    <w:rsid w:val="008D1953"/>
    <w:rsid w:val="008D247E"/>
    <w:rsid w:val="008D357D"/>
    <w:rsid w:val="008D36BD"/>
    <w:rsid w:val="008D565E"/>
    <w:rsid w:val="008D5662"/>
    <w:rsid w:val="008D5C7E"/>
    <w:rsid w:val="008D6712"/>
    <w:rsid w:val="008E26BE"/>
    <w:rsid w:val="008E284A"/>
    <w:rsid w:val="008E3E18"/>
    <w:rsid w:val="008E5689"/>
    <w:rsid w:val="008E5F77"/>
    <w:rsid w:val="008F00A0"/>
    <w:rsid w:val="008F0843"/>
    <w:rsid w:val="008F6557"/>
    <w:rsid w:val="008F7B39"/>
    <w:rsid w:val="009009C1"/>
    <w:rsid w:val="009053CD"/>
    <w:rsid w:val="00905A62"/>
    <w:rsid w:val="00905D37"/>
    <w:rsid w:val="00906B30"/>
    <w:rsid w:val="00906F53"/>
    <w:rsid w:val="00910A1D"/>
    <w:rsid w:val="00914142"/>
    <w:rsid w:val="00914AFD"/>
    <w:rsid w:val="00915356"/>
    <w:rsid w:val="00915801"/>
    <w:rsid w:val="00924F0C"/>
    <w:rsid w:val="00925315"/>
    <w:rsid w:val="00925B01"/>
    <w:rsid w:val="00927635"/>
    <w:rsid w:val="00931AC5"/>
    <w:rsid w:val="00931B4D"/>
    <w:rsid w:val="00931F53"/>
    <w:rsid w:val="00931FB8"/>
    <w:rsid w:val="009334E8"/>
    <w:rsid w:val="00933F84"/>
    <w:rsid w:val="00935D2E"/>
    <w:rsid w:val="0094106D"/>
    <w:rsid w:val="00943103"/>
    <w:rsid w:val="009457B0"/>
    <w:rsid w:val="009520F9"/>
    <w:rsid w:val="00953E80"/>
    <w:rsid w:val="00956350"/>
    <w:rsid w:val="00956A8A"/>
    <w:rsid w:val="009617B3"/>
    <w:rsid w:val="009709FC"/>
    <w:rsid w:val="0097370F"/>
    <w:rsid w:val="00974428"/>
    <w:rsid w:val="00974F35"/>
    <w:rsid w:val="00975310"/>
    <w:rsid w:val="0098042B"/>
    <w:rsid w:val="00981614"/>
    <w:rsid w:val="00982FD3"/>
    <w:rsid w:val="009831B4"/>
    <w:rsid w:val="00985A93"/>
    <w:rsid w:val="00985CA7"/>
    <w:rsid w:val="00990F15"/>
    <w:rsid w:val="0099297E"/>
    <w:rsid w:val="00992F07"/>
    <w:rsid w:val="00993778"/>
    <w:rsid w:val="00997BE0"/>
    <w:rsid w:val="009A1D29"/>
    <w:rsid w:val="009A5FF0"/>
    <w:rsid w:val="009B38B4"/>
    <w:rsid w:val="009C1E07"/>
    <w:rsid w:val="009C6CBA"/>
    <w:rsid w:val="009C7483"/>
    <w:rsid w:val="009D0AF1"/>
    <w:rsid w:val="009D0AFD"/>
    <w:rsid w:val="009D0E07"/>
    <w:rsid w:val="009D3F18"/>
    <w:rsid w:val="009D723B"/>
    <w:rsid w:val="009D724A"/>
    <w:rsid w:val="009D7D9D"/>
    <w:rsid w:val="009E246B"/>
    <w:rsid w:val="009E3622"/>
    <w:rsid w:val="009E6904"/>
    <w:rsid w:val="009E6FC7"/>
    <w:rsid w:val="009E7869"/>
    <w:rsid w:val="009F1551"/>
    <w:rsid w:val="009F20D7"/>
    <w:rsid w:val="009F3697"/>
    <w:rsid w:val="009F46DD"/>
    <w:rsid w:val="009F7602"/>
    <w:rsid w:val="009F7E8B"/>
    <w:rsid w:val="00A06148"/>
    <w:rsid w:val="00A07FD4"/>
    <w:rsid w:val="00A10662"/>
    <w:rsid w:val="00A106F6"/>
    <w:rsid w:val="00A10D74"/>
    <w:rsid w:val="00A14C3B"/>
    <w:rsid w:val="00A15273"/>
    <w:rsid w:val="00A22470"/>
    <w:rsid w:val="00A25713"/>
    <w:rsid w:val="00A264E4"/>
    <w:rsid w:val="00A26D71"/>
    <w:rsid w:val="00A3087D"/>
    <w:rsid w:val="00A323D7"/>
    <w:rsid w:val="00A32FCD"/>
    <w:rsid w:val="00A3549C"/>
    <w:rsid w:val="00A356A7"/>
    <w:rsid w:val="00A358F8"/>
    <w:rsid w:val="00A35EED"/>
    <w:rsid w:val="00A37D51"/>
    <w:rsid w:val="00A37F9A"/>
    <w:rsid w:val="00A41F67"/>
    <w:rsid w:val="00A42185"/>
    <w:rsid w:val="00A452A3"/>
    <w:rsid w:val="00A50463"/>
    <w:rsid w:val="00A5046B"/>
    <w:rsid w:val="00A5389C"/>
    <w:rsid w:val="00A545EB"/>
    <w:rsid w:val="00A55566"/>
    <w:rsid w:val="00A562E2"/>
    <w:rsid w:val="00A56BEC"/>
    <w:rsid w:val="00A6159F"/>
    <w:rsid w:val="00A617E1"/>
    <w:rsid w:val="00A639CB"/>
    <w:rsid w:val="00A65594"/>
    <w:rsid w:val="00A67A95"/>
    <w:rsid w:val="00A70195"/>
    <w:rsid w:val="00A72FE5"/>
    <w:rsid w:val="00A7384E"/>
    <w:rsid w:val="00A77C39"/>
    <w:rsid w:val="00A80F64"/>
    <w:rsid w:val="00A81F55"/>
    <w:rsid w:val="00A836B7"/>
    <w:rsid w:val="00A841D7"/>
    <w:rsid w:val="00A8528B"/>
    <w:rsid w:val="00A903D3"/>
    <w:rsid w:val="00A90F2F"/>
    <w:rsid w:val="00A9275E"/>
    <w:rsid w:val="00A931F8"/>
    <w:rsid w:val="00A93D6E"/>
    <w:rsid w:val="00A9592F"/>
    <w:rsid w:val="00A97145"/>
    <w:rsid w:val="00A976B0"/>
    <w:rsid w:val="00AA00AC"/>
    <w:rsid w:val="00AA029D"/>
    <w:rsid w:val="00AA16BA"/>
    <w:rsid w:val="00AA3EB9"/>
    <w:rsid w:val="00AA5474"/>
    <w:rsid w:val="00AB000D"/>
    <w:rsid w:val="00AB1995"/>
    <w:rsid w:val="00AB34CE"/>
    <w:rsid w:val="00AB39B6"/>
    <w:rsid w:val="00AB3D8F"/>
    <w:rsid w:val="00AB5B5C"/>
    <w:rsid w:val="00AC04AB"/>
    <w:rsid w:val="00AC1686"/>
    <w:rsid w:val="00AC5343"/>
    <w:rsid w:val="00AC684E"/>
    <w:rsid w:val="00AC743D"/>
    <w:rsid w:val="00AD0625"/>
    <w:rsid w:val="00AD195B"/>
    <w:rsid w:val="00AD3963"/>
    <w:rsid w:val="00AD4300"/>
    <w:rsid w:val="00AD58FB"/>
    <w:rsid w:val="00AD5CF4"/>
    <w:rsid w:val="00AD6B54"/>
    <w:rsid w:val="00AE035D"/>
    <w:rsid w:val="00AE2353"/>
    <w:rsid w:val="00AE2F1B"/>
    <w:rsid w:val="00AE4DFC"/>
    <w:rsid w:val="00AF5D7E"/>
    <w:rsid w:val="00AF6213"/>
    <w:rsid w:val="00B00EF4"/>
    <w:rsid w:val="00B012A9"/>
    <w:rsid w:val="00B019AA"/>
    <w:rsid w:val="00B02930"/>
    <w:rsid w:val="00B0758D"/>
    <w:rsid w:val="00B1134D"/>
    <w:rsid w:val="00B11686"/>
    <w:rsid w:val="00B122F8"/>
    <w:rsid w:val="00B134F6"/>
    <w:rsid w:val="00B140B7"/>
    <w:rsid w:val="00B23B71"/>
    <w:rsid w:val="00B2456F"/>
    <w:rsid w:val="00B3085C"/>
    <w:rsid w:val="00B30BC3"/>
    <w:rsid w:val="00B31291"/>
    <w:rsid w:val="00B327C8"/>
    <w:rsid w:val="00B33D1B"/>
    <w:rsid w:val="00B34ED2"/>
    <w:rsid w:val="00B3512D"/>
    <w:rsid w:val="00B375EE"/>
    <w:rsid w:val="00B4010A"/>
    <w:rsid w:val="00B4107B"/>
    <w:rsid w:val="00B43B04"/>
    <w:rsid w:val="00B44840"/>
    <w:rsid w:val="00B44B65"/>
    <w:rsid w:val="00B44D1A"/>
    <w:rsid w:val="00B468E1"/>
    <w:rsid w:val="00B4751A"/>
    <w:rsid w:val="00B53411"/>
    <w:rsid w:val="00B5374A"/>
    <w:rsid w:val="00B57597"/>
    <w:rsid w:val="00B613DD"/>
    <w:rsid w:val="00B636B5"/>
    <w:rsid w:val="00B63873"/>
    <w:rsid w:val="00B6508D"/>
    <w:rsid w:val="00B672EE"/>
    <w:rsid w:val="00B7514B"/>
    <w:rsid w:val="00B77175"/>
    <w:rsid w:val="00B774CF"/>
    <w:rsid w:val="00B837DA"/>
    <w:rsid w:val="00B90663"/>
    <w:rsid w:val="00B91603"/>
    <w:rsid w:val="00B92A3B"/>
    <w:rsid w:val="00B93E24"/>
    <w:rsid w:val="00B96D56"/>
    <w:rsid w:val="00BA2E50"/>
    <w:rsid w:val="00BA3F6D"/>
    <w:rsid w:val="00BB4844"/>
    <w:rsid w:val="00BB56A2"/>
    <w:rsid w:val="00BB6F49"/>
    <w:rsid w:val="00BB7020"/>
    <w:rsid w:val="00BC003F"/>
    <w:rsid w:val="00BC1B2D"/>
    <w:rsid w:val="00BC20A8"/>
    <w:rsid w:val="00BC3A54"/>
    <w:rsid w:val="00BC52E9"/>
    <w:rsid w:val="00BD048B"/>
    <w:rsid w:val="00BD067A"/>
    <w:rsid w:val="00BD50B9"/>
    <w:rsid w:val="00BD53ED"/>
    <w:rsid w:val="00BE1762"/>
    <w:rsid w:val="00BE322E"/>
    <w:rsid w:val="00BE385D"/>
    <w:rsid w:val="00BE5E03"/>
    <w:rsid w:val="00BF00FB"/>
    <w:rsid w:val="00BF0480"/>
    <w:rsid w:val="00BF0B98"/>
    <w:rsid w:val="00BF1E7D"/>
    <w:rsid w:val="00BF3647"/>
    <w:rsid w:val="00BF7DCC"/>
    <w:rsid w:val="00C00715"/>
    <w:rsid w:val="00C00DDB"/>
    <w:rsid w:val="00C00F4E"/>
    <w:rsid w:val="00C011EA"/>
    <w:rsid w:val="00C01F4A"/>
    <w:rsid w:val="00C04A39"/>
    <w:rsid w:val="00C054A9"/>
    <w:rsid w:val="00C05A88"/>
    <w:rsid w:val="00C1011F"/>
    <w:rsid w:val="00C11E09"/>
    <w:rsid w:val="00C13956"/>
    <w:rsid w:val="00C15C2B"/>
    <w:rsid w:val="00C168E8"/>
    <w:rsid w:val="00C1717E"/>
    <w:rsid w:val="00C226B2"/>
    <w:rsid w:val="00C25AFE"/>
    <w:rsid w:val="00C26612"/>
    <w:rsid w:val="00C27221"/>
    <w:rsid w:val="00C31398"/>
    <w:rsid w:val="00C313A6"/>
    <w:rsid w:val="00C31D0D"/>
    <w:rsid w:val="00C31F09"/>
    <w:rsid w:val="00C34382"/>
    <w:rsid w:val="00C37628"/>
    <w:rsid w:val="00C3786B"/>
    <w:rsid w:val="00C413F7"/>
    <w:rsid w:val="00C414BB"/>
    <w:rsid w:val="00C44FB0"/>
    <w:rsid w:val="00C45B82"/>
    <w:rsid w:val="00C50610"/>
    <w:rsid w:val="00C5603D"/>
    <w:rsid w:val="00C56600"/>
    <w:rsid w:val="00C56B0A"/>
    <w:rsid w:val="00C620A3"/>
    <w:rsid w:val="00C65D56"/>
    <w:rsid w:val="00C65EE4"/>
    <w:rsid w:val="00C66201"/>
    <w:rsid w:val="00C66F95"/>
    <w:rsid w:val="00C73294"/>
    <w:rsid w:val="00C7334A"/>
    <w:rsid w:val="00C75B84"/>
    <w:rsid w:val="00C81CFF"/>
    <w:rsid w:val="00C829A0"/>
    <w:rsid w:val="00C851EF"/>
    <w:rsid w:val="00C85D98"/>
    <w:rsid w:val="00C86407"/>
    <w:rsid w:val="00C909FC"/>
    <w:rsid w:val="00C93A2C"/>
    <w:rsid w:val="00C93B33"/>
    <w:rsid w:val="00C9426D"/>
    <w:rsid w:val="00C94CE2"/>
    <w:rsid w:val="00C96357"/>
    <w:rsid w:val="00CA2418"/>
    <w:rsid w:val="00CA2934"/>
    <w:rsid w:val="00CA3CB0"/>
    <w:rsid w:val="00CA4D30"/>
    <w:rsid w:val="00CA6C8C"/>
    <w:rsid w:val="00CB064C"/>
    <w:rsid w:val="00CB3C9A"/>
    <w:rsid w:val="00CB4147"/>
    <w:rsid w:val="00CB428E"/>
    <w:rsid w:val="00CB480A"/>
    <w:rsid w:val="00CD3492"/>
    <w:rsid w:val="00CD3FCA"/>
    <w:rsid w:val="00CD6EEC"/>
    <w:rsid w:val="00CE3ADB"/>
    <w:rsid w:val="00CE492D"/>
    <w:rsid w:val="00CF1DA2"/>
    <w:rsid w:val="00CF1DE7"/>
    <w:rsid w:val="00CF287B"/>
    <w:rsid w:val="00CF718A"/>
    <w:rsid w:val="00D0000A"/>
    <w:rsid w:val="00D01965"/>
    <w:rsid w:val="00D021C5"/>
    <w:rsid w:val="00D05E1C"/>
    <w:rsid w:val="00D107EB"/>
    <w:rsid w:val="00D11B09"/>
    <w:rsid w:val="00D11C77"/>
    <w:rsid w:val="00D20581"/>
    <w:rsid w:val="00D24BF9"/>
    <w:rsid w:val="00D26EBA"/>
    <w:rsid w:val="00D31CDD"/>
    <w:rsid w:val="00D326B3"/>
    <w:rsid w:val="00D33B6B"/>
    <w:rsid w:val="00D358B2"/>
    <w:rsid w:val="00D35D52"/>
    <w:rsid w:val="00D36769"/>
    <w:rsid w:val="00D450E7"/>
    <w:rsid w:val="00D5006D"/>
    <w:rsid w:val="00D55015"/>
    <w:rsid w:val="00D55F89"/>
    <w:rsid w:val="00D564D7"/>
    <w:rsid w:val="00D57CF1"/>
    <w:rsid w:val="00D620A2"/>
    <w:rsid w:val="00D63D34"/>
    <w:rsid w:val="00D64EFD"/>
    <w:rsid w:val="00D66096"/>
    <w:rsid w:val="00D71031"/>
    <w:rsid w:val="00D712B3"/>
    <w:rsid w:val="00D75CC5"/>
    <w:rsid w:val="00D765B2"/>
    <w:rsid w:val="00D8287A"/>
    <w:rsid w:val="00D85CE5"/>
    <w:rsid w:val="00D86213"/>
    <w:rsid w:val="00D90187"/>
    <w:rsid w:val="00D9026F"/>
    <w:rsid w:val="00D90389"/>
    <w:rsid w:val="00D93E66"/>
    <w:rsid w:val="00D94BFE"/>
    <w:rsid w:val="00D952C7"/>
    <w:rsid w:val="00D9641D"/>
    <w:rsid w:val="00D96B65"/>
    <w:rsid w:val="00D96B9D"/>
    <w:rsid w:val="00DA1FA5"/>
    <w:rsid w:val="00DA335B"/>
    <w:rsid w:val="00DA50CE"/>
    <w:rsid w:val="00DA6D40"/>
    <w:rsid w:val="00DB270D"/>
    <w:rsid w:val="00DB4171"/>
    <w:rsid w:val="00DB44F9"/>
    <w:rsid w:val="00DB5176"/>
    <w:rsid w:val="00DC0103"/>
    <w:rsid w:val="00DC1CEC"/>
    <w:rsid w:val="00DC22CC"/>
    <w:rsid w:val="00DC500B"/>
    <w:rsid w:val="00DC605F"/>
    <w:rsid w:val="00DC6DD7"/>
    <w:rsid w:val="00DC6EC4"/>
    <w:rsid w:val="00DD10E5"/>
    <w:rsid w:val="00DD583A"/>
    <w:rsid w:val="00DD7E44"/>
    <w:rsid w:val="00DE474D"/>
    <w:rsid w:val="00DE787D"/>
    <w:rsid w:val="00DE79FA"/>
    <w:rsid w:val="00DF1492"/>
    <w:rsid w:val="00DF244A"/>
    <w:rsid w:val="00DF2472"/>
    <w:rsid w:val="00DF477D"/>
    <w:rsid w:val="00DF7C6F"/>
    <w:rsid w:val="00E032C1"/>
    <w:rsid w:val="00E04146"/>
    <w:rsid w:val="00E072E3"/>
    <w:rsid w:val="00E07693"/>
    <w:rsid w:val="00E107ED"/>
    <w:rsid w:val="00E10B03"/>
    <w:rsid w:val="00E11B01"/>
    <w:rsid w:val="00E12C69"/>
    <w:rsid w:val="00E14DC0"/>
    <w:rsid w:val="00E17012"/>
    <w:rsid w:val="00E201A3"/>
    <w:rsid w:val="00E20540"/>
    <w:rsid w:val="00E24A50"/>
    <w:rsid w:val="00E25A71"/>
    <w:rsid w:val="00E306A4"/>
    <w:rsid w:val="00E3505C"/>
    <w:rsid w:val="00E35294"/>
    <w:rsid w:val="00E35458"/>
    <w:rsid w:val="00E43FF3"/>
    <w:rsid w:val="00E459E5"/>
    <w:rsid w:val="00E52347"/>
    <w:rsid w:val="00E52E79"/>
    <w:rsid w:val="00E5516B"/>
    <w:rsid w:val="00E55DF5"/>
    <w:rsid w:val="00E576B2"/>
    <w:rsid w:val="00E64FDC"/>
    <w:rsid w:val="00E66119"/>
    <w:rsid w:val="00E744E9"/>
    <w:rsid w:val="00E80534"/>
    <w:rsid w:val="00E81F55"/>
    <w:rsid w:val="00E84EB4"/>
    <w:rsid w:val="00E84F4E"/>
    <w:rsid w:val="00E86EFF"/>
    <w:rsid w:val="00E87464"/>
    <w:rsid w:val="00E91F42"/>
    <w:rsid w:val="00E94C44"/>
    <w:rsid w:val="00E95C9C"/>
    <w:rsid w:val="00E960E0"/>
    <w:rsid w:val="00E967B0"/>
    <w:rsid w:val="00E96BDD"/>
    <w:rsid w:val="00EA03A1"/>
    <w:rsid w:val="00EA20C8"/>
    <w:rsid w:val="00EA2313"/>
    <w:rsid w:val="00EA2356"/>
    <w:rsid w:val="00EA2EF1"/>
    <w:rsid w:val="00EA62FE"/>
    <w:rsid w:val="00EB0F78"/>
    <w:rsid w:val="00EB1E28"/>
    <w:rsid w:val="00EB35BD"/>
    <w:rsid w:val="00EB4D76"/>
    <w:rsid w:val="00EB655A"/>
    <w:rsid w:val="00EB718B"/>
    <w:rsid w:val="00EB7975"/>
    <w:rsid w:val="00EB7B7D"/>
    <w:rsid w:val="00EC13D8"/>
    <w:rsid w:val="00EC1462"/>
    <w:rsid w:val="00EC5829"/>
    <w:rsid w:val="00EC5BEA"/>
    <w:rsid w:val="00EC6968"/>
    <w:rsid w:val="00EC7AED"/>
    <w:rsid w:val="00ED07C0"/>
    <w:rsid w:val="00ED2E7D"/>
    <w:rsid w:val="00ED3FCC"/>
    <w:rsid w:val="00ED406D"/>
    <w:rsid w:val="00ED6844"/>
    <w:rsid w:val="00ED7695"/>
    <w:rsid w:val="00EE0E91"/>
    <w:rsid w:val="00EE4E63"/>
    <w:rsid w:val="00EF024B"/>
    <w:rsid w:val="00EF12EC"/>
    <w:rsid w:val="00EF3E74"/>
    <w:rsid w:val="00EF72DC"/>
    <w:rsid w:val="00EF76B7"/>
    <w:rsid w:val="00EF76CE"/>
    <w:rsid w:val="00F0245C"/>
    <w:rsid w:val="00F056DC"/>
    <w:rsid w:val="00F058A5"/>
    <w:rsid w:val="00F058B6"/>
    <w:rsid w:val="00F11181"/>
    <w:rsid w:val="00F1342B"/>
    <w:rsid w:val="00F13E86"/>
    <w:rsid w:val="00F14CC0"/>
    <w:rsid w:val="00F14F15"/>
    <w:rsid w:val="00F15A24"/>
    <w:rsid w:val="00F15A94"/>
    <w:rsid w:val="00F17732"/>
    <w:rsid w:val="00F17BD2"/>
    <w:rsid w:val="00F23028"/>
    <w:rsid w:val="00F2321F"/>
    <w:rsid w:val="00F24C2F"/>
    <w:rsid w:val="00F2694F"/>
    <w:rsid w:val="00F27432"/>
    <w:rsid w:val="00F27A63"/>
    <w:rsid w:val="00F30131"/>
    <w:rsid w:val="00F31C4A"/>
    <w:rsid w:val="00F33E0A"/>
    <w:rsid w:val="00F349A7"/>
    <w:rsid w:val="00F36B59"/>
    <w:rsid w:val="00F37D9A"/>
    <w:rsid w:val="00F4095D"/>
    <w:rsid w:val="00F40AAE"/>
    <w:rsid w:val="00F4125B"/>
    <w:rsid w:val="00F41778"/>
    <w:rsid w:val="00F41850"/>
    <w:rsid w:val="00F44ADD"/>
    <w:rsid w:val="00F45CED"/>
    <w:rsid w:val="00F46B0C"/>
    <w:rsid w:val="00F507BF"/>
    <w:rsid w:val="00F51A58"/>
    <w:rsid w:val="00F51EEB"/>
    <w:rsid w:val="00F554C2"/>
    <w:rsid w:val="00F571DA"/>
    <w:rsid w:val="00F608D4"/>
    <w:rsid w:val="00F609FD"/>
    <w:rsid w:val="00F6444E"/>
    <w:rsid w:val="00F72720"/>
    <w:rsid w:val="00F77215"/>
    <w:rsid w:val="00F77F08"/>
    <w:rsid w:val="00F82DE5"/>
    <w:rsid w:val="00F84882"/>
    <w:rsid w:val="00F84BED"/>
    <w:rsid w:val="00F859DE"/>
    <w:rsid w:val="00F85CC3"/>
    <w:rsid w:val="00F86B29"/>
    <w:rsid w:val="00F87EC0"/>
    <w:rsid w:val="00F91859"/>
    <w:rsid w:val="00F94249"/>
    <w:rsid w:val="00F94C4C"/>
    <w:rsid w:val="00F96160"/>
    <w:rsid w:val="00F97843"/>
    <w:rsid w:val="00FA0C50"/>
    <w:rsid w:val="00FA2108"/>
    <w:rsid w:val="00FA5C08"/>
    <w:rsid w:val="00FB355C"/>
    <w:rsid w:val="00FB3ED1"/>
    <w:rsid w:val="00FB426E"/>
    <w:rsid w:val="00FB5170"/>
    <w:rsid w:val="00FB74AD"/>
    <w:rsid w:val="00FC2E80"/>
    <w:rsid w:val="00FC362E"/>
    <w:rsid w:val="00FC4E4A"/>
    <w:rsid w:val="00FC6995"/>
    <w:rsid w:val="00FD04CF"/>
    <w:rsid w:val="00FD3F9E"/>
    <w:rsid w:val="00FD44B7"/>
    <w:rsid w:val="00FD4534"/>
    <w:rsid w:val="00FD6DD4"/>
    <w:rsid w:val="00FE0E25"/>
    <w:rsid w:val="00FE216B"/>
    <w:rsid w:val="00FE3CB4"/>
    <w:rsid w:val="00FE3D7E"/>
    <w:rsid w:val="00FE5410"/>
    <w:rsid w:val="00FE579D"/>
    <w:rsid w:val="00FE584F"/>
    <w:rsid w:val="00FE5FD7"/>
    <w:rsid w:val="00FF0024"/>
    <w:rsid w:val="00FF0613"/>
    <w:rsid w:val="00FF0CCF"/>
    <w:rsid w:val="00FF0CE2"/>
    <w:rsid w:val="00FF0EB2"/>
    <w:rsid w:val="00FF1310"/>
    <w:rsid w:val="00FF24FE"/>
    <w:rsid w:val="00FF3A6F"/>
    <w:rsid w:val="00FF5C8D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272340"/>
  <w15:docId w15:val="{728224DF-690D-4B8B-BA65-F03715A3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5C2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B3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97B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53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9708A-47C5-4768-80B8-E97A4549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Balıkesir Üniversitesi</vt:lpstr>
    </vt:vector>
  </TitlesOfParts>
  <Company>Balıkesir Üniversitesi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Balıkesir Üniversitesi</dc:title>
  <dc:creator>M.M.F.</dc:creator>
  <cp:lastModifiedBy>samet</cp:lastModifiedBy>
  <cp:revision>5</cp:revision>
  <cp:lastPrinted>2022-09-29T08:45:00Z</cp:lastPrinted>
  <dcterms:created xsi:type="dcterms:W3CDTF">2025-09-12T07:06:00Z</dcterms:created>
  <dcterms:modified xsi:type="dcterms:W3CDTF">2025-09-16T08:24:00Z</dcterms:modified>
</cp:coreProperties>
</file>