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463" w:type="dxa"/>
        <w:tblInd w:w="-5" w:type="dxa"/>
        <w:tblLook w:val="04A0" w:firstRow="1" w:lastRow="0" w:firstColumn="1" w:lastColumn="0" w:noHBand="0" w:noVBand="1"/>
      </w:tblPr>
      <w:tblGrid>
        <w:gridCol w:w="7556"/>
        <w:gridCol w:w="1197"/>
        <w:gridCol w:w="1710"/>
      </w:tblGrid>
      <w:tr w:rsidR="00A44662" w14:paraId="59B91F2D" w14:textId="77777777" w:rsidTr="00D75A09">
        <w:trPr>
          <w:trHeight w:val="42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3165A6D9" w14:textId="77777777" w:rsidTr="00D75A09">
        <w:trPr>
          <w:trHeight w:val="12143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42852F09" w:rsidR="00A44662" w:rsidRDefault="00A44662"/>
          <w:p w14:paraId="1D991D17" w14:textId="04657F64" w:rsidR="00A44662" w:rsidRDefault="00A44662">
            <w:pPr>
              <w:jc w:val="center"/>
              <w:rPr>
                <w:b/>
                <w:bCs/>
              </w:rPr>
            </w:pPr>
          </w:p>
          <w:p w14:paraId="15FDACBC" w14:textId="79A3D4D0" w:rsidR="00A44662" w:rsidRDefault="00A44662">
            <w:pPr>
              <w:jc w:val="center"/>
              <w:rPr>
                <w:b/>
                <w:bCs/>
              </w:rPr>
            </w:pPr>
          </w:p>
          <w:p w14:paraId="3FD876AC" w14:textId="1D2828B9" w:rsidR="00A44662" w:rsidRDefault="007C09FA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2AE276E" wp14:editId="203253D0">
                      <wp:simplePos x="0" y="0"/>
                      <wp:positionH relativeFrom="column">
                        <wp:posOffset>854075</wp:posOffset>
                      </wp:positionH>
                      <wp:positionV relativeFrom="paragraph">
                        <wp:posOffset>15875</wp:posOffset>
                      </wp:positionV>
                      <wp:extent cx="3162300" cy="838200"/>
                      <wp:effectExtent l="0" t="0" r="19050" b="19050"/>
                      <wp:wrapNone/>
                      <wp:docPr id="4" name="Akış Çizelgesi: Sonlandırıcı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62300" cy="8382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2FE00" w14:textId="6208A875" w:rsidR="009F7AA3" w:rsidRPr="007C09FA" w:rsidRDefault="00794C8B" w:rsidP="005D159D">
                                  <w:pPr>
                                    <w:jc w:val="center"/>
                                    <w:rPr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Sınav</w:t>
                                  </w:r>
                                  <w:r w:rsidR="00461A50" w:rsidRPr="007C09FA">
                                    <w:rPr>
                                      <w:sz w:val="16"/>
                                    </w:rPr>
                                    <w:t xml:space="preserve"> notunda maddi hata olduğunu düşünen öğrenci sınav sonuçlarının ilanını izleyen 3 iş günü içinde dilekçe ile </w:t>
                                  </w:r>
                                  <w:r w:rsidR="001B5A81">
                                    <w:rPr>
                                      <w:sz w:val="16"/>
                                    </w:rPr>
                                    <w:t>Müdürlüğe b</w:t>
                                  </w:r>
                                  <w:r w:rsidR="00461A50" w:rsidRPr="007C09FA">
                                    <w:rPr>
                                      <w:sz w:val="16"/>
                                    </w:rPr>
                                    <w:t>aşvurur.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4" o:spid="_x0000_s1026" type="#_x0000_t116" style="position:absolute;left:0;text-align:left;margin-left:67.25pt;margin-top:1.25pt;width:249pt;height:6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">
                      <v:textbox>
                        <w:txbxContent>
                          <w:p w14:paraId="13A2FE00" w14:textId="6208A875" w:rsidR="009F7AA3" w:rsidRPr="007C09FA" w:rsidRDefault="00794C8B" w:rsidP="005D159D">
                            <w:pPr>
                              <w:jc w:val="center"/>
                              <w:rPr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Sınav</w:t>
                            </w:r>
                            <w:r w:rsidR="00461A50" w:rsidRPr="007C09FA">
                              <w:rPr>
                                <w:sz w:val="16"/>
                              </w:rPr>
                              <w:t xml:space="preserve"> notunda maddi hata olduğunu düşünen öğrenci sınav sonuçlarının ilanını izleyen 3 iş günü içinde dilekçe ile </w:t>
                            </w:r>
                            <w:r w:rsidR="001B5A81">
                              <w:rPr>
                                <w:sz w:val="16"/>
                              </w:rPr>
                              <w:t>Müdürlüğe b</w:t>
                            </w:r>
                            <w:r w:rsidR="00461A50" w:rsidRPr="007C09FA">
                              <w:rPr>
                                <w:sz w:val="16"/>
                              </w:rPr>
                              <w:t>aşvurur.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4D7E2C" w14:textId="00A7DC0D" w:rsidR="00A44662" w:rsidRDefault="00A44662">
            <w:pPr>
              <w:jc w:val="center"/>
              <w:rPr>
                <w:b/>
                <w:bCs/>
              </w:rPr>
            </w:pPr>
          </w:p>
          <w:p w14:paraId="2DEE4816" w14:textId="73BEE343" w:rsidR="00C944AE" w:rsidRDefault="00C944AE">
            <w:pPr>
              <w:jc w:val="center"/>
              <w:rPr>
                <w:b/>
                <w:bCs/>
              </w:rPr>
            </w:pPr>
          </w:p>
          <w:p w14:paraId="29502F43" w14:textId="440F2460" w:rsidR="00A44662" w:rsidRDefault="00A44662">
            <w:pPr>
              <w:jc w:val="center"/>
              <w:rPr>
                <w:b/>
                <w:bCs/>
              </w:rPr>
            </w:pPr>
          </w:p>
          <w:p w14:paraId="0431EAD2" w14:textId="526E7C0C" w:rsidR="00A44662" w:rsidRDefault="00461A5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5999865" wp14:editId="36202EE2">
                      <wp:simplePos x="0" y="0"/>
                      <wp:positionH relativeFrom="column">
                        <wp:posOffset>2386965</wp:posOffset>
                      </wp:positionH>
                      <wp:positionV relativeFrom="paragraph">
                        <wp:posOffset>172085</wp:posOffset>
                      </wp:positionV>
                      <wp:extent cx="0" cy="491490"/>
                      <wp:effectExtent l="76200" t="0" r="57150" b="60960"/>
                      <wp:wrapNone/>
                      <wp:docPr id="1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149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41D6EAE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" o:spid="_x0000_s1026" type="#_x0000_t32" style="position:absolute;margin-left:187.95pt;margin-top:13.55pt;width:0;height:38.7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" strokecolor="black [3213]">
                      <v:stroke endarrow="block"/>
                    </v:shape>
                  </w:pict>
                </mc:Fallback>
              </mc:AlternateContent>
            </w:r>
          </w:p>
          <w:p w14:paraId="0A0A26BA" w14:textId="0D35579B" w:rsidR="00A44662" w:rsidRDefault="00A44662">
            <w:pPr>
              <w:jc w:val="center"/>
              <w:rPr>
                <w:b/>
                <w:bCs/>
              </w:rPr>
            </w:pPr>
          </w:p>
          <w:p w14:paraId="427C5608" w14:textId="080EDAF1" w:rsidR="00A44662" w:rsidRDefault="00A44662">
            <w:pPr>
              <w:jc w:val="center"/>
              <w:rPr>
                <w:b/>
                <w:bCs/>
              </w:rPr>
            </w:pPr>
          </w:p>
          <w:p w14:paraId="36FD4E0B" w14:textId="1B60EF7D" w:rsidR="00A44662" w:rsidRDefault="00A44662">
            <w:pPr>
              <w:jc w:val="center"/>
              <w:rPr>
                <w:b/>
                <w:bCs/>
              </w:rPr>
            </w:pPr>
          </w:p>
          <w:p w14:paraId="2EA7CD5F" w14:textId="70D0525E" w:rsidR="00A44662" w:rsidRDefault="00461A5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24C3010" wp14:editId="05DCDF34">
                      <wp:simplePos x="0" y="0"/>
                      <wp:positionH relativeFrom="column">
                        <wp:posOffset>803910</wp:posOffset>
                      </wp:positionH>
                      <wp:positionV relativeFrom="paragraph">
                        <wp:posOffset>12065</wp:posOffset>
                      </wp:positionV>
                      <wp:extent cx="3215640" cy="619125"/>
                      <wp:effectExtent l="0" t="0" r="22860" b="2857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5640" cy="6191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94FD26" w14:textId="64353B06" w:rsidR="00C944AE" w:rsidRPr="006E1076" w:rsidRDefault="00461A50" w:rsidP="0095768C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 w:rsidR="001B5A81"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 xml:space="preserve">ilekçe </w:t>
                                  </w:r>
                                  <w:r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>Bölüm Başkanlığına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7" style="position:absolute;left:0;text-align:left;margin-left:63.3pt;margin-top:.95pt;width:253.2pt;height:4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" filled="f" strokecolor="black [3213]" strokeweight="1pt">
                      <v:textbox>
                        <w:txbxContent>
                          <w:p w14:paraId="3794FD26" w14:textId="64353B06" w:rsidR="00C944AE" w:rsidRPr="006E1076" w:rsidRDefault="00461A50" w:rsidP="0095768C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D</w:t>
                            </w:r>
                            <w:r w:rsidR="001B5A81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ilekçe </w:t>
                            </w:r>
                            <w:bookmarkStart w:id="1" w:name="_GoBack"/>
                            <w:bookmarkEnd w:id="1"/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Bölüm Başkanlığına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67E7306" w14:textId="77777777" w:rsidR="00A44662" w:rsidRDefault="00A44662">
            <w:pPr>
              <w:jc w:val="center"/>
              <w:rPr>
                <w:b/>
                <w:bCs/>
              </w:rPr>
            </w:pPr>
          </w:p>
          <w:p w14:paraId="6C0FB240" w14:textId="3011E9A5" w:rsidR="00A44662" w:rsidRDefault="00A44662">
            <w:pPr>
              <w:jc w:val="center"/>
              <w:rPr>
                <w:b/>
                <w:bCs/>
              </w:rPr>
            </w:pPr>
          </w:p>
          <w:p w14:paraId="313631DE" w14:textId="7AE70C71" w:rsidR="00A44662" w:rsidRDefault="00A44662">
            <w:pPr>
              <w:jc w:val="center"/>
              <w:rPr>
                <w:b/>
                <w:bCs/>
              </w:rPr>
            </w:pPr>
          </w:p>
          <w:p w14:paraId="0723EBCA" w14:textId="0CD533E1" w:rsidR="00A44662" w:rsidRDefault="00461A5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A920B86" wp14:editId="5343A8BD">
                      <wp:simplePos x="0" y="0"/>
                      <wp:positionH relativeFrom="column">
                        <wp:posOffset>2420620</wp:posOffset>
                      </wp:positionH>
                      <wp:positionV relativeFrom="paragraph">
                        <wp:posOffset>29845</wp:posOffset>
                      </wp:positionV>
                      <wp:extent cx="0" cy="491490"/>
                      <wp:effectExtent l="76200" t="0" r="57150" b="60960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149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7110C933" id="Düz Ok Bağlayıcısı 6" o:spid="_x0000_s1026" type="#_x0000_t32" style="position:absolute;margin-left:190.6pt;margin-top:2.35pt;width:0;height:38.7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" strokecolor="black [3213]">
                      <v:stroke endarrow="block"/>
                    </v:shape>
                  </w:pict>
                </mc:Fallback>
              </mc:AlternateContent>
            </w:r>
          </w:p>
          <w:p w14:paraId="08196B92" w14:textId="060BF52B" w:rsidR="00A44662" w:rsidRDefault="0095768C">
            <w:pPr>
              <w:jc w:val="center"/>
              <w:rPr>
                <w:b/>
                <w:bCs/>
              </w:rPr>
            </w:pPr>
            <w:r>
              <w:rPr>
                <w:rFonts w:asciiTheme="minorHAnsi" w:hAnsiTheme="minorHAnsi" w:cstheme="minorBidi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6D29C826" wp14:editId="27685783">
                      <wp:simplePos x="0" y="0"/>
                      <wp:positionH relativeFrom="column">
                        <wp:posOffset>4697095</wp:posOffset>
                      </wp:positionH>
                      <wp:positionV relativeFrom="paragraph">
                        <wp:posOffset>187325</wp:posOffset>
                      </wp:positionV>
                      <wp:extent cx="801370" cy="215265"/>
                      <wp:effectExtent l="0" t="0" r="0" b="0"/>
                      <wp:wrapNone/>
                      <wp:docPr id="1487207284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1370" cy="215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B224F3E" w14:textId="77777777" w:rsidR="00461A50" w:rsidRDefault="00461A50" w:rsidP="0095768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E46CA8C" w14:textId="77777777" w:rsidR="00461A50" w:rsidRDefault="00461A50" w:rsidP="0095768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CD55291" w14:textId="77777777" w:rsidR="00461A50" w:rsidRDefault="00461A50" w:rsidP="0095768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57E8B3C" w14:textId="2CA10978" w:rsidR="0095768C" w:rsidRDefault="00461A50" w:rsidP="0095768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Bölüm </w:t>
                                  </w:r>
                                  <w:r w:rsidR="00AD1EF7">
                                    <w:rPr>
                                      <w:sz w:val="16"/>
                                      <w:szCs w:val="16"/>
                                    </w:rPr>
                                    <w:t>Başkanlığı</w:t>
                                  </w:r>
                                </w:p>
                                <w:p w14:paraId="5723915D" w14:textId="4DFE07D0" w:rsidR="002520A1" w:rsidRDefault="002520A1" w:rsidP="002520A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6D29C8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5" o:spid="_x0000_s1028" type="#_x0000_t202" style="position:absolute;left:0;text-align:left;margin-left:369.85pt;margin-top:14.75pt;width:63.1pt;height:16.9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" filled="f" stroked="f">
                      <v:textbox style="mso-fit-shape-to-text:t">
                        <w:txbxContent>
                          <w:p w14:paraId="4B224F3E" w14:textId="77777777" w:rsidR="00461A50" w:rsidRDefault="00461A50" w:rsidP="0095768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E46CA8C" w14:textId="77777777" w:rsidR="00461A50" w:rsidRDefault="00461A50" w:rsidP="0095768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CD55291" w14:textId="77777777" w:rsidR="00461A50" w:rsidRDefault="00461A50" w:rsidP="0095768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57E8B3C" w14:textId="2CA10978" w:rsidR="0095768C" w:rsidRDefault="00461A50" w:rsidP="0095768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Bölüm </w:t>
                            </w:r>
                            <w:r w:rsidR="00AD1EF7">
                              <w:rPr>
                                <w:sz w:val="16"/>
                                <w:szCs w:val="16"/>
                              </w:rPr>
                              <w:t>Başkanlığı</w:t>
                            </w:r>
                          </w:p>
                          <w:p w14:paraId="5723915D" w14:textId="4DFE07D0" w:rsidR="002520A1" w:rsidRDefault="002520A1" w:rsidP="002520A1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406295" w14:textId="5720F734" w:rsidR="00A44662" w:rsidRDefault="00A44662">
            <w:pPr>
              <w:jc w:val="center"/>
              <w:rPr>
                <w:b/>
                <w:bCs/>
              </w:rPr>
            </w:pPr>
          </w:p>
          <w:p w14:paraId="0B12BDDB" w14:textId="26B872EA" w:rsidR="00A44662" w:rsidRDefault="00461A5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75AE6F" wp14:editId="5C1DFCEB">
                      <wp:simplePos x="0" y="0"/>
                      <wp:positionH relativeFrom="column">
                        <wp:posOffset>800735</wp:posOffset>
                      </wp:positionH>
                      <wp:positionV relativeFrom="paragraph">
                        <wp:posOffset>25400</wp:posOffset>
                      </wp:positionV>
                      <wp:extent cx="3248025" cy="857250"/>
                      <wp:effectExtent l="0" t="0" r="28575" b="19050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8025" cy="857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9A0666" w14:textId="2FCE804C" w:rsidR="00C944AE" w:rsidRPr="006E1076" w:rsidRDefault="00461A50" w:rsidP="000055DB">
                                  <w:pPr>
                                    <w:pStyle w:val="Default"/>
                                    <w:spacing w:before="12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61A50"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>Bölüm Başkanlığı öğrencinin dilekçesini ilgili Öğretim Elemanına kontrol edilmek üzere iletir. Öğrencinin notunda herhangi bir hata varsa ilgili öğretim elemanı tarafından verilen maddi hata dilekçesi Bölüm Başkanlığı tar</w:t>
                                  </w:r>
                                  <w:r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>afından resmi yazı ile Müdürlüğe</w:t>
                                  </w:r>
                                  <w:r w:rsidRPr="00461A50"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 xml:space="preserve"> gönderilir.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175AE6F" id="Dikdörtgen 5" o:spid="_x0000_s1029" style="position:absolute;left:0;text-align:left;margin-left:63.05pt;margin-top:2pt;width:255.75pt;height:6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">
                      <v:textbox>
                        <w:txbxContent>
                          <w:p w14:paraId="629A0666" w14:textId="2FCE804C" w:rsidR="00C944AE" w:rsidRPr="006E1076" w:rsidRDefault="00461A50" w:rsidP="000055DB">
                            <w:pPr>
                              <w:pStyle w:val="Default"/>
                              <w:spacing w:before="12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61A50">
                              <w:rPr>
                                <w:bCs/>
                                <w:sz w:val="18"/>
                                <w:szCs w:val="18"/>
                              </w:rPr>
                              <w:t>Bölüm Başkanlığı öğrencinin dilekçesini ilgili Öğretim Elemanına kontrol edilmek üzere iletir. Öğrencinin notunda herhangi bir hata varsa ilgili öğretim elemanı tarafından verilen maddi hata dilekçesi Bölüm Başkanlığı tar</w:t>
                            </w: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afından resmi yazı ile Müdürlüğe</w:t>
                            </w:r>
                            <w:r w:rsidRPr="00461A50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90A3839" w14:textId="56568E14" w:rsidR="00A44662" w:rsidRDefault="00A44662">
            <w:pPr>
              <w:jc w:val="center"/>
              <w:rPr>
                <w:b/>
                <w:bCs/>
              </w:rPr>
            </w:pPr>
          </w:p>
          <w:p w14:paraId="481BCF5A" w14:textId="6A2092B8" w:rsidR="00A44662" w:rsidRDefault="00A44662">
            <w:pPr>
              <w:jc w:val="center"/>
              <w:rPr>
                <w:b/>
                <w:bCs/>
              </w:rPr>
            </w:pPr>
          </w:p>
          <w:p w14:paraId="6DEE9811" w14:textId="69EC7466" w:rsidR="00A44662" w:rsidRDefault="00A44662">
            <w:pPr>
              <w:jc w:val="center"/>
              <w:rPr>
                <w:b/>
                <w:bCs/>
              </w:rPr>
            </w:pPr>
          </w:p>
          <w:p w14:paraId="754CC559" w14:textId="6892C0EF" w:rsidR="00A44662" w:rsidRDefault="00A44662">
            <w:pPr>
              <w:jc w:val="center"/>
              <w:rPr>
                <w:b/>
                <w:bCs/>
              </w:rPr>
            </w:pPr>
          </w:p>
          <w:p w14:paraId="1D3BED3B" w14:textId="61007D05" w:rsidR="00A44662" w:rsidRDefault="00461A5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2587C0D" wp14:editId="490A683F">
                      <wp:simplePos x="0" y="0"/>
                      <wp:positionH relativeFrom="column">
                        <wp:posOffset>2437765</wp:posOffset>
                      </wp:positionH>
                      <wp:positionV relativeFrom="paragraph">
                        <wp:posOffset>48260</wp:posOffset>
                      </wp:positionV>
                      <wp:extent cx="0" cy="491490"/>
                      <wp:effectExtent l="76200" t="0" r="57150" b="60960"/>
                      <wp:wrapNone/>
                      <wp:docPr id="7" name="Düz Ok Bağlayıcısı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149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74995D11" id="Düz Ok Bağlayıcısı 7" o:spid="_x0000_s1026" type="#_x0000_t32" style="position:absolute;margin-left:191.95pt;margin-top:3.8pt;width:0;height:38.7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" strokecolor="black [3213]">
                      <v:stroke endarrow="block"/>
                    </v:shape>
                  </w:pict>
                </mc:Fallback>
              </mc:AlternateContent>
            </w:r>
          </w:p>
          <w:p w14:paraId="1F08BAB1" w14:textId="1BD67B4E" w:rsidR="00A44662" w:rsidRDefault="00A44662">
            <w:pPr>
              <w:jc w:val="center"/>
              <w:rPr>
                <w:b/>
                <w:bCs/>
              </w:rPr>
            </w:pPr>
          </w:p>
          <w:p w14:paraId="2CEECC01" w14:textId="28C0F388" w:rsidR="00D33A1E" w:rsidRDefault="00D33A1E">
            <w:pPr>
              <w:jc w:val="center"/>
              <w:rPr>
                <w:b/>
                <w:bCs/>
              </w:rPr>
            </w:pPr>
          </w:p>
          <w:p w14:paraId="60150293" w14:textId="0D4B701E" w:rsidR="00D33A1E" w:rsidRDefault="00461A5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629491F" wp14:editId="785B6E6E">
                      <wp:simplePos x="0" y="0"/>
                      <wp:positionH relativeFrom="column">
                        <wp:posOffset>1238885</wp:posOffset>
                      </wp:positionH>
                      <wp:positionV relativeFrom="paragraph">
                        <wp:posOffset>62230</wp:posOffset>
                      </wp:positionV>
                      <wp:extent cx="2400300" cy="809625"/>
                      <wp:effectExtent l="0" t="0" r="19050" b="28575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80962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D8443A" w14:textId="61986AE2" w:rsidR="00C944AE" w:rsidRPr="007C09FA" w:rsidRDefault="00461A50" w:rsidP="005D159D">
                                  <w:pPr>
                                    <w:jc w:val="center"/>
                                    <w:rPr>
                                      <w:sz w:val="12"/>
                                      <w:szCs w:val="16"/>
                                    </w:rPr>
                                  </w:pPr>
                                  <w:r w:rsidRPr="007C09FA">
                                    <w:rPr>
                                      <w:sz w:val="16"/>
                                    </w:rPr>
                                    <w:t xml:space="preserve">Gelen evrak Müdürlük Öğrenci İşleri Birimi tarafından incelenir. </w:t>
                                  </w:r>
                                  <w:r w:rsidR="00794C8B">
                                    <w:rPr>
                                      <w:sz w:val="16"/>
                                    </w:rPr>
                                    <w:t>Yüksekokul</w:t>
                                  </w:r>
                                  <w:r w:rsidRPr="007C09FA">
                                    <w:rPr>
                                      <w:sz w:val="16"/>
                                    </w:rPr>
                                    <w:t xml:space="preserve"> Yönetim Kuruluna sunularak karara bağlanır. Karar çerçevesinde not düzeltme işlemi yapılır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" o:spid="_x0000_s1030" type="#_x0000_t116" style="position:absolute;left:0;text-align:left;margin-left:97.55pt;margin-top:4.9pt;width:189pt;height:63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">
                      <v:textbox>
                        <w:txbxContent>
                          <w:p w14:paraId="78D8443A" w14:textId="61986AE2" w:rsidR="00C944AE" w:rsidRPr="007C09FA" w:rsidRDefault="00461A50" w:rsidP="005D159D">
                            <w:pPr>
                              <w:jc w:val="center"/>
                              <w:rPr>
                                <w:sz w:val="12"/>
                                <w:szCs w:val="16"/>
                              </w:rPr>
                            </w:pPr>
                            <w:r w:rsidRPr="007C09FA">
                              <w:rPr>
                                <w:sz w:val="16"/>
                              </w:rPr>
                              <w:t xml:space="preserve">Gelen evrak Müdürlük Öğrenci İşleri Birimi tarafından incelenir. </w:t>
                            </w:r>
                            <w:r w:rsidR="00794C8B">
                              <w:rPr>
                                <w:sz w:val="16"/>
                              </w:rPr>
                              <w:t>Yüksekokul</w:t>
                            </w:r>
                            <w:bookmarkStart w:id="1" w:name="_GoBack"/>
                            <w:bookmarkEnd w:id="1"/>
                            <w:r w:rsidRPr="007C09FA">
                              <w:rPr>
                                <w:sz w:val="16"/>
                              </w:rPr>
                              <w:t xml:space="preserve"> Yönetim Kuruluna sunularak karara bağlanır. Karar çerçevesinde not düzeltme işlemi yapılır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10B4CB" w14:textId="29E44C39" w:rsidR="00D33A1E" w:rsidRDefault="00D33A1E">
            <w:pPr>
              <w:jc w:val="center"/>
              <w:rPr>
                <w:b/>
                <w:bCs/>
              </w:rPr>
            </w:pPr>
          </w:p>
          <w:p w14:paraId="18F49F19" w14:textId="7E71C060" w:rsidR="00D33A1E" w:rsidRDefault="00D33A1E">
            <w:pPr>
              <w:jc w:val="center"/>
              <w:rPr>
                <w:b/>
                <w:bCs/>
              </w:rPr>
            </w:pPr>
          </w:p>
          <w:p w14:paraId="7B884344" w14:textId="701E3FB3" w:rsidR="00D33A1E" w:rsidRDefault="00D33A1E">
            <w:pPr>
              <w:jc w:val="center"/>
              <w:rPr>
                <w:b/>
                <w:bCs/>
              </w:rPr>
            </w:pPr>
          </w:p>
          <w:p w14:paraId="358988F5" w14:textId="3BF64563" w:rsidR="00D33A1E" w:rsidRDefault="00D33A1E">
            <w:pPr>
              <w:jc w:val="center"/>
              <w:rPr>
                <w:b/>
                <w:bCs/>
              </w:rPr>
            </w:pPr>
          </w:p>
          <w:p w14:paraId="7857DF37" w14:textId="2ED84B90" w:rsidR="00D33A1E" w:rsidRDefault="00D33A1E">
            <w:pPr>
              <w:jc w:val="center"/>
              <w:rPr>
                <w:b/>
                <w:bCs/>
              </w:rPr>
            </w:pPr>
          </w:p>
          <w:p w14:paraId="5E1B345E" w14:textId="7B14F99C" w:rsidR="00A44662" w:rsidRDefault="00A44662">
            <w:pPr>
              <w:rPr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4812" w14:textId="77777777" w:rsidR="00A44662" w:rsidRDefault="00A44662" w:rsidP="0095768C">
            <w:pPr>
              <w:jc w:val="center"/>
              <w:rPr>
                <w:sz w:val="16"/>
                <w:szCs w:val="16"/>
              </w:rPr>
            </w:pPr>
          </w:p>
          <w:p w14:paraId="074BE843" w14:textId="77777777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061A169A" w14:textId="77777777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31E1D7A1" w14:textId="77777777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75B9EC4F" w14:textId="77777777" w:rsidR="0095768C" w:rsidRDefault="0095768C" w:rsidP="0095768C">
            <w:pPr>
              <w:jc w:val="center"/>
              <w:rPr>
                <w:sz w:val="16"/>
                <w:szCs w:val="16"/>
              </w:rPr>
            </w:pPr>
          </w:p>
          <w:p w14:paraId="78AB7A19" w14:textId="77777777" w:rsidR="0095768C" w:rsidRDefault="0095768C" w:rsidP="0095768C">
            <w:pPr>
              <w:jc w:val="center"/>
              <w:rPr>
                <w:sz w:val="16"/>
                <w:szCs w:val="16"/>
              </w:rPr>
            </w:pPr>
          </w:p>
          <w:p w14:paraId="54B4EFDC" w14:textId="1A7669FC" w:rsidR="005D159D" w:rsidRDefault="00461A50" w:rsidP="009576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Öğrenci</w:t>
            </w:r>
          </w:p>
          <w:p w14:paraId="52DC11E7" w14:textId="77777777" w:rsidR="005D159D" w:rsidRP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3E31AF19" w14:textId="77777777" w:rsidR="005D159D" w:rsidRP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77EEF194" w14:textId="77777777" w:rsidR="005D159D" w:rsidRP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12604023" w14:textId="77777777" w:rsidR="005D159D" w:rsidRP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561841D4" w14:textId="77777777" w:rsidR="005D159D" w:rsidRP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6A65A939" w14:textId="7BA2387B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195DB80E" w14:textId="3B6A9DD2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0ABCD7C8" w14:textId="77777777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4BCC9DD2" w14:textId="77777777" w:rsidR="000C377F" w:rsidRDefault="000C377F" w:rsidP="00461A50">
            <w:pPr>
              <w:jc w:val="center"/>
              <w:rPr>
                <w:sz w:val="16"/>
                <w:szCs w:val="16"/>
              </w:rPr>
            </w:pPr>
          </w:p>
          <w:p w14:paraId="03CF60C0" w14:textId="77777777" w:rsidR="00461A50" w:rsidRDefault="00461A50" w:rsidP="00461A50">
            <w:pPr>
              <w:jc w:val="center"/>
              <w:rPr>
                <w:sz w:val="16"/>
                <w:szCs w:val="16"/>
              </w:rPr>
            </w:pPr>
          </w:p>
          <w:p w14:paraId="45BF68F6" w14:textId="77777777" w:rsidR="00461A50" w:rsidRDefault="00461A50" w:rsidP="00461A50">
            <w:pPr>
              <w:jc w:val="center"/>
              <w:rPr>
                <w:sz w:val="16"/>
                <w:szCs w:val="16"/>
              </w:rPr>
            </w:pPr>
          </w:p>
          <w:p w14:paraId="043545A1" w14:textId="74796054" w:rsidR="00461A50" w:rsidRDefault="00461A50" w:rsidP="00461A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7572AE87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18BBCC04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2E4AD966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23DA18F3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5D79E2C7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4E7B99EB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2317228B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719C48E2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A21106A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55D6253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278B93FA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631A52F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301EFB5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2771650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18B46836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9416DF5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69D6B2A0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5AA35E96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214DBB4F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25DB41A9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524E6C1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6F716987" w14:textId="63B53707" w:rsidR="00461A50" w:rsidRDefault="00461A50" w:rsidP="00461A50">
            <w:pPr>
              <w:rPr>
                <w:sz w:val="16"/>
                <w:szCs w:val="16"/>
              </w:rPr>
            </w:pPr>
          </w:p>
          <w:p w14:paraId="1B59911A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A0CFB3C" w14:textId="56204878" w:rsidR="00461A50" w:rsidRDefault="00461A50" w:rsidP="00461A50">
            <w:pPr>
              <w:rPr>
                <w:sz w:val="16"/>
                <w:szCs w:val="16"/>
              </w:rPr>
            </w:pPr>
          </w:p>
          <w:p w14:paraId="2F88FC03" w14:textId="3538BF74" w:rsidR="00461A50" w:rsidRDefault="00461A50" w:rsidP="00461A50">
            <w:pPr>
              <w:rPr>
                <w:sz w:val="16"/>
                <w:szCs w:val="16"/>
              </w:rPr>
            </w:pPr>
          </w:p>
          <w:p w14:paraId="5D15A01A" w14:textId="71B8F557" w:rsidR="00461A50" w:rsidRPr="00461A50" w:rsidRDefault="00461A50" w:rsidP="00461A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2AD9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4ACBD7C6" w14:textId="77777777" w:rsidR="005D159D" w:rsidRDefault="005D159D">
            <w:pPr>
              <w:jc w:val="center"/>
              <w:rPr>
                <w:sz w:val="16"/>
                <w:szCs w:val="16"/>
              </w:rPr>
            </w:pPr>
          </w:p>
          <w:p w14:paraId="7FB703BE" w14:textId="77777777" w:rsidR="005D159D" w:rsidRDefault="005D159D">
            <w:pPr>
              <w:jc w:val="center"/>
              <w:rPr>
                <w:sz w:val="16"/>
                <w:szCs w:val="16"/>
              </w:rPr>
            </w:pPr>
          </w:p>
          <w:p w14:paraId="3C62B279" w14:textId="197385B5" w:rsidR="00461A50" w:rsidRDefault="00461A50">
            <w:pPr>
              <w:jc w:val="center"/>
              <w:rPr>
                <w:sz w:val="16"/>
                <w:szCs w:val="16"/>
              </w:rPr>
            </w:pPr>
            <w:r w:rsidRPr="00461A50">
              <w:rPr>
                <w:sz w:val="16"/>
                <w:szCs w:val="16"/>
              </w:rPr>
              <w:t>BAUN Ön Lisans ve Lisans Eğitim- Öğretim ve Sınav Yönetmeliği</w:t>
            </w:r>
          </w:p>
        </w:tc>
      </w:tr>
    </w:tbl>
    <w:p w14:paraId="23BE92F9" w14:textId="77777777" w:rsidR="006031C1" w:rsidRDefault="006031C1" w:rsidP="00A44662">
      <w:pPr>
        <w:ind w:right="284"/>
        <w:jc w:val="both"/>
        <w:rPr>
          <w:sz w:val="22"/>
          <w:szCs w:val="22"/>
        </w:rPr>
      </w:pPr>
    </w:p>
    <w:p w14:paraId="61192083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ED5D45" w14:textId="77777777" w:rsidR="00662677" w:rsidRDefault="00662677">
      <w:r>
        <w:separator/>
      </w:r>
    </w:p>
  </w:endnote>
  <w:endnote w:type="continuationSeparator" w:id="0">
    <w:p w14:paraId="7C047A16" w14:textId="77777777" w:rsidR="00662677" w:rsidRDefault="00662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7BC11" w14:textId="77777777" w:rsidR="00ED2810" w:rsidRDefault="00ED2810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4D67F0FD" w14:textId="77777777" w:rsidR="002D700F" w:rsidRDefault="002D700F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  <w:p w14:paraId="27950A87" w14:textId="14A9FA47" w:rsidR="00D33A1E" w:rsidRPr="001A2996" w:rsidRDefault="00ED2810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>Bilgisayar İşletmeni</w:t>
          </w:r>
          <w:bookmarkStart w:id="0" w:name="_GoBack"/>
          <w:bookmarkEnd w:id="0"/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BBA362" w14:textId="77777777" w:rsidR="00662677" w:rsidRDefault="00662677">
      <w:r>
        <w:separator/>
      </w:r>
    </w:p>
  </w:footnote>
  <w:footnote w:type="continuationSeparator" w:id="0">
    <w:p w14:paraId="34C2B05F" w14:textId="77777777" w:rsidR="00662677" w:rsidRDefault="006626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041D9B" w14:textId="77777777" w:rsidR="00ED2810" w:rsidRDefault="00ED2810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5F3782C" w14:textId="31321543" w:rsidR="00D33A1E" w:rsidRPr="00DC5C02" w:rsidRDefault="00794C8B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BİGADİÇ MESLEK YÜKSEKOKUL MÜDÜRLÜĞÜ</w:t>
          </w:r>
        </w:p>
        <w:p w14:paraId="58560D45" w14:textId="7AA2E5D1" w:rsidR="00D33A1E" w:rsidRPr="00DC5C02" w:rsidRDefault="008722BD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SINAV NOTUNA İTİRAZ İŞLEMİ </w:t>
          </w:r>
          <w:r w:rsidR="009F7AA3">
            <w:rPr>
              <w:rFonts w:asciiTheme="majorHAnsi" w:hAnsiTheme="majorHAnsi" w:cs="Arial"/>
              <w:b/>
              <w:sz w:val="22"/>
              <w:szCs w:val="22"/>
            </w:rPr>
            <w:t xml:space="preserve"> İŞ AKIŞI</w:t>
          </w:r>
          <w:r w:rsidR="00D33A1E">
            <w:rPr>
              <w:rFonts w:asciiTheme="majorHAnsi" w:hAnsiTheme="majorHAnsi" w:cs="Arial"/>
              <w:b/>
              <w:sz w:val="22"/>
              <w:szCs w:val="22"/>
            </w:rPr>
            <w:t xml:space="preserve">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6846059E" w:rsidR="00D33A1E" w:rsidRPr="00686213" w:rsidRDefault="00794C8B" w:rsidP="00D33A1E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BİGADİC_İA.0008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56CE"/>
    <w:rsid w:val="000C377F"/>
    <w:rsid w:val="000D383F"/>
    <w:rsid w:val="000D5F10"/>
    <w:rsid w:val="000E0ABA"/>
    <w:rsid w:val="000E6098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53D3C"/>
    <w:rsid w:val="0016046A"/>
    <w:rsid w:val="00166224"/>
    <w:rsid w:val="00171B5D"/>
    <w:rsid w:val="00175148"/>
    <w:rsid w:val="00186A7B"/>
    <w:rsid w:val="00196CE4"/>
    <w:rsid w:val="001A2941"/>
    <w:rsid w:val="001A2996"/>
    <w:rsid w:val="001B3B5F"/>
    <w:rsid w:val="001B43A0"/>
    <w:rsid w:val="001B44D2"/>
    <w:rsid w:val="001B5A81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20A1"/>
    <w:rsid w:val="0025755A"/>
    <w:rsid w:val="00257C2A"/>
    <w:rsid w:val="00257F86"/>
    <w:rsid w:val="00263952"/>
    <w:rsid w:val="00266AEE"/>
    <w:rsid w:val="00267609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B0AB7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A1A62"/>
    <w:rsid w:val="003B4A41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4EE7"/>
    <w:rsid w:val="003F6092"/>
    <w:rsid w:val="004013F7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76C7"/>
    <w:rsid w:val="00460794"/>
    <w:rsid w:val="00461A50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159D"/>
    <w:rsid w:val="005D51E2"/>
    <w:rsid w:val="005E1262"/>
    <w:rsid w:val="005E7F99"/>
    <w:rsid w:val="006031C1"/>
    <w:rsid w:val="00604F08"/>
    <w:rsid w:val="00614358"/>
    <w:rsid w:val="0062138F"/>
    <w:rsid w:val="00627966"/>
    <w:rsid w:val="00637246"/>
    <w:rsid w:val="0063785A"/>
    <w:rsid w:val="006405B1"/>
    <w:rsid w:val="00646C4F"/>
    <w:rsid w:val="00651B06"/>
    <w:rsid w:val="00657366"/>
    <w:rsid w:val="00662677"/>
    <w:rsid w:val="00663F06"/>
    <w:rsid w:val="006673A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E1076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71AD5"/>
    <w:rsid w:val="00781C07"/>
    <w:rsid w:val="00785289"/>
    <w:rsid w:val="00785DD0"/>
    <w:rsid w:val="00792743"/>
    <w:rsid w:val="00794C8B"/>
    <w:rsid w:val="007A4303"/>
    <w:rsid w:val="007A469B"/>
    <w:rsid w:val="007A7499"/>
    <w:rsid w:val="007A7AA2"/>
    <w:rsid w:val="007A7ADA"/>
    <w:rsid w:val="007B55BB"/>
    <w:rsid w:val="007C09FA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2BD"/>
    <w:rsid w:val="00886682"/>
    <w:rsid w:val="00894BCF"/>
    <w:rsid w:val="008A1316"/>
    <w:rsid w:val="008A448E"/>
    <w:rsid w:val="008B0D9C"/>
    <w:rsid w:val="008B1CF5"/>
    <w:rsid w:val="008B3A74"/>
    <w:rsid w:val="008C2DDB"/>
    <w:rsid w:val="008D0D36"/>
    <w:rsid w:val="008D4F77"/>
    <w:rsid w:val="008E5074"/>
    <w:rsid w:val="008E62E3"/>
    <w:rsid w:val="008F2D97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5768C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E6B3B"/>
    <w:rsid w:val="009F00A0"/>
    <w:rsid w:val="009F663B"/>
    <w:rsid w:val="009F7AA3"/>
    <w:rsid w:val="00A02F4B"/>
    <w:rsid w:val="00A14B96"/>
    <w:rsid w:val="00A20AAE"/>
    <w:rsid w:val="00A23FD4"/>
    <w:rsid w:val="00A24334"/>
    <w:rsid w:val="00A31464"/>
    <w:rsid w:val="00A44662"/>
    <w:rsid w:val="00A4646A"/>
    <w:rsid w:val="00A5157A"/>
    <w:rsid w:val="00A61DC1"/>
    <w:rsid w:val="00A62220"/>
    <w:rsid w:val="00A669F7"/>
    <w:rsid w:val="00A66FD0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1EF7"/>
    <w:rsid w:val="00AD4319"/>
    <w:rsid w:val="00AD7B88"/>
    <w:rsid w:val="00AE2471"/>
    <w:rsid w:val="00AE48F4"/>
    <w:rsid w:val="00B01639"/>
    <w:rsid w:val="00B01CDD"/>
    <w:rsid w:val="00B03854"/>
    <w:rsid w:val="00B11C6D"/>
    <w:rsid w:val="00B14632"/>
    <w:rsid w:val="00B21F28"/>
    <w:rsid w:val="00B26FF6"/>
    <w:rsid w:val="00B2710A"/>
    <w:rsid w:val="00B30489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19AF"/>
    <w:rsid w:val="00BB5722"/>
    <w:rsid w:val="00BB6219"/>
    <w:rsid w:val="00BB70A3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5786C"/>
    <w:rsid w:val="00C61830"/>
    <w:rsid w:val="00C67B90"/>
    <w:rsid w:val="00C70F59"/>
    <w:rsid w:val="00C74C1F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1C6F"/>
    <w:rsid w:val="00CC5072"/>
    <w:rsid w:val="00CD234C"/>
    <w:rsid w:val="00CD515D"/>
    <w:rsid w:val="00CE24FC"/>
    <w:rsid w:val="00CE59E5"/>
    <w:rsid w:val="00CE6882"/>
    <w:rsid w:val="00CE6973"/>
    <w:rsid w:val="00CF3FB1"/>
    <w:rsid w:val="00CF4566"/>
    <w:rsid w:val="00CF7927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023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2810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473D9"/>
    <w:rsid w:val="00F50840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ACD6A7B2-10CE-4765-823D-4EFF4E411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8</cp:revision>
  <cp:lastPrinted>2016-06-14T12:28:00Z</cp:lastPrinted>
  <dcterms:created xsi:type="dcterms:W3CDTF">2024-07-17T11:26:00Z</dcterms:created>
  <dcterms:modified xsi:type="dcterms:W3CDTF">2024-07-25T11:30:00Z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